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DC" w:rsidRPr="00C7235C" w:rsidRDefault="00541FDC" w:rsidP="00541FD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541FDC" w:rsidRPr="00C7235C" w:rsidRDefault="00541FDC" w:rsidP="00541FD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начальника</w:t>
      </w:r>
    </w:p>
    <w:p w:rsidR="00541FDC" w:rsidRPr="00C7235C" w:rsidRDefault="00541FDC" w:rsidP="00541FD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</w:p>
    <w:p w:rsidR="00541FDC" w:rsidRPr="00C7235C" w:rsidRDefault="00541FDC" w:rsidP="00541FD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EA16C4" w:rsidRPr="00C7235C" w:rsidRDefault="00541FDC" w:rsidP="00541FDC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40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25.11.2024 </w:t>
      </w:r>
      <w:r w:rsidRPr="00C72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40161">
        <w:rPr>
          <w:rFonts w:ascii="Times New Roman" w:eastAsia="Times New Roman" w:hAnsi="Times New Roman" w:cs="Times New Roman"/>
          <w:sz w:val="26"/>
          <w:szCs w:val="26"/>
          <w:lang w:eastAsia="ru-RU"/>
        </w:rPr>
        <w:t>172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DD9" w:rsidRDefault="00323DD9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795C" w:rsidRDefault="0014795C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592E20" w:rsidRDefault="00592E20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E2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выполнения функций Администрации города Вологды»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«Совершенствование муниципального управления в городском округе городе Вологде»</w:t>
      </w:r>
    </w:p>
    <w:p w:rsidR="00A1288E" w:rsidRDefault="00A1288E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5C" w:rsidRDefault="0014795C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5C" w:rsidRPr="0031663E" w:rsidRDefault="0014795C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4795C" w:rsidRDefault="004D2C82" w:rsidP="001479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4795C" w:rsidRPr="0014795C" w:rsidRDefault="0014795C" w:rsidP="0014795C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1"/>
        <w:gridCol w:w="1703"/>
        <w:gridCol w:w="1275"/>
        <w:gridCol w:w="1275"/>
        <w:gridCol w:w="853"/>
        <w:gridCol w:w="708"/>
        <w:gridCol w:w="711"/>
        <w:gridCol w:w="711"/>
        <w:gridCol w:w="708"/>
        <w:gridCol w:w="708"/>
        <w:gridCol w:w="1699"/>
      </w:tblGrid>
      <w:tr w:rsidR="00323DD9" w:rsidRPr="0031663E" w:rsidTr="008546E6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9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5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A1288E" w:rsidRPr="0031663E" w:rsidRDefault="007F255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8546E6">
        <w:trPr>
          <w:trHeight w:val="525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31663E" w:rsidRDefault="0031663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8546E6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31663E" w:rsidTr="00323DD9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F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E20" w:rsidRPr="00592E20">
              <w:rPr>
                <w:rFonts w:ascii="Times New Roman" w:hAnsi="Times New Roman" w:cs="Times New Roman"/>
                <w:sz w:val="24"/>
                <w:szCs w:val="24"/>
              </w:rPr>
              <w:t>«Обеспечение исполнения органами местного самоуправления городского округа города Вологды возложенных полномочий»</w:t>
            </w:r>
          </w:p>
        </w:tc>
      </w:tr>
      <w:tr w:rsidR="00592E20" w:rsidRPr="0031663E" w:rsidTr="008546E6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E20" w:rsidRPr="0031663E" w:rsidRDefault="0014795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C0403F" w:rsidP="008546E6">
            <w:pPr>
              <w:spacing w:after="0" w:line="240" w:lineRule="auto"/>
              <w:ind w:left="142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выполнение органами местного самоуправления городского округа города Вологды возложенных полномочий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12507A" w:rsidRDefault="00592E20" w:rsidP="008546E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12507A" w:rsidRDefault="00592E20" w:rsidP="008546E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F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инансовое обеспечение деятельности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1663E">
            <w:pPr>
              <w:pStyle w:val="ConsPlusNormal"/>
              <w:jc w:val="center"/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pStyle w:val="ConsPlusNormal"/>
              <w:jc w:val="center"/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323DD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</w:tbl>
    <w:p w:rsidR="00DA00DB" w:rsidRDefault="00DA00DB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5C" w:rsidRDefault="0014795C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5C" w:rsidRDefault="0014795C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4795C" w:rsidRDefault="004D2C82" w:rsidP="001479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Финансовое обеспечение комплекса процессных мероприятий </w:t>
      </w:r>
    </w:p>
    <w:p w:rsidR="0014795C" w:rsidRPr="0014795C" w:rsidRDefault="0014795C" w:rsidP="0014795C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993"/>
        <w:gridCol w:w="992"/>
        <w:gridCol w:w="992"/>
        <w:gridCol w:w="992"/>
        <w:gridCol w:w="993"/>
        <w:gridCol w:w="1134"/>
        <w:gridCol w:w="1701"/>
      </w:tblGrid>
      <w:tr w:rsidR="00D24489" w:rsidRPr="0031663E" w:rsidTr="008546E6"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23D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proofErr w:type="gramStart"/>
            <w:r w:rsidR="00DA00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465AC" w:rsidRPr="0031663E" w:rsidTr="008546E6"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31663E" w:rsidRDefault="00D24489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E20" w:rsidRPr="0031663E" w:rsidRDefault="00592E20" w:rsidP="00592E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1FDC" w:rsidRPr="0054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Администрации города Вологды</w:t>
            </w:r>
            <w:r w:rsidRPr="005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A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88703,4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854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522027,9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  <w:tr w:rsidR="00592E20" w:rsidRPr="0031663E" w:rsidTr="008546E6">
        <w:trPr>
          <w:trHeight w:val="186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45494,0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45494,0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90988,0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rPr>
          <w:trHeight w:val="26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43209,4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431039,9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rPr>
          <w:trHeight w:val="26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9A58C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выполнение </w:t>
            </w:r>
            <w:r w:rsidR="009A58C1"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городского округа города Вологды возложенных полномочий</w:t>
            </w:r>
            <w:r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0DB"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</w:t>
            </w:r>
            <w:r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88703,4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522027,9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45494,0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45494,0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90988,0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43209,4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431039,9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0" w:rsidRPr="0031663E" w:rsidTr="008546E6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20" w:rsidRPr="0031663E" w:rsidRDefault="00592E2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E20" w:rsidRPr="00592E20" w:rsidRDefault="00592E20" w:rsidP="005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0" w:rsidRPr="0031663E" w:rsidRDefault="00592E20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31663E" w:rsidRDefault="004D2C82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4795C" w:rsidRDefault="004D2C82" w:rsidP="0014795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комплекса процессных мероприятий </w:t>
      </w:r>
    </w:p>
    <w:p w:rsidR="0014795C" w:rsidRPr="0014795C" w:rsidRDefault="0014795C" w:rsidP="0014795C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4111"/>
        <w:gridCol w:w="3969"/>
      </w:tblGrid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7465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1663E" w:rsidRDefault="00DA00DB" w:rsidP="005D36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органами местного самоуправления городского округа города</w:t>
            </w:r>
            <w:r w:rsidR="008F3ED6" w:rsidRPr="004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Вологды возложенных полномочий</w:t>
            </w:r>
            <w:r w:rsidR="00FE5FA3" w:rsidRPr="004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D3606" w:rsidRPr="005D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беспечено выполнение органами местного самоуправления городского округа города Вологды возложенных полномочий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305" w:rsidRPr="0031663E" w:rsidRDefault="00FE5FA3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35C" w:rsidRDefault="00FE5FA3" w:rsidP="00C7235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Малков – начальник</w:t>
            </w:r>
          </w:p>
          <w:p w:rsidR="003B7E70" w:rsidRPr="0031663E" w:rsidRDefault="00FE5FA3" w:rsidP="00C7235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 Администрации города Вологды</w:t>
            </w:r>
          </w:p>
        </w:tc>
      </w:tr>
    </w:tbl>
    <w:p w:rsidR="009B41AB" w:rsidRPr="0031663E" w:rsidRDefault="009B41AB" w:rsidP="00316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Default="00997BB8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 w:rsidR="0093695C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</w:t>
      </w:r>
      <w:r w:rsidR="00DA00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00DB" w:rsidRPr="00DA00DB" w:rsidRDefault="00DA00DB" w:rsidP="00DA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DA00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DA00DB" w:rsidRPr="00DA00DB" w:rsidRDefault="00DA00DB" w:rsidP="00DA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 – расходы за счет налоговых и неналоговых доходов местного бюджета;</w:t>
      </w:r>
    </w:p>
    <w:p w:rsidR="00DA00DB" w:rsidRPr="00DA00DB" w:rsidRDefault="00DA00DB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ВБ – внебюджетные источники финансирования.</w:t>
      </w:r>
    </w:p>
    <w:sectPr w:rsidR="00DA00DB" w:rsidRPr="00DA00DB" w:rsidSect="0014795C">
      <w:headerReference w:type="default" r:id="rId9"/>
      <w:pgSz w:w="16838" w:h="11906" w:orient="landscape"/>
      <w:pgMar w:top="1418" w:right="567" w:bottom="113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BC" w:rsidRDefault="00595CBC" w:rsidP="006D2302">
      <w:pPr>
        <w:spacing w:after="0" w:line="240" w:lineRule="auto"/>
      </w:pPr>
      <w:r>
        <w:separator/>
      </w:r>
    </w:p>
  </w:endnote>
  <w:endnote w:type="continuationSeparator" w:id="0">
    <w:p w:rsidR="00595CBC" w:rsidRDefault="00595CBC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BC" w:rsidRDefault="00595CBC" w:rsidP="006D2302">
      <w:pPr>
        <w:spacing w:after="0" w:line="240" w:lineRule="auto"/>
      </w:pPr>
      <w:r>
        <w:separator/>
      </w:r>
    </w:p>
  </w:footnote>
  <w:footnote w:type="continuationSeparator" w:id="0">
    <w:p w:rsidR="00595CBC" w:rsidRDefault="00595CBC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CA407C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CA6E6B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6381"/>
    <w:multiLevelType w:val="hybridMultilevel"/>
    <w:tmpl w:val="2EF03D40"/>
    <w:lvl w:ilvl="0" w:tplc="83D4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66A50"/>
    <w:rsid w:val="00092CD7"/>
    <w:rsid w:val="000C6EB3"/>
    <w:rsid w:val="000D258D"/>
    <w:rsid w:val="000F2131"/>
    <w:rsid w:val="0012507A"/>
    <w:rsid w:val="0014795C"/>
    <w:rsid w:val="00154B4A"/>
    <w:rsid w:val="001626B5"/>
    <w:rsid w:val="00180CDC"/>
    <w:rsid w:val="001A29CE"/>
    <w:rsid w:val="001A37F4"/>
    <w:rsid w:val="001B0BC6"/>
    <w:rsid w:val="001E13D9"/>
    <w:rsid w:val="00255081"/>
    <w:rsid w:val="00257A3E"/>
    <w:rsid w:val="002701CF"/>
    <w:rsid w:val="002B49B7"/>
    <w:rsid w:val="002B78AF"/>
    <w:rsid w:val="002C233E"/>
    <w:rsid w:val="002C5603"/>
    <w:rsid w:val="002D3124"/>
    <w:rsid w:val="00301CD1"/>
    <w:rsid w:val="00311CB5"/>
    <w:rsid w:val="00311F24"/>
    <w:rsid w:val="00314B25"/>
    <w:rsid w:val="0031663E"/>
    <w:rsid w:val="00323DD9"/>
    <w:rsid w:val="00331E63"/>
    <w:rsid w:val="00336F43"/>
    <w:rsid w:val="00352535"/>
    <w:rsid w:val="003618B0"/>
    <w:rsid w:val="00383746"/>
    <w:rsid w:val="003871CC"/>
    <w:rsid w:val="00397263"/>
    <w:rsid w:val="003A6583"/>
    <w:rsid w:val="003B7E70"/>
    <w:rsid w:val="00416921"/>
    <w:rsid w:val="004267BC"/>
    <w:rsid w:val="004657BB"/>
    <w:rsid w:val="0046604C"/>
    <w:rsid w:val="0048331D"/>
    <w:rsid w:val="00483C49"/>
    <w:rsid w:val="004B432A"/>
    <w:rsid w:val="004B4B9D"/>
    <w:rsid w:val="004D2C82"/>
    <w:rsid w:val="004E5DC7"/>
    <w:rsid w:val="004F18FC"/>
    <w:rsid w:val="0051347C"/>
    <w:rsid w:val="00525694"/>
    <w:rsid w:val="00541FDC"/>
    <w:rsid w:val="005450EA"/>
    <w:rsid w:val="00564393"/>
    <w:rsid w:val="00586A2A"/>
    <w:rsid w:val="00592E20"/>
    <w:rsid w:val="00595CBC"/>
    <w:rsid w:val="005B4D34"/>
    <w:rsid w:val="005D3606"/>
    <w:rsid w:val="005F35D4"/>
    <w:rsid w:val="00623056"/>
    <w:rsid w:val="00623F13"/>
    <w:rsid w:val="0066172A"/>
    <w:rsid w:val="006719F1"/>
    <w:rsid w:val="00674589"/>
    <w:rsid w:val="00697837"/>
    <w:rsid w:val="006A6768"/>
    <w:rsid w:val="006D2302"/>
    <w:rsid w:val="00713550"/>
    <w:rsid w:val="00722C37"/>
    <w:rsid w:val="00734CDE"/>
    <w:rsid w:val="007465AC"/>
    <w:rsid w:val="00763DD7"/>
    <w:rsid w:val="00793271"/>
    <w:rsid w:val="007A1537"/>
    <w:rsid w:val="007A1BBA"/>
    <w:rsid w:val="007A4BA4"/>
    <w:rsid w:val="007B58DB"/>
    <w:rsid w:val="007E2DEC"/>
    <w:rsid w:val="007F255A"/>
    <w:rsid w:val="0081012C"/>
    <w:rsid w:val="00826E9A"/>
    <w:rsid w:val="00835668"/>
    <w:rsid w:val="00835B3D"/>
    <w:rsid w:val="00840161"/>
    <w:rsid w:val="008414BE"/>
    <w:rsid w:val="008546E6"/>
    <w:rsid w:val="0088170F"/>
    <w:rsid w:val="008875AA"/>
    <w:rsid w:val="0089242E"/>
    <w:rsid w:val="008B723D"/>
    <w:rsid w:val="008C2557"/>
    <w:rsid w:val="008F3ED6"/>
    <w:rsid w:val="009116ED"/>
    <w:rsid w:val="0093695C"/>
    <w:rsid w:val="00993D33"/>
    <w:rsid w:val="00997BB8"/>
    <w:rsid w:val="009A58C1"/>
    <w:rsid w:val="009B41AB"/>
    <w:rsid w:val="009D543E"/>
    <w:rsid w:val="00A1288E"/>
    <w:rsid w:val="00A17075"/>
    <w:rsid w:val="00A23EFC"/>
    <w:rsid w:val="00A352A4"/>
    <w:rsid w:val="00A5602A"/>
    <w:rsid w:val="00A75D3D"/>
    <w:rsid w:val="00A86305"/>
    <w:rsid w:val="00AE589B"/>
    <w:rsid w:val="00AF67AB"/>
    <w:rsid w:val="00B10241"/>
    <w:rsid w:val="00B2698C"/>
    <w:rsid w:val="00B27687"/>
    <w:rsid w:val="00B27860"/>
    <w:rsid w:val="00B319A8"/>
    <w:rsid w:val="00B379D6"/>
    <w:rsid w:val="00B558A6"/>
    <w:rsid w:val="00B72676"/>
    <w:rsid w:val="00B83913"/>
    <w:rsid w:val="00BA517E"/>
    <w:rsid w:val="00BB082D"/>
    <w:rsid w:val="00BB631C"/>
    <w:rsid w:val="00BE332A"/>
    <w:rsid w:val="00C0403F"/>
    <w:rsid w:val="00C23324"/>
    <w:rsid w:val="00C316AD"/>
    <w:rsid w:val="00C51FB7"/>
    <w:rsid w:val="00C52F08"/>
    <w:rsid w:val="00C7235C"/>
    <w:rsid w:val="00C85064"/>
    <w:rsid w:val="00C870FB"/>
    <w:rsid w:val="00CA1C1A"/>
    <w:rsid w:val="00CA407C"/>
    <w:rsid w:val="00CA6E6B"/>
    <w:rsid w:val="00CC7DA3"/>
    <w:rsid w:val="00CD02B5"/>
    <w:rsid w:val="00CE03FD"/>
    <w:rsid w:val="00D24489"/>
    <w:rsid w:val="00D46960"/>
    <w:rsid w:val="00D90195"/>
    <w:rsid w:val="00D93A39"/>
    <w:rsid w:val="00DA00DB"/>
    <w:rsid w:val="00DA64C1"/>
    <w:rsid w:val="00DD0767"/>
    <w:rsid w:val="00DE6883"/>
    <w:rsid w:val="00E205ED"/>
    <w:rsid w:val="00E227C5"/>
    <w:rsid w:val="00E349AA"/>
    <w:rsid w:val="00E46CF4"/>
    <w:rsid w:val="00E57691"/>
    <w:rsid w:val="00EA16C4"/>
    <w:rsid w:val="00EA7147"/>
    <w:rsid w:val="00EB5FA7"/>
    <w:rsid w:val="00F209F5"/>
    <w:rsid w:val="00F21912"/>
    <w:rsid w:val="00F37B5C"/>
    <w:rsid w:val="00F57C14"/>
    <w:rsid w:val="00F86C7F"/>
    <w:rsid w:val="00F910F2"/>
    <w:rsid w:val="00F95A4C"/>
    <w:rsid w:val="00FE5FA3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7410-B8F8-4AB6-B89C-FFA571EB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2024-09-13T06:33:00Z</cp:lastPrinted>
  <dcterms:created xsi:type="dcterms:W3CDTF">2024-11-27T08:14:00Z</dcterms:created>
  <dcterms:modified xsi:type="dcterms:W3CDTF">2024-11-27T08:14:00Z</dcterms:modified>
</cp:coreProperties>
</file>