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49" w:rsidRDefault="0069128C" w:rsidP="00CC30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1B3953" w:rsidRPr="008325E6">
        <w:rPr>
          <w:b/>
          <w:sz w:val="26"/>
          <w:szCs w:val="26"/>
        </w:rPr>
        <w:t xml:space="preserve"> </w:t>
      </w:r>
      <w:r w:rsidR="00CC3049">
        <w:rPr>
          <w:b/>
          <w:sz w:val="26"/>
          <w:szCs w:val="26"/>
        </w:rPr>
        <w:t>о возможно</w:t>
      </w:r>
      <w:r>
        <w:rPr>
          <w:b/>
          <w:sz w:val="26"/>
          <w:szCs w:val="26"/>
        </w:rPr>
        <w:t>м предоставлении</w:t>
      </w:r>
      <w:r w:rsidR="00CC3049">
        <w:rPr>
          <w:b/>
          <w:sz w:val="26"/>
          <w:szCs w:val="26"/>
        </w:rPr>
        <w:t xml:space="preserve"> уменьшени</w:t>
      </w:r>
      <w:r>
        <w:rPr>
          <w:b/>
          <w:sz w:val="26"/>
          <w:szCs w:val="26"/>
        </w:rPr>
        <w:t>я</w:t>
      </w:r>
      <w:r w:rsidR="00CC3049">
        <w:rPr>
          <w:b/>
          <w:sz w:val="26"/>
          <w:szCs w:val="26"/>
        </w:rPr>
        <w:t xml:space="preserve"> арендной платы</w:t>
      </w:r>
    </w:p>
    <w:p w:rsidR="001B3953" w:rsidRPr="00CC3049" w:rsidRDefault="00CC3049" w:rsidP="00CC30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договорам аренды </w:t>
      </w:r>
      <w:r w:rsidR="00EA15A5">
        <w:rPr>
          <w:b/>
          <w:sz w:val="26"/>
          <w:szCs w:val="26"/>
        </w:rPr>
        <w:t xml:space="preserve">имущества, находящегося в </w:t>
      </w:r>
      <w:r>
        <w:rPr>
          <w:b/>
          <w:sz w:val="26"/>
          <w:szCs w:val="26"/>
        </w:rPr>
        <w:t>муниципально</w:t>
      </w:r>
      <w:r w:rsidR="00EA15A5">
        <w:rPr>
          <w:b/>
          <w:sz w:val="26"/>
          <w:szCs w:val="26"/>
        </w:rPr>
        <w:t>й собственности</w:t>
      </w:r>
      <w:r>
        <w:rPr>
          <w:b/>
          <w:sz w:val="26"/>
          <w:szCs w:val="26"/>
        </w:rPr>
        <w:t xml:space="preserve"> (</w:t>
      </w:r>
      <w:r w:rsidRPr="00CC3049">
        <w:rPr>
          <w:b/>
          <w:sz w:val="26"/>
          <w:szCs w:val="26"/>
        </w:rPr>
        <w:t>за исключением земельных участков и жилых помещений)</w:t>
      </w:r>
    </w:p>
    <w:p w:rsidR="00CC3049" w:rsidRDefault="00CC3049" w:rsidP="00CC3049">
      <w:pPr>
        <w:jc w:val="center"/>
        <w:rPr>
          <w:b/>
          <w:sz w:val="26"/>
          <w:szCs w:val="26"/>
        </w:rPr>
      </w:pPr>
    </w:p>
    <w:p w:rsidR="004B36C4" w:rsidRDefault="001B3953" w:rsidP="001B395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Вологодской городской Дум</w:t>
      </w:r>
      <w:r w:rsidR="008D1AEF">
        <w:rPr>
          <w:sz w:val="26"/>
          <w:szCs w:val="26"/>
        </w:rPr>
        <w:t>ой</w:t>
      </w:r>
      <w:r>
        <w:rPr>
          <w:sz w:val="26"/>
          <w:szCs w:val="26"/>
        </w:rPr>
        <w:t xml:space="preserve"> принято решение от 26 октября 2023 года</w:t>
      </w:r>
      <w:r w:rsidR="00F14784">
        <w:rPr>
          <w:sz w:val="26"/>
          <w:szCs w:val="26"/>
        </w:rPr>
        <w:br/>
      </w:r>
      <w:r>
        <w:rPr>
          <w:sz w:val="26"/>
          <w:szCs w:val="26"/>
        </w:rPr>
        <w:t xml:space="preserve">№ 1029 </w:t>
      </w:r>
      <w:r w:rsidRPr="005C7AB8">
        <w:rPr>
          <w:sz w:val="26"/>
          <w:szCs w:val="26"/>
        </w:rPr>
        <w:t>«Об уменьшении арендной платы по договорам аренды недвижимого</w:t>
      </w:r>
      <w:r w:rsidR="004B36C4">
        <w:rPr>
          <w:sz w:val="26"/>
          <w:szCs w:val="26"/>
        </w:rPr>
        <w:br/>
      </w:r>
      <w:r w:rsidRPr="005C7AB8">
        <w:rPr>
          <w:sz w:val="26"/>
          <w:szCs w:val="26"/>
        </w:rPr>
        <w:t>и движимого имущества, находящегося в муниципальной собственности</w:t>
      </w:r>
      <w:r w:rsidR="004B36C4">
        <w:rPr>
          <w:sz w:val="26"/>
          <w:szCs w:val="26"/>
        </w:rPr>
        <w:br/>
      </w:r>
      <w:r w:rsidRPr="005C7AB8">
        <w:rPr>
          <w:sz w:val="26"/>
          <w:szCs w:val="26"/>
        </w:rPr>
        <w:t>(за исключением земельных участков и жилых помещений)»</w:t>
      </w:r>
      <w:r>
        <w:rPr>
          <w:sz w:val="26"/>
          <w:szCs w:val="26"/>
        </w:rPr>
        <w:t>.</w:t>
      </w:r>
      <w:r w:rsidR="004B36C4">
        <w:rPr>
          <w:sz w:val="26"/>
          <w:szCs w:val="26"/>
        </w:rPr>
        <w:t xml:space="preserve"> </w:t>
      </w:r>
    </w:p>
    <w:p w:rsidR="001B3953" w:rsidRDefault="00CD0CEB" w:rsidP="001B395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данным решением а</w:t>
      </w:r>
      <w:r w:rsidR="001B3953">
        <w:rPr>
          <w:sz w:val="26"/>
          <w:szCs w:val="26"/>
        </w:rPr>
        <w:t>рендаторам на основании их заявлений предоставляется однократное уменьшение арендной платы по действующим</w:t>
      </w:r>
      <w:r>
        <w:rPr>
          <w:sz w:val="26"/>
          <w:szCs w:val="26"/>
        </w:rPr>
        <w:br/>
      </w:r>
      <w:r w:rsidR="001B3953">
        <w:rPr>
          <w:sz w:val="26"/>
          <w:szCs w:val="26"/>
        </w:rPr>
        <w:t>на 01 октября 2023 года договорам аренды недвижимого и движимого имущества</w:t>
      </w:r>
      <w:r w:rsidR="009C06D8">
        <w:rPr>
          <w:sz w:val="26"/>
          <w:szCs w:val="26"/>
        </w:rPr>
        <w:t>,</w:t>
      </w:r>
      <w:r w:rsidR="004B36C4">
        <w:rPr>
          <w:sz w:val="26"/>
          <w:szCs w:val="26"/>
        </w:rPr>
        <w:t xml:space="preserve"> </w:t>
      </w:r>
      <w:r w:rsidR="009C06D8">
        <w:rPr>
          <w:sz w:val="26"/>
          <w:szCs w:val="26"/>
        </w:rPr>
        <w:t xml:space="preserve">находящегося в </w:t>
      </w:r>
      <w:r w:rsidR="00417265">
        <w:rPr>
          <w:sz w:val="26"/>
          <w:szCs w:val="26"/>
        </w:rPr>
        <w:t>муниципальной собственности</w:t>
      </w:r>
      <w:r w:rsidR="009C06D8">
        <w:rPr>
          <w:sz w:val="26"/>
          <w:szCs w:val="26"/>
        </w:rPr>
        <w:t xml:space="preserve"> (за исключением земельных участков и жилых помещений)</w:t>
      </w:r>
      <w:r w:rsidR="00EA15A5">
        <w:rPr>
          <w:sz w:val="26"/>
          <w:szCs w:val="26"/>
        </w:rPr>
        <w:t>,</w:t>
      </w:r>
      <w:r w:rsidR="009C06D8">
        <w:rPr>
          <w:sz w:val="26"/>
          <w:szCs w:val="26"/>
        </w:rPr>
        <w:t xml:space="preserve"> </w:t>
      </w:r>
      <w:r w:rsidR="001B3953">
        <w:rPr>
          <w:sz w:val="26"/>
          <w:szCs w:val="26"/>
        </w:rPr>
        <w:t xml:space="preserve">сроком на 6 месяцев </w:t>
      </w:r>
      <w:r w:rsidR="004B36C4">
        <w:rPr>
          <w:sz w:val="26"/>
          <w:szCs w:val="26"/>
        </w:rPr>
        <w:t xml:space="preserve">с даты указанной в заявлении, но не ранее даты регистрации заявления, </w:t>
      </w:r>
      <w:r w:rsidR="001B3953">
        <w:rPr>
          <w:sz w:val="26"/>
          <w:szCs w:val="26"/>
        </w:rPr>
        <w:t xml:space="preserve">в размере 20 </w:t>
      </w:r>
      <w:r w:rsidR="004B36C4">
        <w:rPr>
          <w:sz w:val="26"/>
          <w:szCs w:val="26"/>
        </w:rPr>
        <w:t>%</w:t>
      </w:r>
      <w:r w:rsidR="001B3953">
        <w:rPr>
          <w:sz w:val="26"/>
          <w:szCs w:val="26"/>
        </w:rPr>
        <w:t xml:space="preserve"> соответствующего ежемесячного платежа при условии отсутствия задолженности по арендной плате.</w:t>
      </w:r>
    </w:p>
    <w:p w:rsidR="00C7004A" w:rsidRPr="00882C4E" w:rsidRDefault="001B3953" w:rsidP="00CF625B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ab/>
      </w:r>
      <w:r w:rsidRPr="006362B9">
        <w:rPr>
          <w:color w:val="000000"/>
          <w:sz w:val="26"/>
          <w:szCs w:val="26"/>
          <w:shd w:val="clear" w:color="auto" w:fill="FFFFFF"/>
        </w:rPr>
        <w:t xml:space="preserve">Поскольку процедура носит исключительно заявительный характер, в целях заключения дополнительных соглашений </w:t>
      </w:r>
      <w:r>
        <w:rPr>
          <w:color w:val="000000"/>
          <w:sz w:val="26"/>
          <w:szCs w:val="26"/>
          <w:shd w:val="clear" w:color="auto" w:fill="FFFFFF"/>
        </w:rPr>
        <w:t xml:space="preserve">к договорам аренды, </w:t>
      </w:r>
      <w:r>
        <w:rPr>
          <w:sz w:val="26"/>
          <w:szCs w:val="26"/>
        </w:rPr>
        <w:t xml:space="preserve">предусматривающих уменьшение арендной платы, </w:t>
      </w:r>
      <w:r w:rsidRPr="006362B9">
        <w:rPr>
          <w:color w:val="000000"/>
          <w:sz w:val="26"/>
          <w:szCs w:val="26"/>
          <w:shd w:val="clear" w:color="auto" w:fill="FFFFFF"/>
        </w:rPr>
        <w:t xml:space="preserve">арендаторам необходимо </w:t>
      </w:r>
      <w:r>
        <w:rPr>
          <w:color w:val="000000"/>
          <w:sz w:val="26"/>
          <w:szCs w:val="26"/>
          <w:shd w:val="clear" w:color="auto" w:fill="FFFFFF"/>
        </w:rPr>
        <w:t xml:space="preserve">в срок до 1 октября 2024 года </w:t>
      </w:r>
      <w:r w:rsidRPr="006362B9">
        <w:rPr>
          <w:color w:val="000000"/>
          <w:sz w:val="26"/>
          <w:szCs w:val="26"/>
          <w:shd w:val="clear" w:color="auto" w:fill="FFFFFF"/>
        </w:rPr>
        <w:t xml:space="preserve">обращаться с </w:t>
      </w:r>
      <w:r>
        <w:rPr>
          <w:color w:val="000000"/>
          <w:sz w:val="26"/>
          <w:szCs w:val="26"/>
          <w:shd w:val="clear" w:color="auto" w:fill="FFFFFF"/>
        </w:rPr>
        <w:t xml:space="preserve">соответствующим </w:t>
      </w:r>
      <w:r w:rsidRPr="006362B9">
        <w:rPr>
          <w:color w:val="000000"/>
          <w:sz w:val="26"/>
          <w:szCs w:val="26"/>
          <w:shd w:val="clear" w:color="auto" w:fill="FFFFFF"/>
        </w:rPr>
        <w:t xml:space="preserve">заявлением в Департамент имущественных отношений Администрации города Вологды </w:t>
      </w:r>
      <w:r>
        <w:rPr>
          <w:sz w:val="26"/>
          <w:szCs w:val="26"/>
        </w:rPr>
        <w:t xml:space="preserve">лично, посредством электронной </w:t>
      </w:r>
      <w:r w:rsidRPr="00CC3049">
        <w:rPr>
          <w:sz w:val="26"/>
          <w:szCs w:val="26"/>
        </w:rPr>
        <w:t>почты либо посредством почтовой связи (г. Вологда, ул. Ленина, д. 2, телефон приемной 72-33-09, адрес электронной почты  </w:t>
      </w:r>
      <w:hyperlink r:id="rId7" w:history="1">
        <w:r w:rsidRPr="00CC3049">
          <w:rPr>
            <w:sz w:val="26"/>
            <w:szCs w:val="26"/>
          </w:rPr>
          <w:t>dio@vologda-city.ru</w:t>
        </w:r>
      </w:hyperlink>
      <w:r w:rsidRPr="00CC3049">
        <w:rPr>
          <w:sz w:val="26"/>
          <w:szCs w:val="26"/>
        </w:rPr>
        <w:t>, телефон</w:t>
      </w:r>
      <w:r w:rsidR="004B36C4" w:rsidRPr="00CC3049">
        <w:rPr>
          <w:sz w:val="26"/>
          <w:szCs w:val="26"/>
        </w:rPr>
        <w:t>ы</w:t>
      </w:r>
      <w:r w:rsidRPr="00CC3049">
        <w:rPr>
          <w:sz w:val="26"/>
          <w:szCs w:val="26"/>
        </w:rPr>
        <w:t xml:space="preserve"> для справок 72-31-58, 72-31-66).</w:t>
      </w:r>
      <w:bookmarkStart w:id="0" w:name="_GoBack"/>
      <w:bookmarkEnd w:id="0"/>
    </w:p>
    <w:sectPr w:rsidR="00C7004A" w:rsidRPr="00882C4E" w:rsidSect="00CC3049">
      <w:headerReference w:type="default" r:id="rId8"/>
      <w:pgSz w:w="11907" w:h="16840"/>
      <w:pgMar w:top="426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B4" w:rsidRDefault="008276B4" w:rsidP="005000E4">
      <w:r>
        <w:separator/>
      </w:r>
    </w:p>
  </w:endnote>
  <w:endnote w:type="continuationSeparator" w:id="0">
    <w:p w:rsidR="008276B4" w:rsidRDefault="008276B4" w:rsidP="005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B4" w:rsidRDefault="008276B4" w:rsidP="005000E4">
      <w:r>
        <w:separator/>
      </w:r>
    </w:p>
  </w:footnote>
  <w:footnote w:type="continuationSeparator" w:id="0">
    <w:p w:rsidR="008276B4" w:rsidRDefault="008276B4" w:rsidP="0050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49" w:rsidRDefault="002C00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25B">
      <w:rPr>
        <w:noProof/>
      </w:rPr>
      <w:t>2</w:t>
    </w:r>
    <w:r>
      <w:rPr>
        <w:noProof/>
      </w:rPr>
      <w:fldChar w:fldCharType="end"/>
    </w:r>
  </w:p>
  <w:p w:rsidR="00CC3049" w:rsidRDefault="00CC30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41B"/>
    <w:multiLevelType w:val="hybridMultilevel"/>
    <w:tmpl w:val="67581EE2"/>
    <w:lvl w:ilvl="0" w:tplc="C180C0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6A04D2"/>
    <w:multiLevelType w:val="hybridMultilevel"/>
    <w:tmpl w:val="719A807A"/>
    <w:lvl w:ilvl="0" w:tplc="98FC967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E0F44"/>
    <w:multiLevelType w:val="multilevel"/>
    <w:tmpl w:val="A30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26AFF"/>
    <w:multiLevelType w:val="multilevel"/>
    <w:tmpl w:val="2E6C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E631F"/>
    <w:multiLevelType w:val="multilevel"/>
    <w:tmpl w:val="BC44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14E88"/>
    <w:multiLevelType w:val="multilevel"/>
    <w:tmpl w:val="EBAA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92F3D"/>
    <w:multiLevelType w:val="multilevel"/>
    <w:tmpl w:val="02FC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59CE"/>
    <w:rsid w:val="00006151"/>
    <w:rsid w:val="00006171"/>
    <w:rsid w:val="00010B15"/>
    <w:rsid w:val="00013B48"/>
    <w:rsid w:val="00017513"/>
    <w:rsid w:val="00017717"/>
    <w:rsid w:val="00023E90"/>
    <w:rsid w:val="00030AF5"/>
    <w:rsid w:val="00032F4C"/>
    <w:rsid w:val="00041565"/>
    <w:rsid w:val="00041E71"/>
    <w:rsid w:val="00050382"/>
    <w:rsid w:val="00050C97"/>
    <w:rsid w:val="000510E8"/>
    <w:rsid w:val="00052B84"/>
    <w:rsid w:val="00052F2D"/>
    <w:rsid w:val="000530F2"/>
    <w:rsid w:val="00054DCD"/>
    <w:rsid w:val="000563CA"/>
    <w:rsid w:val="00056D1A"/>
    <w:rsid w:val="00061E37"/>
    <w:rsid w:val="000637CB"/>
    <w:rsid w:val="00067926"/>
    <w:rsid w:val="0007126F"/>
    <w:rsid w:val="00071B69"/>
    <w:rsid w:val="00072098"/>
    <w:rsid w:val="00072D48"/>
    <w:rsid w:val="00077D06"/>
    <w:rsid w:val="00082AE8"/>
    <w:rsid w:val="00083D51"/>
    <w:rsid w:val="00084E5B"/>
    <w:rsid w:val="0008721C"/>
    <w:rsid w:val="0009179C"/>
    <w:rsid w:val="00091A88"/>
    <w:rsid w:val="00092CB6"/>
    <w:rsid w:val="000942FC"/>
    <w:rsid w:val="000A3011"/>
    <w:rsid w:val="000A4EDA"/>
    <w:rsid w:val="000B0EFE"/>
    <w:rsid w:val="000B1CEF"/>
    <w:rsid w:val="000B1D40"/>
    <w:rsid w:val="000B2992"/>
    <w:rsid w:val="000C001C"/>
    <w:rsid w:val="000D1B88"/>
    <w:rsid w:val="000D3F92"/>
    <w:rsid w:val="000D51EF"/>
    <w:rsid w:val="000E4E06"/>
    <w:rsid w:val="000E5922"/>
    <w:rsid w:val="000E6C63"/>
    <w:rsid w:val="000E6ED5"/>
    <w:rsid w:val="000F3743"/>
    <w:rsid w:val="000F4F05"/>
    <w:rsid w:val="000F6E38"/>
    <w:rsid w:val="001001C2"/>
    <w:rsid w:val="00103228"/>
    <w:rsid w:val="001049B1"/>
    <w:rsid w:val="00110A93"/>
    <w:rsid w:val="0011104F"/>
    <w:rsid w:val="00111F14"/>
    <w:rsid w:val="0011337A"/>
    <w:rsid w:val="00114947"/>
    <w:rsid w:val="00114E81"/>
    <w:rsid w:val="001170FA"/>
    <w:rsid w:val="0012147F"/>
    <w:rsid w:val="001249F6"/>
    <w:rsid w:val="00125E84"/>
    <w:rsid w:val="00126E68"/>
    <w:rsid w:val="0013116D"/>
    <w:rsid w:val="00132253"/>
    <w:rsid w:val="0013426A"/>
    <w:rsid w:val="0013523D"/>
    <w:rsid w:val="00137A2B"/>
    <w:rsid w:val="00145F92"/>
    <w:rsid w:val="00146A43"/>
    <w:rsid w:val="00147CBB"/>
    <w:rsid w:val="00151459"/>
    <w:rsid w:val="001518BF"/>
    <w:rsid w:val="00152E27"/>
    <w:rsid w:val="00153CF5"/>
    <w:rsid w:val="00155D58"/>
    <w:rsid w:val="00157073"/>
    <w:rsid w:val="001600E5"/>
    <w:rsid w:val="00162659"/>
    <w:rsid w:val="00163BF8"/>
    <w:rsid w:val="001646EA"/>
    <w:rsid w:val="0016695D"/>
    <w:rsid w:val="00166E62"/>
    <w:rsid w:val="001773B7"/>
    <w:rsid w:val="00180745"/>
    <w:rsid w:val="00180CF1"/>
    <w:rsid w:val="00185613"/>
    <w:rsid w:val="001953B9"/>
    <w:rsid w:val="00196A91"/>
    <w:rsid w:val="001A490D"/>
    <w:rsid w:val="001A6175"/>
    <w:rsid w:val="001B1B31"/>
    <w:rsid w:val="001B3953"/>
    <w:rsid w:val="001B5C58"/>
    <w:rsid w:val="001C141D"/>
    <w:rsid w:val="001C1773"/>
    <w:rsid w:val="001C26E0"/>
    <w:rsid w:val="001C2C64"/>
    <w:rsid w:val="001D152D"/>
    <w:rsid w:val="001D6CE6"/>
    <w:rsid w:val="001E00B9"/>
    <w:rsid w:val="001E25B4"/>
    <w:rsid w:val="001E33E7"/>
    <w:rsid w:val="001E429E"/>
    <w:rsid w:val="001F0150"/>
    <w:rsid w:val="001F0509"/>
    <w:rsid w:val="001F187A"/>
    <w:rsid w:val="001F2244"/>
    <w:rsid w:val="001F55B1"/>
    <w:rsid w:val="00202246"/>
    <w:rsid w:val="00213156"/>
    <w:rsid w:val="00215916"/>
    <w:rsid w:val="00220C49"/>
    <w:rsid w:val="002225BF"/>
    <w:rsid w:val="002255AF"/>
    <w:rsid w:val="002273D0"/>
    <w:rsid w:val="00231735"/>
    <w:rsid w:val="00232F2A"/>
    <w:rsid w:val="00242EF2"/>
    <w:rsid w:val="00247BA4"/>
    <w:rsid w:val="00253AC1"/>
    <w:rsid w:val="00257ABC"/>
    <w:rsid w:val="00261AF0"/>
    <w:rsid w:val="002701CF"/>
    <w:rsid w:val="00270738"/>
    <w:rsid w:val="00270ADE"/>
    <w:rsid w:val="00275164"/>
    <w:rsid w:val="002818A6"/>
    <w:rsid w:val="002847E4"/>
    <w:rsid w:val="00286BEF"/>
    <w:rsid w:val="00290715"/>
    <w:rsid w:val="00291B3F"/>
    <w:rsid w:val="002957E0"/>
    <w:rsid w:val="002A1164"/>
    <w:rsid w:val="002A3F6A"/>
    <w:rsid w:val="002A536B"/>
    <w:rsid w:val="002A6529"/>
    <w:rsid w:val="002B18D9"/>
    <w:rsid w:val="002B256C"/>
    <w:rsid w:val="002B4E8F"/>
    <w:rsid w:val="002C0012"/>
    <w:rsid w:val="002C04AE"/>
    <w:rsid w:val="002C1641"/>
    <w:rsid w:val="002C2783"/>
    <w:rsid w:val="002C37CF"/>
    <w:rsid w:val="002C493A"/>
    <w:rsid w:val="002D0D77"/>
    <w:rsid w:val="002E03E5"/>
    <w:rsid w:val="002E32DB"/>
    <w:rsid w:val="002E3793"/>
    <w:rsid w:val="002E785F"/>
    <w:rsid w:val="002F2F1C"/>
    <w:rsid w:val="002F5F52"/>
    <w:rsid w:val="002F7112"/>
    <w:rsid w:val="002F72F1"/>
    <w:rsid w:val="002F7FB3"/>
    <w:rsid w:val="00300130"/>
    <w:rsid w:val="00301AB0"/>
    <w:rsid w:val="003033D2"/>
    <w:rsid w:val="0031288C"/>
    <w:rsid w:val="00316024"/>
    <w:rsid w:val="003228B4"/>
    <w:rsid w:val="00323362"/>
    <w:rsid w:val="00325A55"/>
    <w:rsid w:val="0032610A"/>
    <w:rsid w:val="0032682E"/>
    <w:rsid w:val="00327526"/>
    <w:rsid w:val="00331725"/>
    <w:rsid w:val="00335331"/>
    <w:rsid w:val="00337A95"/>
    <w:rsid w:val="00340DA5"/>
    <w:rsid w:val="003426A1"/>
    <w:rsid w:val="00343693"/>
    <w:rsid w:val="00343BA3"/>
    <w:rsid w:val="00347785"/>
    <w:rsid w:val="00347CBF"/>
    <w:rsid w:val="0035500B"/>
    <w:rsid w:val="00355AAD"/>
    <w:rsid w:val="00356B4F"/>
    <w:rsid w:val="00362D08"/>
    <w:rsid w:val="00365DA6"/>
    <w:rsid w:val="00367EAC"/>
    <w:rsid w:val="0037101E"/>
    <w:rsid w:val="003722FC"/>
    <w:rsid w:val="00380335"/>
    <w:rsid w:val="00381D14"/>
    <w:rsid w:val="00383319"/>
    <w:rsid w:val="00383C7F"/>
    <w:rsid w:val="0038497B"/>
    <w:rsid w:val="00386943"/>
    <w:rsid w:val="0038797B"/>
    <w:rsid w:val="00387D16"/>
    <w:rsid w:val="00390494"/>
    <w:rsid w:val="0039443D"/>
    <w:rsid w:val="00395D25"/>
    <w:rsid w:val="003976FD"/>
    <w:rsid w:val="003A059F"/>
    <w:rsid w:val="003A545C"/>
    <w:rsid w:val="003A73A6"/>
    <w:rsid w:val="003B0D96"/>
    <w:rsid w:val="003B3FE0"/>
    <w:rsid w:val="003B4599"/>
    <w:rsid w:val="003B4E1F"/>
    <w:rsid w:val="003B4FB3"/>
    <w:rsid w:val="003C5527"/>
    <w:rsid w:val="003C7D60"/>
    <w:rsid w:val="003D4783"/>
    <w:rsid w:val="003D5E54"/>
    <w:rsid w:val="003D6809"/>
    <w:rsid w:val="003D71E8"/>
    <w:rsid w:val="003D745C"/>
    <w:rsid w:val="003E08B5"/>
    <w:rsid w:val="003E1641"/>
    <w:rsid w:val="003E3AE7"/>
    <w:rsid w:val="003F09F1"/>
    <w:rsid w:val="003F4ECE"/>
    <w:rsid w:val="003F7DD9"/>
    <w:rsid w:val="00401B74"/>
    <w:rsid w:val="00403314"/>
    <w:rsid w:val="004072F9"/>
    <w:rsid w:val="00407AC7"/>
    <w:rsid w:val="00412CBD"/>
    <w:rsid w:val="00417265"/>
    <w:rsid w:val="00420DEB"/>
    <w:rsid w:val="00421B9E"/>
    <w:rsid w:val="0042582C"/>
    <w:rsid w:val="004274C6"/>
    <w:rsid w:val="00432D4C"/>
    <w:rsid w:val="00436142"/>
    <w:rsid w:val="00437E01"/>
    <w:rsid w:val="00441706"/>
    <w:rsid w:val="0045079F"/>
    <w:rsid w:val="004530C5"/>
    <w:rsid w:val="00453E72"/>
    <w:rsid w:val="00455AD8"/>
    <w:rsid w:val="004611B8"/>
    <w:rsid w:val="0046132B"/>
    <w:rsid w:val="0047274A"/>
    <w:rsid w:val="00474A57"/>
    <w:rsid w:val="00475146"/>
    <w:rsid w:val="004758EF"/>
    <w:rsid w:val="00477432"/>
    <w:rsid w:val="0048054B"/>
    <w:rsid w:val="0048160A"/>
    <w:rsid w:val="00483F79"/>
    <w:rsid w:val="00483FDF"/>
    <w:rsid w:val="0048434B"/>
    <w:rsid w:val="00484C9E"/>
    <w:rsid w:val="00484FED"/>
    <w:rsid w:val="00490179"/>
    <w:rsid w:val="00491D40"/>
    <w:rsid w:val="00491DC9"/>
    <w:rsid w:val="004948B7"/>
    <w:rsid w:val="00494F45"/>
    <w:rsid w:val="004A1785"/>
    <w:rsid w:val="004A207D"/>
    <w:rsid w:val="004B36C4"/>
    <w:rsid w:val="004B429C"/>
    <w:rsid w:val="004B5256"/>
    <w:rsid w:val="004B65BA"/>
    <w:rsid w:val="004C2C5E"/>
    <w:rsid w:val="004C39C3"/>
    <w:rsid w:val="004D0AED"/>
    <w:rsid w:val="004D32E7"/>
    <w:rsid w:val="004E4031"/>
    <w:rsid w:val="004E4F66"/>
    <w:rsid w:val="004E6C9E"/>
    <w:rsid w:val="004F4D35"/>
    <w:rsid w:val="004F5166"/>
    <w:rsid w:val="004F7CDE"/>
    <w:rsid w:val="005000E4"/>
    <w:rsid w:val="005001DB"/>
    <w:rsid w:val="0050490F"/>
    <w:rsid w:val="00504AD5"/>
    <w:rsid w:val="005055E8"/>
    <w:rsid w:val="00506FAA"/>
    <w:rsid w:val="00507FED"/>
    <w:rsid w:val="0051214A"/>
    <w:rsid w:val="005150D2"/>
    <w:rsid w:val="00523634"/>
    <w:rsid w:val="00524D6C"/>
    <w:rsid w:val="005252F2"/>
    <w:rsid w:val="005359E3"/>
    <w:rsid w:val="00537002"/>
    <w:rsid w:val="00537891"/>
    <w:rsid w:val="005418AA"/>
    <w:rsid w:val="00550DC9"/>
    <w:rsid w:val="00556448"/>
    <w:rsid w:val="00557023"/>
    <w:rsid w:val="0055759C"/>
    <w:rsid w:val="005638F0"/>
    <w:rsid w:val="005701EB"/>
    <w:rsid w:val="00571252"/>
    <w:rsid w:val="0058046F"/>
    <w:rsid w:val="00583B29"/>
    <w:rsid w:val="00584D42"/>
    <w:rsid w:val="00593B56"/>
    <w:rsid w:val="00594A39"/>
    <w:rsid w:val="0059637B"/>
    <w:rsid w:val="005A072B"/>
    <w:rsid w:val="005A0A19"/>
    <w:rsid w:val="005A583E"/>
    <w:rsid w:val="005A7070"/>
    <w:rsid w:val="005B0851"/>
    <w:rsid w:val="005B1740"/>
    <w:rsid w:val="005B2796"/>
    <w:rsid w:val="005C0DDF"/>
    <w:rsid w:val="005C1039"/>
    <w:rsid w:val="005C1BD8"/>
    <w:rsid w:val="005C4C08"/>
    <w:rsid w:val="005C7DB5"/>
    <w:rsid w:val="005D365A"/>
    <w:rsid w:val="005D4E88"/>
    <w:rsid w:val="005D6456"/>
    <w:rsid w:val="005D7A69"/>
    <w:rsid w:val="005E016F"/>
    <w:rsid w:val="005E3DBC"/>
    <w:rsid w:val="005E526E"/>
    <w:rsid w:val="005E7099"/>
    <w:rsid w:val="005F5202"/>
    <w:rsid w:val="005F5FFF"/>
    <w:rsid w:val="00601EBE"/>
    <w:rsid w:val="00610B06"/>
    <w:rsid w:val="006124BE"/>
    <w:rsid w:val="006125D1"/>
    <w:rsid w:val="006207D6"/>
    <w:rsid w:val="00620E6B"/>
    <w:rsid w:val="006221A7"/>
    <w:rsid w:val="0062377C"/>
    <w:rsid w:val="006276D1"/>
    <w:rsid w:val="00630337"/>
    <w:rsid w:val="00632CD6"/>
    <w:rsid w:val="0063544C"/>
    <w:rsid w:val="0063684F"/>
    <w:rsid w:val="006409D2"/>
    <w:rsid w:val="006431B9"/>
    <w:rsid w:val="00645DA6"/>
    <w:rsid w:val="006465DE"/>
    <w:rsid w:val="00650AD0"/>
    <w:rsid w:val="006525CD"/>
    <w:rsid w:val="00653F34"/>
    <w:rsid w:val="00657564"/>
    <w:rsid w:val="00661A05"/>
    <w:rsid w:val="006620A9"/>
    <w:rsid w:val="00664E67"/>
    <w:rsid w:val="006658AA"/>
    <w:rsid w:val="0066665E"/>
    <w:rsid w:val="00666844"/>
    <w:rsid w:val="0066768E"/>
    <w:rsid w:val="00671040"/>
    <w:rsid w:val="00673B0F"/>
    <w:rsid w:val="00677524"/>
    <w:rsid w:val="00682354"/>
    <w:rsid w:val="006846BC"/>
    <w:rsid w:val="0069128C"/>
    <w:rsid w:val="006929EC"/>
    <w:rsid w:val="006A5ED6"/>
    <w:rsid w:val="006A7EBF"/>
    <w:rsid w:val="006B0A51"/>
    <w:rsid w:val="006B1039"/>
    <w:rsid w:val="006B711D"/>
    <w:rsid w:val="006B76D4"/>
    <w:rsid w:val="006C065E"/>
    <w:rsid w:val="006C10CC"/>
    <w:rsid w:val="006C5AEA"/>
    <w:rsid w:val="006C7E08"/>
    <w:rsid w:val="006D0AE9"/>
    <w:rsid w:val="006D0B11"/>
    <w:rsid w:val="006D20CB"/>
    <w:rsid w:val="006D57A8"/>
    <w:rsid w:val="006D5DFA"/>
    <w:rsid w:val="006D5E27"/>
    <w:rsid w:val="006E3727"/>
    <w:rsid w:val="006E45E6"/>
    <w:rsid w:val="006F44F0"/>
    <w:rsid w:val="0070366E"/>
    <w:rsid w:val="00703C1C"/>
    <w:rsid w:val="00703DD4"/>
    <w:rsid w:val="0070454D"/>
    <w:rsid w:val="00704AF3"/>
    <w:rsid w:val="0070629E"/>
    <w:rsid w:val="0071531B"/>
    <w:rsid w:val="0071732A"/>
    <w:rsid w:val="00717427"/>
    <w:rsid w:val="00720359"/>
    <w:rsid w:val="0072043B"/>
    <w:rsid w:val="00722F10"/>
    <w:rsid w:val="00725974"/>
    <w:rsid w:val="00725E1B"/>
    <w:rsid w:val="00726832"/>
    <w:rsid w:val="00727C48"/>
    <w:rsid w:val="007307D3"/>
    <w:rsid w:val="00734716"/>
    <w:rsid w:val="007400EC"/>
    <w:rsid w:val="00741E54"/>
    <w:rsid w:val="0074272F"/>
    <w:rsid w:val="00750501"/>
    <w:rsid w:val="007559A1"/>
    <w:rsid w:val="00756DE0"/>
    <w:rsid w:val="007575A2"/>
    <w:rsid w:val="00764231"/>
    <w:rsid w:val="007651E1"/>
    <w:rsid w:val="007707EF"/>
    <w:rsid w:val="00776D43"/>
    <w:rsid w:val="0077799C"/>
    <w:rsid w:val="00784A0F"/>
    <w:rsid w:val="0078595D"/>
    <w:rsid w:val="0078637A"/>
    <w:rsid w:val="007867B7"/>
    <w:rsid w:val="00791CE0"/>
    <w:rsid w:val="007920F6"/>
    <w:rsid w:val="0079292B"/>
    <w:rsid w:val="007941D5"/>
    <w:rsid w:val="0079433B"/>
    <w:rsid w:val="0079654A"/>
    <w:rsid w:val="00796ABE"/>
    <w:rsid w:val="007972E5"/>
    <w:rsid w:val="007A4947"/>
    <w:rsid w:val="007A4B52"/>
    <w:rsid w:val="007A6D98"/>
    <w:rsid w:val="007A72EC"/>
    <w:rsid w:val="007B0114"/>
    <w:rsid w:val="007B031A"/>
    <w:rsid w:val="007B2448"/>
    <w:rsid w:val="007B45D1"/>
    <w:rsid w:val="007B7FF7"/>
    <w:rsid w:val="007C384C"/>
    <w:rsid w:val="007C751B"/>
    <w:rsid w:val="007D02E1"/>
    <w:rsid w:val="007D06F0"/>
    <w:rsid w:val="007D1663"/>
    <w:rsid w:val="007D1C6A"/>
    <w:rsid w:val="007D1FE6"/>
    <w:rsid w:val="007D2592"/>
    <w:rsid w:val="007D6606"/>
    <w:rsid w:val="007D7B37"/>
    <w:rsid w:val="007E2A70"/>
    <w:rsid w:val="007E2B17"/>
    <w:rsid w:val="007E4B28"/>
    <w:rsid w:val="007E61F8"/>
    <w:rsid w:val="007E7EF9"/>
    <w:rsid w:val="007F0F37"/>
    <w:rsid w:val="007F1389"/>
    <w:rsid w:val="007F53AE"/>
    <w:rsid w:val="007F7A92"/>
    <w:rsid w:val="00804DA2"/>
    <w:rsid w:val="0080584F"/>
    <w:rsid w:val="00806973"/>
    <w:rsid w:val="00806F5B"/>
    <w:rsid w:val="008207F9"/>
    <w:rsid w:val="0082131A"/>
    <w:rsid w:val="008226B6"/>
    <w:rsid w:val="008276B4"/>
    <w:rsid w:val="008309B6"/>
    <w:rsid w:val="0083573D"/>
    <w:rsid w:val="00836CF7"/>
    <w:rsid w:val="00837EBB"/>
    <w:rsid w:val="0084244E"/>
    <w:rsid w:val="00844860"/>
    <w:rsid w:val="00851857"/>
    <w:rsid w:val="00851A8E"/>
    <w:rsid w:val="008616D9"/>
    <w:rsid w:val="008646A8"/>
    <w:rsid w:val="0086478F"/>
    <w:rsid w:val="00865A85"/>
    <w:rsid w:val="00867B81"/>
    <w:rsid w:val="00871F79"/>
    <w:rsid w:val="00875BE7"/>
    <w:rsid w:val="00875C8A"/>
    <w:rsid w:val="00877B91"/>
    <w:rsid w:val="00882C4E"/>
    <w:rsid w:val="0088499C"/>
    <w:rsid w:val="00885F49"/>
    <w:rsid w:val="00896903"/>
    <w:rsid w:val="008A1A18"/>
    <w:rsid w:val="008A666D"/>
    <w:rsid w:val="008B174A"/>
    <w:rsid w:val="008B2AFE"/>
    <w:rsid w:val="008B34D0"/>
    <w:rsid w:val="008B54B2"/>
    <w:rsid w:val="008C22E3"/>
    <w:rsid w:val="008C28B6"/>
    <w:rsid w:val="008C3303"/>
    <w:rsid w:val="008C5DCF"/>
    <w:rsid w:val="008D1AEF"/>
    <w:rsid w:val="008D3580"/>
    <w:rsid w:val="008D461B"/>
    <w:rsid w:val="008D4722"/>
    <w:rsid w:val="008D6FF9"/>
    <w:rsid w:val="008E7B84"/>
    <w:rsid w:val="008F4CFB"/>
    <w:rsid w:val="00900BD6"/>
    <w:rsid w:val="009029A1"/>
    <w:rsid w:val="00903BFC"/>
    <w:rsid w:val="00906433"/>
    <w:rsid w:val="00911851"/>
    <w:rsid w:val="00912208"/>
    <w:rsid w:val="00913CDA"/>
    <w:rsid w:val="00915C70"/>
    <w:rsid w:val="009178E8"/>
    <w:rsid w:val="0092463B"/>
    <w:rsid w:val="009275ED"/>
    <w:rsid w:val="009277B5"/>
    <w:rsid w:val="00927AB9"/>
    <w:rsid w:val="0093162A"/>
    <w:rsid w:val="009327EE"/>
    <w:rsid w:val="009353EB"/>
    <w:rsid w:val="009368FC"/>
    <w:rsid w:val="00937CC1"/>
    <w:rsid w:val="009439D2"/>
    <w:rsid w:val="00943ECD"/>
    <w:rsid w:val="0094448B"/>
    <w:rsid w:val="00944739"/>
    <w:rsid w:val="00950030"/>
    <w:rsid w:val="00950785"/>
    <w:rsid w:val="009519E4"/>
    <w:rsid w:val="009577B8"/>
    <w:rsid w:val="009612AF"/>
    <w:rsid w:val="0096234F"/>
    <w:rsid w:val="00963383"/>
    <w:rsid w:val="00963BD5"/>
    <w:rsid w:val="0096411B"/>
    <w:rsid w:val="009649AF"/>
    <w:rsid w:val="009675F3"/>
    <w:rsid w:val="009726B3"/>
    <w:rsid w:val="00974AA6"/>
    <w:rsid w:val="0097668F"/>
    <w:rsid w:val="0098106E"/>
    <w:rsid w:val="00981E57"/>
    <w:rsid w:val="00982916"/>
    <w:rsid w:val="009834EC"/>
    <w:rsid w:val="00985EA0"/>
    <w:rsid w:val="00986F5D"/>
    <w:rsid w:val="00992054"/>
    <w:rsid w:val="009959AE"/>
    <w:rsid w:val="00996F1F"/>
    <w:rsid w:val="00997CFA"/>
    <w:rsid w:val="009A5FD3"/>
    <w:rsid w:val="009B0F92"/>
    <w:rsid w:val="009B2223"/>
    <w:rsid w:val="009B33FC"/>
    <w:rsid w:val="009B397E"/>
    <w:rsid w:val="009B42F3"/>
    <w:rsid w:val="009B5961"/>
    <w:rsid w:val="009B6E93"/>
    <w:rsid w:val="009C06D8"/>
    <w:rsid w:val="009C2A40"/>
    <w:rsid w:val="009C6350"/>
    <w:rsid w:val="009D24FD"/>
    <w:rsid w:val="009D35E9"/>
    <w:rsid w:val="009D4384"/>
    <w:rsid w:val="009D6F2C"/>
    <w:rsid w:val="009F5185"/>
    <w:rsid w:val="009F53AC"/>
    <w:rsid w:val="009F65A5"/>
    <w:rsid w:val="009F6B01"/>
    <w:rsid w:val="009F74BC"/>
    <w:rsid w:val="00A06519"/>
    <w:rsid w:val="00A06EAF"/>
    <w:rsid w:val="00A07111"/>
    <w:rsid w:val="00A07AA3"/>
    <w:rsid w:val="00A11FF9"/>
    <w:rsid w:val="00A13942"/>
    <w:rsid w:val="00A23395"/>
    <w:rsid w:val="00A261F8"/>
    <w:rsid w:val="00A33D17"/>
    <w:rsid w:val="00A43065"/>
    <w:rsid w:val="00A4318D"/>
    <w:rsid w:val="00A47B1F"/>
    <w:rsid w:val="00A52600"/>
    <w:rsid w:val="00A57683"/>
    <w:rsid w:val="00A57F52"/>
    <w:rsid w:val="00A604DD"/>
    <w:rsid w:val="00A6523D"/>
    <w:rsid w:val="00A65F7E"/>
    <w:rsid w:val="00A81EE6"/>
    <w:rsid w:val="00A94AF6"/>
    <w:rsid w:val="00A97957"/>
    <w:rsid w:val="00AA2862"/>
    <w:rsid w:val="00AA4442"/>
    <w:rsid w:val="00AB3877"/>
    <w:rsid w:val="00AB396C"/>
    <w:rsid w:val="00AB6192"/>
    <w:rsid w:val="00AC005E"/>
    <w:rsid w:val="00AC15AD"/>
    <w:rsid w:val="00AC3DF0"/>
    <w:rsid w:val="00AC6436"/>
    <w:rsid w:val="00AC7E65"/>
    <w:rsid w:val="00AD0237"/>
    <w:rsid w:val="00AD0D68"/>
    <w:rsid w:val="00AD2D1D"/>
    <w:rsid w:val="00AD42EA"/>
    <w:rsid w:val="00AD5C15"/>
    <w:rsid w:val="00AD69A2"/>
    <w:rsid w:val="00AD724B"/>
    <w:rsid w:val="00AE170B"/>
    <w:rsid w:val="00AE2CA1"/>
    <w:rsid w:val="00AF2D81"/>
    <w:rsid w:val="00AF60DD"/>
    <w:rsid w:val="00B01109"/>
    <w:rsid w:val="00B0600A"/>
    <w:rsid w:val="00B07805"/>
    <w:rsid w:val="00B26C93"/>
    <w:rsid w:val="00B2769E"/>
    <w:rsid w:val="00B27C28"/>
    <w:rsid w:val="00B35D19"/>
    <w:rsid w:val="00B403CF"/>
    <w:rsid w:val="00B5071C"/>
    <w:rsid w:val="00B50C42"/>
    <w:rsid w:val="00B5238B"/>
    <w:rsid w:val="00B52929"/>
    <w:rsid w:val="00B531F3"/>
    <w:rsid w:val="00B557F2"/>
    <w:rsid w:val="00B577AA"/>
    <w:rsid w:val="00B60E04"/>
    <w:rsid w:val="00B618E7"/>
    <w:rsid w:val="00B6483B"/>
    <w:rsid w:val="00B66DA1"/>
    <w:rsid w:val="00B722B0"/>
    <w:rsid w:val="00B73A96"/>
    <w:rsid w:val="00B75FC7"/>
    <w:rsid w:val="00B7624D"/>
    <w:rsid w:val="00B77054"/>
    <w:rsid w:val="00B85892"/>
    <w:rsid w:val="00B87023"/>
    <w:rsid w:val="00B9062F"/>
    <w:rsid w:val="00B91021"/>
    <w:rsid w:val="00B9469A"/>
    <w:rsid w:val="00B97459"/>
    <w:rsid w:val="00BA0EB4"/>
    <w:rsid w:val="00BA210D"/>
    <w:rsid w:val="00BA212B"/>
    <w:rsid w:val="00BA23CF"/>
    <w:rsid w:val="00BA2DB0"/>
    <w:rsid w:val="00BA6B8A"/>
    <w:rsid w:val="00BA6C6A"/>
    <w:rsid w:val="00BC046D"/>
    <w:rsid w:val="00BC08AB"/>
    <w:rsid w:val="00BC22E4"/>
    <w:rsid w:val="00BC2D61"/>
    <w:rsid w:val="00BC5F7E"/>
    <w:rsid w:val="00BD5C84"/>
    <w:rsid w:val="00BD7D78"/>
    <w:rsid w:val="00BE56D0"/>
    <w:rsid w:val="00BF0174"/>
    <w:rsid w:val="00BF33EF"/>
    <w:rsid w:val="00BF47EE"/>
    <w:rsid w:val="00BF50A4"/>
    <w:rsid w:val="00BF5720"/>
    <w:rsid w:val="00BF6C9D"/>
    <w:rsid w:val="00BF78A6"/>
    <w:rsid w:val="00C1292D"/>
    <w:rsid w:val="00C13B5A"/>
    <w:rsid w:val="00C144CF"/>
    <w:rsid w:val="00C14C8B"/>
    <w:rsid w:val="00C20E31"/>
    <w:rsid w:val="00C220C4"/>
    <w:rsid w:val="00C22E07"/>
    <w:rsid w:val="00C25DE7"/>
    <w:rsid w:val="00C26D7F"/>
    <w:rsid w:val="00C319A5"/>
    <w:rsid w:val="00C32248"/>
    <w:rsid w:val="00C34489"/>
    <w:rsid w:val="00C44E80"/>
    <w:rsid w:val="00C47871"/>
    <w:rsid w:val="00C47932"/>
    <w:rsid w:val="00C53744"/>
    <w:rsid w:val="00C53D3C"/>
    <w:rsid w:val="00C53E57"/>
    <w:rsid w:val="00C54C0D"/>
    <w:rsid w:val="00C57CD2"/>
    <w:rsid w:val="00C650AC"/>
    <w:rsid w:val="00C679F2"/>
    <w:rsid w:val="00C7004A"/>
    <w:rsid w:val="00C700E6"/>
    <w:rsid w:val="00C74A26"/>
    <w:rsid w:val="00C74B89"/>
    <w:rsid w:val="00C758EB"/>
    <w:rsid w:val="00C76263"/>
    <w:rsid w:val="00C7754A"/>
    <w:rsid w:val="00C8594E"/>
    <w:rsid w:val="00C86509"/>
    <w:rsid w:val="00C87E92"/>
    <w:rsid w:val="00C915E7"/>
    <w:rsid w:val="00CA0646"/>
    <w:rsid w:val="00CA0FB0"/>
    <w:rsid w:val="00CA4008"/>
    <w:rsid w:val="00CA461E"/>
    <w:rsid w:val="00CC3049"/>
    <w:rsid w:val="00CC30EB"/>
    <w:rsid w:val="00CC422B"/>
    <w:rsid w:val="00CC531B"/>
    <w:rsid w:val="00CC7ADA"/>
    <w:rsid w:val="00CD0CEB"/>
    <w:rsid w:val="00CD516F"/>
    <w:rsid w:val="00CD762F"/>
    <w:rsid w:val="00CE0516"/>
    <w:rsid w:val="00CE2F8B"/>
    <w:rsid w:val="00CE371E"/>
    <w:rsid w:val="00CE405B"/>
    <w:rsid w:val="00CE71E0"/>
    <w:rsid w:val="00CF30DA"/>
    <w:rsid w:val="00CF31EA"/>
    <w:rsid w:val="00CF33F8"/>
    <w:rsid w:val="00CF625B"/>
    <w:rsid w:val="00CF66EA"/>
    <w:rsid w:val="00CF6EC1"/>
    <w:rsid w:val="00D000C9"/>
    <w:rsid w:val="00D063B0"/>
    <w:rsid w:val="00D065EE"/>
    <w:rsid w:val="00D07F69"/>
    <w:rsid w:val="00D211A8"/>
    <w:rsid w:val="00D2175E"/>
    <w:rsid w:val="00D21D2A"/>
    <w:rsid w:val="00D2302E"/>
    <w:rsid w:val="00D239D3"/>
    <w:rsid w:val="00D247A8"/>
    <w:rsid w:val="00D25273"/>
    <w:rsid w:val="00D25360"/>
    <w:rsid w:val="00D27CB1"/>
    <w:rsid w:val="00D3034B"/>
    <w:rsid w:val="00D31024"/>
    <w:rsid w:val="00D3771E"/>
    <w:rsid w:val="00D5305D"/>
    <w:rsid w:val="00D53C5B"/>
    <w:rsid w:val="00D55041"/>
    <w:rsid w:val="00D5543E"/>
    <w:rsid w:val="00D55D00"/>
    <w:rsid w:val="00D57FC3"/>
    <w:rsid w:val="00D60362"/>
    <w:rsid w:val="00D651D3"/>
    <w:rsid w:val="00D712DE"/>
    <w:rsid w:val="00D7219D"/>
    <w:rsid w:val="00D7503D"/>
    <w:rsid w:val="00D75AAB"/>
    <w:rsid w:val="00D77A35"/>
    <w:rsid w:val="00D82438"/>
    <w:rsid w:val="00D83DE8"/>
    <w:rsid w:val="00D91241"/>
    <w:rsid w:val="00DA4FC3"/>
    <w:rsid w:val="00DA6A87"/>
    <w:rsid w:val="00DA6CF9"/>
    <w:rsid w:val="00DA75C0"/>
    <w:rsid w:val="00DA7C55"/>
    <w:rsid w:val="00DB139E"/>
    <w:rsid w:val="00DB1EC9"/>
    <w:rsid w:val="00DB2400"/>
    <w:rsid w:val="00DC3917"/>
    <w:rsid w:val="00DC4C6C"/>
    <w:rsid w:val="00DC7333"/>
    <w:rsid w:val="00DC7DFF"/>
    <w:rsid w:val="00DD1706"/>
    <w:rsid w:val="00DD4238"/>
    <w:rsid w:val="00DD66DB"/>
    <w:rsid w:val="00DD6CE2"/>
    <w:rsid w:val="00DD7D74"/>
    <w:rsid w:val="00DE1E5D"/>
    <w:rsid w:val="00DE3D8F"/>
    <w:rsid w:val="00DE43C6"/>
    <w:rsid w:val="00DE5BBD"/>
    <w:rsid w:val="00DF78BE"/>
    <w:rsid w:val="00E01492"/>
    <w:rsid w:val="00E034DB"/>
    <w:rsid w:val="00E0627A"/>
    <w:rsid w:val="00E10436"/>
    <w:rsid w:val="00E12A91"/>
    <w:rsid w:val="00E12F38"/>
    <w:rsid w:val="00E17C0D"/>
    <w:rsid w:val="00E25A28"/>
    <w:rsid w:val="00E35BA6"/>
    <w:rsid w:val="00E361DB"/>
    <w:rsid w:val="00E37EEA"/>
    <w:rsid w:val="00E43A13"/>
    <w:rsid w:val="00E44070"/>
    <w:rsid w:val="00E44A42"/>
    <w:rsid w:val="00E44A7B"/>
    <w:rsid w:val="00E44EBA"/>
    <w:rsid w:val="00E4590F"/>
    <w:rsid w:val="00E46978"/>
    <w:rsid w:val="00E531ED"/>
    <w:rsid w:val="00E6049B"/>
    <w:rsid w:val="00E6177C"/>
    <w:rsid w:val="00E62963"/>
    <w:rsid w:val="00E6512A"/>
    <w:rsid w:val="00E67B84"/>
    <w:rsid w:val="00E763B5"/>
    <w:rsid w:val="00E77127"/>
    <w:rsid w:val="00E8140A"/>
    <w:rsid w:val="00E83F99"/>
    <w:rsid w:val="00E869FC"/>
    <w:rsid w:val="00E86A5D"/>
    <w:rsid w:val="00E87B0B"/>
    <w:rsid w:val="00E900AA"/>
    <w:rsid w:val="00E91B12"/>
    <w:rsid w:val="00E9606A"/>
    <w:rsid w:val="00E96254"/>
    <w:rsid w:val="00E96CE2"/>
    <w:rsid w:val="00EA15A5"/>
    <w:rsid w:val="00EA7E48"/>
    <w:rsid w:val="00EB0428"/>
    <w:rsid w:val="00EB7255"/>
    <w:rsid w:val="00EC1D9F"/>
    <w:rsid w:val="00EC2884"/>
    <w:rsid w:val="00EC7716"/>
    <w:rsid w:val="00ED0745"/>
    <w:rsid w:val="00ED4746"/>
    <w:rsid w:val="00ED4C01"/>
    <w:rsid w:val="00ED5F03"/>
    <w:rsid w:val="00ED616C"/>
    <w:rsid w:val="00ED665A"/>
    <w:rsid w:val="00ED7E80"/>
    <w:rsid w:val="00EE01DC"/>
    <w:rsid w:val="00EE1D03"/>
    <w:rsid w:val="00EE491D"/>
    <w:rsid w:val="00EE49AF"/>
    <w:rsid w:val="00EE6BE8"/>
    <w:rsid w:val="00EF22B1"/>
    <w:rsid w:val="00EF2F3C"/>
    <w:rsid w:val="00EF3F6F"/>
    <w:rsid w:val="00EF404A"/>
    <w:rsid w:val="00EF58D5"/>
    <w:rsid w:val="00EF6812"/>
    <w:rsid w:val="00F04D13"/>
    <w:rsid w:val="00F05BC4"/>
    <w:rsid w:val="00F12FA0"/>
    <w:rsid w:val="00F14784"/>
    <w:rsid w:val="00F164A2"/>
    <w:rsid w:val="00F168B8"/>
    <w:rsid w:val="00F23160"/>
    <w:rsid w:val="00F2324B"/>
    <w:rsid w:val="00F24228"/>
    <w:rsid w:val="00F265DB"/>
    <w:rsid w:val="00F332C8"/>
    <w:rsid w:val="00F3590B"/>
    <w:rsid w:val="00F40746"/>
    <w:rsid w:val="00F407D5"/>
    <w:rsid w:val="00F42848"/>
    <w:rsid w:val="00F45D54"/>
    <w:rsid w:val="00F45E27"/>
    <w:rsid w:val="00F506E1"/>
    <w:rsid w:val="00F51554"/>
    <w:rsid w:val="00F53E51"/>
    <w:rsid w:val="00F55337"/>
    <w:rsid w:val="00F6046E"/>
    <w:rsid w:val="00F64EA4"/>
    <w:rsid w:val="00F726A1"/>
    <w:rsid w:val="00F75AD0"/>
    <w:rsid w:val="00F762D7"/>
    <w:rsid w:val="00F803BE"/>
    <w:rsid w:val="00F84AFE"/>
    <w:rsid w:val="00F8718F"/>
    <w:rsid w:val="00F90DA0"/>
    <w:rsid w:val="00F94390"/>
    <w:rsid w:val="00F95F31"/>
    <w:rsid w:val="00FA0557"/>
    <w:rsid w:val="00FA201F"/>
    <w:rsid w:val="00FA5EC3"/>
    <w:rsid w:val="00FB3946"/>
    <w:rsid w:val="00FB77CE"/>
    <w:rsid w:val="00FC3710"/>
    <w:rsid w:val="00FC43F1"/>
    <w:rsid w:val="00FC6330"/>
    <w:rsid w:val="00FD31D5"/>
    <w:rsid w:val="00FD4399"/>
    <w:rsid w:val="00FD717B"/>
    <w:rsid w:val="00FD7912"/>
    <w:rsid w:val="00FE0148"/>
    <w:rsid w:val="00FE573D"/>
    <w:rsid w:val="00FE57E7"/>
    <w:rsid w:val="00FE7511"/>
    <w:rsid w:val="00FF303F"/>
    <w:rsid w:val="00FF5986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8A63D22"/>
  <w15:docId w15:val="{163D6CB0-3E1C-4E3F-8512-659BF2B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1B"/>
  </w:style>
  <w:style w:type="paragraph" w:styleId="1">
    <w:name w:val="heading 1"/>
    <w:basedOn w:val="a"/>
    <w:next w:val="a"/>
    <w:qFormat/>
    <w:rsid w:val="008D461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F57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0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500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0E4"/>
  </w:style>
  <w:style w:type="paragraph" w:styleId="a5">
    <w:name w:val="footer"/>
    <w:basedOn w:val="a"/>
    <w:link w:val="a6"/>
    <w:uiPriority w:val="99"/>
    <w:rsid w:val="00500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0E4"/>
  </w:style>
  <w:style w:type="character" w:customStyle="1" w:styleId="Iauiue0">
    <w:name w:val="Iau?iue Знак"/>
    <w:basedOn w:val="a0"/>
    <w:link w:val="Iauiue"/>
    <w:locked/>
    <w:rsid w:val="00A47B1F"/>
    <w:rPr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A47B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213156"/>
    <w:rPr>
      <w:strike w:val="0"/>
      <w:dstrike w:val="0"/>
      <w:color w:val="2971A7"/>
      <w:u w:val="none"/>
      <w:effect w:val="none"/>
    </w:rPr>
  </w:style>
  <w:style w:type="paragraph" w:styleId="21">
    <w:name w:val="Body Text 2"/>
    <w:basedOn w:val="a"/>
    <w:link w:val="22"/>
    <w:unhideWhenUsed/>
    <w:rsid w:val="0031288C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31288C"/>
    <w:rPr>
      <w:sz w:val="22"/>
    </w:rPr>
  </w:style>
  <w:style w:type="paragraph" w:customStyle="1" w:styleId="Style2">
    <w:name w:val="Style2"/>
    <w:basedOn w:val="a"/>
    <w:uiPriority w:val="99"/>
    <w:rsid w:val="00E6512A"/>
    <w:pPr>
      <w:widowControl w:val="0"/>
      <w:autoSpaceDE w:val="0"/>
      <w:autoSpaceDN w:val="0"/>
      <w:adjustRightInd w:val="0"/>
      <w:spacing w:line="456" w:lineRule="exac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722B0"/>
    <w:pPr>
      <w:ind w:left="720"/>
      <w:contextualSpacing/>
    </w:pPr>
  </w:style>
  <w:style w:type="paragraph" w:styleId="a9">
    <w:name w:val="Body Text"/>
    <w:basedOn w:val="a"/>
    <w:link w:val="aa"/>
    <w:rsid w:val="00776D43"/>
    <w:pPr>
      <w:spacing w:after="120"/>
    </w:pPr>
  </w:style>
  <w:style w:type="character" w:customStyle="1" w:styleId="aa">
    <w:name w:val="Основной текст Знак"/>
    <w:basedOn w:val="a0"/>
    <w:link w:val="a9"/>
    <w:rsid w:val="00776D43"/>
  </w:style>
  <w:style w:type="table" w:styleId="ab">
    <w:name w:val="Table Grid"/>
    <w:basedOn w:val="a1"/>
    <w:rsid w:val="00407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362D08"/>
    <w:rPr>
      <w:i/>
      <w:iCs/>
    </w:rPr>
  </w:style>
  <w:style w:type="paragraph" w:customStyle="1" w:styleId="empty">
    <w:name w:val="empty"/>
    <w:basedOn w:val="a"/>
    <w:rsid w:val="00362D0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62D08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362D08"/>
  </w:style>
  <w:style w:type="paragraph" w:styleId="ad">
    <w:name w:val="Plain Text"/>
    <w:basedOn w:val="a"/>
    <w:link w:val="ae"/>
    <w:uiPriority w:val="99"/>
    <w:unhideWhenUsed/>
    <w:rsid w:val="00331725"/>
    <w:rPr>
      <w:rFonts w:eastAsia="Calibri"/>
      <w:sz w:val="26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31725"/>
    <w:rPr>
      <w:rFonts w:eastAsia="Calibri"/>
      <w:sz w:val="26"/>
      <w:szCs w:val="21"/>
      <w:lang w:eastAsia="en-US"/>
    </w:rPr>
  </w:style>
  <w:style w:type="paragraph" w:customStyle="1" w:styleId="ConsPlusTitle">
    <w:name w:val="ConsPlusTitle"/>
    <w:rsid w:val="003317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4507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BF57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A0651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06519"/>
    <w:rPr>
      <w:b/>
      <w:bCs/>
    </w:rPr>
  </w:style>
  <w:style w:type="character" w:styleId="af1">
    <w:name w:val="FollowedHyperlink"/>
    <w:basedOn w:val="a0"/>
    <w:rsid w:val="00D75A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4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51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2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93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0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1555</CharactersWithSpaces>
  <SharedDoc>false</SharedDoc>
  <HLinks>
    <vt:vector size="96" baseType="variant">
      <vt:variant>
        <vt:i4>2359383</vt:i4>
      </vt:variant>
      <vt:variant>
        <vt:i4>45</vt:i4>
      </vt:variant>
      <vt:variant>
        <vt:i4>0</vt:i4>
      </vt:variant>
      <vt:variant>
        <vt:i4>5</vt:i4>
      </vt:variant>
      <vt:variant>
        <vt:lpwstr>https://vologda.gosuslugi.ru/ofitsialno/dokumenty/ar/dio/departament-imuschestvennyh-otnosheniy_2537.html</vt:lpwstr>
      </vt:variant>
      <vt:variant>
        <vt:lpwstr/>
      </vt:variant>
      <vt:variant>
        <vt:i4>1638480</vt:i4>
      </vt:variant>
      <vt:variant>
        <vt:i4>42</vt:i4>
      </vt:variant>
      <vt:variant>
        <vt:i4>0</vt:i4>
      </vt:variant>
      <vt:variant>
        <vt:i4>5</vt:i4>
      </vt:variant>
      <vt:variant>
        <vt:lpwstr>https://vologda.gosuslugi.ru/ofitsialno/dokumenty/ar/dio/</vt:lpwstr>
      </vt:variant>
      <vt:variant>
        <vt:lpwstr/>
      </vt:variant>
      <vt:variant>
        <vt:i4>1179670</vt:i4>
      </vt:variant>
      <vt:variant>
        <vt:i4>39</vt:i4>
      </vt:variant>
      <vt:variant>
        <vt:i4>0</vt:i4>
      </vt:variant>
      <vt:variant>
        <vt:i4>5</vt:i4>
      </vt:variant>
      <vt:variant>
        <vt:lpwstr>https://vologda.gosuslugi.ru/ofitsialno/dokumenty/ar/</vt:lpwstr>
      </vt:variant>
      <vt:variant>
        <vt:lpwstr/>
      </vt:variant>
      <vt:variant>
        <vt:i4>6291575</vt:i4>
      </vt:variant>
      <vt:variant>
        <vt:i4>36</vt:i4>
      </vt:variant>
      <vt:variant>
        <vt:i4>0</vt:i4>
      </vt:variant>
      <vt:variant>
        <vt:i4>5</vt:i4>
      </vt:variant>
      <vt:variant>
        <vt:lpwstr>https://vologda.gosuslugi.ru/ofitsialno/dokumenty/</vt:lpwstr>
      </vt:variant>
      <vt:variant>
        <vt:lpwstr/>
      </vt:variant>
      <vt:variant>
        <vt:i4>4456450</vt:i4>
      </vt:variant>
      <vt:variant>
        <vt:i4>33</vt:i4>
      </vt:variant>
      <vt:variant>
        <vt:i4>0</vt:i4>
      </vt:variant>
      <vt:variant>
        <vt:i4>5</vt:i4>
      </vt:variant>
      <vt:variant>
        <vt:lpwstr>https://vologda.gosuslugi.ru/ofitsialno/</vt:lpwstr>
      </vt:variant>
      <vt:variant>
        <vt:lpwstr/>
      </vt:variant>
      <vt:variant>
        <vt:i4>1114197</vt:i4>
      </vt:variant>
      <vt:variant>
        <vt:i4>30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  <vt:variant>
        <vt:i4>5636171</vt:i4>
      </vt:variant>
      <vt:variant>
        <vt:i4>27</vt:i4>
      </vt:variant>
      <vt:variant>
        <vt:i4>0</vt:i4>
      </vt:variant>
      <vt:variant>
        <vt:i4>5</vt:i4>
      </vt:variant>
      <vt:variant>
        <vt:lpwstr>https://vologda.gosuslugi.ru/ofitsialno/ekonomika-i-finansy/msb/imuschestvennaya-podderzhka/predostavlenie-imuschestva-iz-perechnya-npa/</vt:lpwstr>
      </vt:variant>
      <vt:variant>
        <vt:lpwstr/>
      </vt:variant>
      <vt:variant>
        <vt:i4>1900631</vt:i4>
      </vt:variant>
      <vt:variant>
        <vt:i4>24</vt:i4>
      </vt:variant>
      <vt:variant>
        <vt:i4>0</vt:i4>
      </vt:variant>
      <vt:variant>
        <vt:i4>5</vt:i4>
      </vt:variant>
      <vt:variant>
        <vt:lpwstr>https://vologda.gosuslugi.ru/ofitsialno/ekonomika-i-finansy/msb/imuschestvennaya-podderzhka/</vt:lpwstr>
      </vt:variant>
      <vt:variant>
        <vt:lpwstr/>
      </vt:variant>
      <vt:variant>
        <vt:i4>2490423</vt:i4>
      </vt:variant>
      <vt:variant>
        <vt:i4>21</vt:i4>
      </vt:variant>
      <vt:variant>
        <vt:i4>0</vt:i4>
      </vt:variant>
      <vt:variant>
        <vt:i4>5</vt:i4>
      </vt:variant>
      <vt:variant>
        <vt:lpwstr>http://vologda-portal.ru/oficialnaya_vologda/index.php?SECTION_ID=9040</vt:lpwstr>
      </vt:variant>
      <vt:variant>
        <vt:lpwstr/>
      </vt:variant>
      <vt:variant>
        <vt:i4>1048610</vt:i4>
      </vt:variant>
      <vt:variant>
        <vt:i4>18</vt:i4>
      </vt:variant>
      <vt:variant>
        <vt:i4>0</vt:i4>
      </vt:variant>
      <vt:variant>
        <vt:i4>5</vt:i4>
      </vt:variant>
      <vt:variant>
        <vt:lpwstr>http://vologda-portal.ru/oficialnaya_vologda/</vt:lpwstr>
      </vt:variant>
      <vt:variant>
        <vt:lpwstr/>
      </vt:variant>
      <vt:variant>
        <vt:i4>983109</vt:i4>
      </vt:variant>
      <vt:variant>
        <vt:i4>15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  <vt:variant>
        <vt:i4>8192042</vt:i4>
      </vt:variant>
      <vt:variant>
        <vt:i4>12</vt:i4>
      </vt:variant>
      <vt:variant>
        <vt:i4>0</vt:i4>
      </vt:variant>
      <vt:variant>
        <vt:i4>5</vt:i4>
      </vt:variant>
      <vt:variant>
        <vt:lpwstr>https://vologda.gosuslugi.ru/ofitsialno/struktura/kiko/dio/kiko39/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>https://vologda.gosuslugi.ru/ofitsialno/struktura/kiko/dio/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https://vologda.gosuslugi.ru/ofitsialno/struktura/kiko/</vt:lpwstr>
      </vt:variant>
      <vt:variant>
        <vt:lpwstr/>
      </vt:variant>
      <vt:variant>
        <vt:i4>1048610</vt:i4>
      </vt:variant>
      <vt:variant>
        <vt:i4>3</vt:i4>
      </vt:variant>
      <vt:variant>
        <vt:i4>0</vt:i4>
      </vt:variant>
      <vt:variant>
        <vt:i4>5</vt:i4>
      </vt:variant>
      <vt:variant>
        <vt:lpwstr>http://vologda-portal.ru/oficialnaya_vologda/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2023-01-10T05:47:00Z</cp:lastPrinted>
  <dcterms:created xsi:type="dcterms:W3CDTF">2023-10-30T12:31:00Z</dcterms:created>
  <dcterms:modified xsi:type="dcterms:W3CDTF">2023-10-30T14:43:00Z</dcterms:modified>
</cp:coreProperties>
</file>