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05044" w:rsidRDefault="00F05044">
      <w:pPr>
        <w:framePr w:h="0" w:hSpace="141" w:wrap="around" w:vAnchor="text" w:hAnchor="page" w:x="6021" w:y="126"/>
        <w:jc w:val="center"/>
        <w:rPr>
          <w:color w:val="000000"/>
          <w:sz w:val="36"/>
        </w:rPr>
      </w:pPr>
      <w:r>
        <w:rPr>
          <w:color w:val="000000"/>
          <w:sz w:val="36"/>
        </w:rPr>
        <w:t>ё</w:t>
      </w:r>
    </w:p>
    <w:p w:rsidR="00C53E57" w:rsidRPr="0071532F" w:rsidRDefault="00885DD0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proofErr w:type="gramStart"/>
      <w:r w:rsidRPr="0071532F">
        <w:rPr>
          <w:color w:val="000000"/>
          <w:sz w:val="44"/>
        </w:rPr>
        <w:t>П</w:t>
      </w:r>
      <w:proofErr w:type="gramEnd"/>
      <w:r w:rsidRPr="0071532F">
        <w:rPr>
          <w:color w:val="000000"/>
          <w:sz w:val="44"/>
        </w:rPr>
        <w:t xml:space="preserve">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C772FB" w:rsidRDefault="00C772FB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9C32B5" w:rsidRDefault="009C32B5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>от 30</w:t>
      </w:r>
      <w:r w:rsidR="001840EE">
        <w:rPr>
          <w:b/>
          <w:bCs/>
          <w:sz w:val="26"/>
          <w:szCs w:val="26"/>
        </w:rPr>
        <w:t xml:space="preserve"> июня </w:t>
      </w:r>
      <w:r w:rsidRPr="00AD79A7">
        <w:rPr>
          <w:b/>
          <w:bCs/>
          <w:sz w:val="26"/>
          <w:szCs w:val="26"/>
        </w:rPr>
        <w:t>2016</w:t>
      </w:r>
      <w:r w:rsidR="001840EE">
        <w:rPr>
          <w:b/>
          <w:bCs/>
          <w:sz w:val="26"/>
          <w:szCs w:val="26"/>
        </w:rPr>
        <w:t xml:space="preserve"> года</w:t>
      </w:r>
      <w:r w:rsidRPr="00AD79A7">
        <w:rPr>
          <w:b/>
          <w:bCs/>
          <w:sz w:val="26"/>
          <w:szCs w:val="26"/>
        </w:rPr>
        <w:t xml:space="preserve"> № 772 </w:t>
      </w:r>
    </w:p>
    <w:p w:rsidR="001840EE" w:rsidRDefault="001840EE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D79A7" w:rsidRPr="00AD79A7" w:rsidRDefault="00AD79A7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В соответствии с постановлени</w:t>
      </w:r>
      <w:r w:rsidR="00F7732E">
        <w:rPr>
          <w:sz w:val="26"/>
          <w:szCs w:val="26"/>
        </w:rPr>
        <w:t xml:space="preserve">ем Администрации города Вологды </w:t>
      </w:r>
      <w:r w:rsidRPr="00AD79A7">
        <w:rPr>
          <w:sz w:val="26"/>
          <w:szCs w:val="26"/>
        </w:rPr>
        <w:t xml:space="preserve">от 11 декабря 2015 года </w:t>
      </w:r>
      <w:r>
        <w:rPr>
          <w:sz w:val="26"/>
          <w:szCs w:val="26"/>
        </w:rPr>
        <w:t>№</w:t>
      </w:r>
      <w:r w:rsidRPr="00AD79A7">
        <w:rPr>
          <w:sz w:val="26"/>
          <w:szCs w:val="26"/>
        </w:rPr>
        <w:t xml:space="preserve"> 9501 </w:t>
      </w:r>
      <w:r>
        <w:rPr>
          <w:sz w:val="26"/>
          <w:szCs w:val="26"/>
        </w:rPr>
        <w:t>«</w:t>
      </w:r>
      <w:r w:rsidRPr="00AD79A7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>
        <w:rPr>
          <w:sz w:val="26"/>
          <w:szCs w:val="26"/>
        </w:rPr>
        <w:t>»</w:t>
      </w:r>
      <w:r w:rsidRPr="00AD79A7">
        <w:rPr>
          <w:sz w:val="26"/>
          <w:szCs w:val="26"/>
        </w:rPr>
        <w:t xml:space="preserve"> (с последующими изменениями), на основании статей 27 и 44 Устава городского ок</w:t>
      </w:r>
      <w:r>
        <w:rPr>
          <w:sz w:val="26"/>
          <w:szCs w:val="26"/>
        </w:rPr>
        <w:t xml:space="preserve">руга города Вологды </w:t>
      </w:r>
      <w:r w:rsidRPr="00AD79A7">
        <w:rPr>
          <w:sz w:val="26"/>
          <w:szCs w:val="26"/>
        </w:rPr>
        <w:t>ПОСТАНОВЛЯЮ:</w:t>
      </w:r>
    </w:p>
    <w:p w:rsidR="0066644E" w:rsidRPr="00B13A3F" w:rsidRDefault="00AD79A7" w:rsidP="0066644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 xml:space="preserve">1. Внести </w:t>
      </w:r>
      <w:r w:rsidR="00FE782F">
        <w:rPr>
          <w:sz w:val="26"/>
          <w:szCs w:val="26"/>
        </w:rPr>
        <w:t>в пункт 6</w:t>
      </w:r>
      <w:r w:rsidR="00A015F7" w:rsidRPr="00A015F7">
        <w:rPr>
          <w:sz w:val="26"/>
          <w:szCs w:val="26"/>
        </w:rPr>
        <w:t xml:space="preserve"> </w:t>
      </w:r>
      <w:r w:rsidR="001840EE">
        <w:rPr>
          <w:sz w:val="26"/>
          <w:szCs w:val="26"/>
        </w:rPr>
        <w:t>н</w:t>
      </w:r>
      <w:r w:rsidRPr="00AD79A7">
        <w:rPr>
          <w:sz w:val="26"/>
          <w:szCs w:val="26"/>
        </w:rPr>
        <w:t>ормативны</w:t>
      </w:r>
      <w:r w:rsidR="00FE782F">
        <w:rPr>
          <w:sz w:val="26"/>
          <w:szCs w:val="26"/>
        </w:rPr>
        <w:t>х</w:t>
      </w:r>
      <w:r w:rsidRPr="00AD79A7">
        <w:rPr>
          <w:sz w:val="26"/>
          <w:szCs w:val="26"/>
        </w:rPr>
        <w:t xml:space="preserve"> затрат на обеспечение функций Администрации города Вологды в целях реализации задач и функций </w:t>
      </w:r>
      <w:r w:rsidR="0034155D">
        <w:rPr>
          <w:sz w:val="26"/>
          <w:szCs w:val="26"/>
        </w:rPr>
        <w:t>Департамента у</w:t>
      </w:r>
      <w:r w:rsidRPr="00AD79A7">
        <w:rPr>
          <w:sz w:val="26"/>
          <w:szCs w:val="26"/>
        </w:rPr>
        <w:t>правления делами Администрации города Вологды и муниципального казенного учреждения «Хозяйственная служба», утвержденные постановлением Админи</w:t>
      </w:r>
      <w:r>
        <w:rPr>
          <w:sz w:val="26"/>
          <w:szCs w:val="26"/>
        </w:rPr>
        <w:t xml:space="preserve">страции города Вологды от 30 июня </w:t>
      </w:r>
      <w:r w:rsidRPr="00AD79A7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</w:t>
      </w:r>
      <w:r w:rsidRPr="00AD79A7">
        <w:rPr>
          <w:sz w:val="26"/>
          <w:szCs w:val="26"/>
        </w:rPr>
        <w:t xml:space="preserve"> № 772 (с последующими </w:t>
      </w:r>
      <w:r w:rsidRPr="00B13A3F">
        <w:rPr>
          <w:sz w:val="26"/>
          <w:szCs w:val="26"/>
        </w:rPr>
        <w:t>из</w:t>
      </w:r>
      <w:r w:rsidR="00FE782F" w:rsidRPr="00B13A3F">
        <w:rPr>
          <w:sz w:val="26"/>
          <w:szCs w:val="26"/>
        </w:rPr>
        <w:t xml:space="preserve">менениями), </w:t>
      </w:r>
      <w:r w:rsidR="0066644E" w:rsidRPr="00B13A3F">
        <w:rPr>
          <w:sz w:val="26"/>
          <w:szCs w:val="26"/>
        </w:rPr>
        <w:t>следующие изменения:</w:t>
      </w:r>
    </w:p>
    <w:p w:rsidR="00CC4F3A" w:rsidRPr="00B13A3F" w:rsidRDefault="0066644E" w:rsidP="0066644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3A3F">
        <w:rPr>
          <w:sz w:val="26"/>
          <w:szCs w:val="26"/>
        </w:rPr>
        <w:t>1.1. Дополнить новыми подпунктами 6.4 – 6.5 следующего содержания:</w:t>
      </w:r>
    </w:p>
    <w:p w:rsidR="00CC4F3A" w:rsidRPr="00B13A3F" w:rsidRDefault="0066644E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3A3F">
        <w:rPr>
          <w:sz w:val="26"/>
          <w:szCs w:val="26"/>
        </w:rPr>
        <w:t>«</w:t>
      </w:r>
      <w:r w:rsidR="00CC4F3A" w:rsidRPr="00B13A3F">
        <w:rPr>
          <w:sz w:val="26"/>
          <w:szCs w:val="26"/>
        </w:rPr>
        <w:t>6.</w:t>
      </w:r>
      <w:r w:rsidRPr="00B13A3F">
        <w:rPr>
          <w:sz w:val="26"/>
          <w:szCs w:val="26"/>
        </w:rPr>
        <w:t>4</w:t>
      </w:r>
      <w:r w:rsidR="00CC4F3A" w:rsidRPr="00B13A3F">
        <w:rPr>
          <w:sz w:val="26"/>
          <w:szCs w:val="26"/>
        </w:rPr>
        <w:t xml:space="preserve">. </w:t>
      </w:r>
      <w:r w:rsidR="009C3C27">
        <w:rPr>
          <w:sz w:val="26"/>
          <w:szCs w:val="26"/>
        </w:rPr>
        <w:t>Н</w:t>
      </w:r>
      <w:r w:rsidR="009C3C27" w:rsidRPr="009C3C27">
        <w:rPr>
          <w:sz w:val="26"/>
          <w:szCs w:val="26"/>
        </w:rPr>
        <w:t xml:space="preserve">ормативные затраты на приобретение цветочной продукции (подарочных букетов, цветочных композиций, цветов в срезке) </w:t>
      </w:r>
      <w:r w:rsidR="00CC4F3A" w:rsidRPr="00B13A3F">
        <w:rPr>
          <w:sz w:val="26"/>
          <w:szCs w:val="26"/>
        </w:rPr>
        <w:t>(</w:t>
      </w:r>
      <w:proofErr w:type="spellStart"/>
      <w:r w:rsidR="00CC4F3A" w:rsidRPr="00B13A3F">
        <w:rPr>
          <w:sz w:val="26"/>
          <w:szCs w:val="26"/>
        </w:rPr>
        <w:t>З</w:t>
      </w:r>
      <w:r w:rsidR="00CC4F3A" w:rsidRPr="00B13A3F">
        <w:rPr>
          <w:sz w:val="26"/>
          <w:szCs w:val="26"/>
          <w:vertAlign w:val="subscript"/>
        </w:rPr>
        <w:t>цвет</w:t>
      </w:r>
      <w:proofErr w:type="spellEnd"/>
      <w:r w:rsidR="00CC4F3A" w:rsidRPr="00B13A3F">
        <w:rPr>
          <w:sz w:val="26"/>
          <w:szCs w:val="26"/>
        </w:rPr>
        <w:t>) определяются по формуле:</w:t>
      </w:r>
    </w:p>
    <w:p w:rsidR="00CC4F3A" w:rsidRPr="00B13A3F" w:rsidRDefault="00CC4F3A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B13A3F">
        <w:rPr>
          <w:sz w:val="26"/>
          <w:szCs w:val="26"/>
        </w:rPr>
        <w:t>З</w:t>
      </w:r>
      <w:r w:rsidRPr="00B13A3F">
        <w:rPr>
          <w:sz w:val="26"/>
          <w:szCs w:val="26"/>
          <w:vertAlign w:val="subscript"/>
        </w:rPr>
        <w:t>цвет</w:t>
      </w:r>
      <w:proofErr w:type="spellEnd"/>
      <w:r w:rsidRPr="00B13A3F">
        <w:rPr>
          <w:sz w:val="26"/>
          <w:szCs w:val="26"/>
        </w:rPr>
        <w:t xml:space="preserve"> = </w:t>
      </w:r>
      <w:proofErr w:type="spellStart"/>
      <w:proofErr w:type="gramStart"/>
      <w:r w:rsidRPr="00B13A3F">
        <w:rPr>
          <w:sz w:val="26"/>
          <w:szCs w:val="26"/>
        </w:rPr>
        <w:t>Q</w:t>
      </w:r>
      <w:proofErr w:type="gramEnd"/>
      <w:r w:rsidRPr="00B13A3F">
        <w:rPr>
          <w:sz w:val="26"/>
          <w:szCs w:val="26"/>
          <w:vertAlign w:val="subscript"/>
        </w:rPr>
        <w:t>цвет</w:t>
      </w:r>
      <w:proofErr w:type="spellEnd"/>
      <w:r w:rsidRPr="00B13A3F">
        <w:rPr>
          <w:sz w:val="26"/>
          <w:szCs w:val="26"/>
        </w:rPr>
        <w:t xml:space="preserve"> x </w:t>
      </w:r>
      <w:proofErr w:type="spellStart"/>
      <w:r w:rsidRPr="00B13A3F">
        <w:rPr>
          <w:sz w:val="26"/>
          <w:szCs w:val="26"/>
        </w:rPr>
        <w:t>P</w:t>
      </w:r>
      <w:r w:rsidRPr="00B13A3F">
        <w:rPr>
          <w:sz w:val="26"/>
          <w:szCs w:val="26"/>
          <w:vertAlign w:val="subscript"/>
        </w:rPr>
        <w:t>цвет</w:t>
      </w:r>
      <w:proofErr w:type="spellEnd"/>
      <w:r w:rsidRPr="00B13A3F">
        <w:rPr>
          <w:sz w:val="26"/>
          <w:szCs w:val="26"/>
        </w:rPr>
        <w:t>, где:</w:t>
      </w:r>
    </w:p>
    <w:p w:rsidR="00CC4F3A" w:rsidRPr="004747A7" w:rsidRDefault="00CC4F3A" w:rsidP="004747A7">
      <w:pPr>
        <w:spacing w:line="360" w:lineRule="auto"/>
        <w:ind w:firstLine="709"/>
        <w:contextualSpacing/>
        <w:jc w:val="both"/>
        <w:rPr>
          <w:color w:val="00B050"/>
          <w:sz w:val="26"/>
          <w:szCs w:val="26"/>
        </w:rPr>
      </w:pPr>
      <w:proofErr w:type="spellStart"/>
      <w:proofErr w:type="gramStart"/>
      <w:r w:rsidRPr="00B13A3F">
        <w:rPr>
          <w:sz w:val="26"/>
          <w:szCs w:val="26"/>
        </w:rPr>
        <w:t>Q</w:t>
      </w:r>
      <w:proofErr w:type="gramEnd"/>
      <w:r w:rsidRPr="00B13A3F">
        <w:rPr>
          <w:sz w:val="26"/>
          <w:szCs w:val="26"/>
          <w:vertAlign w:val="subscript"/>
        </w:rPr>
        <w:t>цвет</w:t>
      </w:r>
      <w:proofErr w:type="spellEnd"/>
      <w:r w:rsidRPr="00B13A3F">
        <w:rPr>
          <w:sz w:val="26"/>
          <w:szCs w:val="26"/>
        </w:rPr>
        <w:t xml:space="preserve"> - планируемое к приобретению </w:t>
      </w:r>
      <w:r w:rsidR="004747A7" w:rsidRPr="009C3C27">
        <w:rPr>
          <w:sz w:val="26"/>
          <w:szCs w:val="26"/>
        </w:rPr>
        <w:t xml:space="preserve">количество цветов при проведении мероприятий (подарочных букетов, корзин, цветов в срезке), </w:t>
      </w:r>
      <w:r w:rsidRPr="00B13A3F">
        <w:rPr>
          <w:sz w:val="26"/>
          <w:szCs w:val="26"/>
        </w:rPr>
        <w:t xml:space="preserve">согласно </w:t>
      </w:r>
      <w:r w:rsidRPr="00B13A3F">
        <w:rPr>
          <w:sz w:val="26"/>
          <w:szCs w:val="26"/>
        </w:rPr>
        <w:lastRenderedPageBreak/>
        <w:t>предоставленным заявкам Организационного отдела Департамента управления делами Администрации города Вологды на очередной год;</w:t>
      </w:r>
    </w:p>
    <w:p w:rsidR="009C3C27" w:rsidRPr="009C3C27" w:rsidRDefault="009C3C27" w:rsidP="009C3C27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9C3C27">
        <w:rPr>
          <w:rFonts w:eastAsia="Calibri"/>
          <w:sz w:val="26"/>
          <w:szCs w:val="26"/>
        </w:rPr>
        <w:t>P</w:t>
      </w:r>
      <w:proofErr w:type="gramEnd"/>
      <w:r w:rsidRPr="009C3C27">
        <w:rPr>
          <w:rFonts w:eastAsia="Calibri"/>
          <w:sz w:val="26"/>
          <w:szCs w:val="26"/>
          <w:vertAlign w:val="subscript"/>
        </w:rPr>
        <w:t>цвет</w:t>
      </w:r>
      <w:proofErr w:type="spellEnd"/>
      <w:r w:rsidRPr="009C3C27">
        <w:rPr>
          <w:rFonts w:eastAsia="Calibri"/>
          <w:sz w:val="26"/>
          <w:szCs w:val="26"/>
          <w:vertAlign w:val="subscript"/>
        </w:rPr>
        <w:t xml:space="preserve"> </w:t>
      </w:r>
      <w:r w:rsidRPr="009C3C27">
        <w:rPr>
          <w:rFonts w:eastAsia="Calibri"/>
          <w:sz w:val="26"/>
          <w:szCs w:val="26"/>
        </w:rPr>
        <w:t> - цена букета, цветочной композиции, цветов в срезке, планируемой к приобретению в очередном году, но не более 10000,00 рублей.</w:t>
      </w:r>
    </w:p>
    <w:p w:rsidR="009C3C27" w:rsidRPr="009C3C27" w:rsidRDefault="009C3C27" w:rsidP="009C3C27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9C3C27">
        <w:rPr>
          <w:rFonts w:eastAsia="Calibri"/>
          <w:sz w:val="26"/>
          <w:szCs w:val="26"/>
        </w:rPr>
        <w:t>З</w:t>
      </w:r>
      <w:r w:rsidRPr="009C3C27">
        <w:rPr>
          <w:rFonts w:eastAsia="Calibri"/>
          <w:sz w:val="26"/>
          <w:szCs w:val="26"/>
          <w:vertAlign w:val="subscript"/>
        </w:rPr>
        <w:t>рит</w:t>
      </w:r>
      <w:r w:rsidRPr="009C3C27">
        <w:rPr>
          <w:rFonts w:eastAsia="Calibri"/>
          <w:sz w:val="26"/>
          <w:szCs w:val="26"/>
        </w:rPr>
        <w:t xml:space="preserve"> - нормативные затраты на приобретение ритуальных принадлежностей (искусственные цветы, венки, траурные ленты, погребальные наборы, специализированные аксессуары).</w:t>
      </w:r>
    </w:p>
    <w:p w:rsidR="00CC4F3A" w:rsidRPr="00B13A3F" w:rsidRDefault="0066644E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3A3F">
        <w:rPr>
          <w:sz w:val="26"/>
          <w:szCs w:val="26"/>
        </w:rPr>
        <w:t>6.5</w:t>
      </w:r>
      <w:r w:rsidR="00CC4F3A" w:rsidRPr="00B13A3F">
        <w:rPr>
          <w:sz w:val="26"/>
          <w:szCs w:val="26"/>
        </w:rPr>
        <w:t xml:space="preserve">. Нормативные затраты на приобретение ритуальных принадлежностей </w:t>
      </w:r>
      <w:r w:rsidR="009C3C27" w:rsidRPr="009C3C27">
        <w:rPr>
          <w:sz w:val="26"/>
          <w:szCs w:val="26"/>
        </w:rPr>
        <w:t xml:space="preserve">(искусственные цветы, венки, траурные ленты, погребальные наборы, специализированные аксессуары) </w:t>
      </w:r>
      <w:r w:rsidR="00CC4F3A" w:rsidRPr="00B13A3F">
        <w:rPr>
          <w:sz w:val="26"/>
          <w:szCs w:val="26"/>
        </w:rPr>
        <w:t>(З</w:t>
      </w:r>
      <w:r w:rsidR="00CC4F3A" w:rsidRPr="00B13A3F">
        <w:rPr>
          <w:sz w:val="26"/>
          <w:szCs w:val="26"/>
          <w:vertAlign w:val="subscript"/>
        </w:rPr>
        <w:t>рит</w:t>
      </w:r>
      <w:r w:rsidR="00CC4F3A" w:rsidRPr="00B13A3F">
        <w:rPr>
          <w:sz w:val="26"/>
          <w:szCs w:val="26"/>
        </w:rPr>
        <w:t>) определяются по формуле:</w:t>
      </w:r>
    </w:p>
    <w:p w:rsidR="00CC4F3A" w:rsidRDefault="00CC4F3A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3A3F">
        <w:rPr>
          <w:sz w:val="26"/>
          <w:szCs w:val="26"/>
        </w:rPr>
        <w:t>З</w:t>
      </w:r>
      <w:r w:rsidRPr="00B13A3F">
        <w:rPr>
          <w:sz w:val="26"/>
          <w:szCs w:val="26"/>
          <w:vertAlign w:val="subscript"/>
        </w:rPr>
        <w:t>рит</w:t>
      </w:r>
      <w:r w:rsidRPr="00B13A3F">
        <w:rPr>
          <w:sz w:val="26"/>
          <w:szCs w:val="26"/>
        </w:rPr>
        <w:t xml:space="preserve"> = </w:t>
      </w:r>
      <w:proofErr w:type="spellStart"/>
      <w:proofErr w:type="gramStart"/>
      <w:r w:rsidRPr="00B13A3F">
        <w:rPr>
          <w:sz w:val="26"/>
          <w:szCs w:val="26"/>
        </w:rPr>
        <w:t>Q</w:t>
      </w:r>
      <w:proofErr w:type="gramEnd"/>
      <w:r w:rsidRPr="00B13A3F">
        <w:rPr>
          <w:sz w:val="26"/>
          <w:szCs w:val="26"/>
          <w:vertAlign w:val="subscript"/>
        </w:rPr>
        <w:t>рит</w:t>
      </w:r>
      <w:proofErr w:type="spellEnd"/>
      <w:r w:rsidRPr="00B13A3F">
        <w:rPr>
          <w:sz w:val="26"/>
          <w:szCs w:val="26"/>
        </w:rPr>
        <w:t xml:space="preserve"> x </w:t>
      </w:r>
      <w:proofErr w:type="spellStart"/>
      <w:r w:rsidRPr="00B13A3F">
        <w:rPr>
          <w:sz w:val="26"/>
          <w:szCs w:val="26"/>
        </w:rPr>
        <w:t>P</w:t>
      </w:r>
      <w:r w:rsidRPr="00B13A3F">
        <w:rPr>
          <w:sz w:val="26"/>
          <w:szCs w:val="26"/>
          <w:vertAlign w:val="subscript"/>
        </w:rPr>
        <w:t>рит</w:t>
      </w:r>
      <w:proofErr w:type="spellEnd"/>
      <w:r w:rsidRPr="00B13A3F">
        <w:rPr>
          <w:sz w:val="26"/>
          <w:szCs w:val="26"/>
        </w:rPr>
        <w:t>, где:</w:t>
      </w:r>
    </w:p>
    <w:p w:rsidR="00CC4F3A" w:rsidRPr="00B13A3F" w:rsidRDefault="00CC4F3A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proofErr w:type="gramStart"/>
      <w:r w:rsidRPr="00B13A3F">
        <w:rPr>
          <w:sz w:val="26"/>
          <w:szCs w:val="26"/>
        </w:rPr>
        <w:t>Q</w:t>
      </w:r>
      <w:proofErr w:type="gramEnd"/>
      <w:r w:rsidRPr="00B13A3F">
        <w:rPr>
          <w:sz w:val="26"/>
          <w:szCs w:val="26"/>
          <w:vertAlign w:val="subscript"/>
        </w:rPr>
        <w:t>рит</w:t>
      </w:r>
      <w:proofErr w:type="spellEnd"/>
      <w:r w:rsidRPr="00B13A3F">
        <w:rPr>
          <w:sz w:val="26"/>
          <w:szCs w:val="26"/>
        </w:rPr>
        <w:t xml:space="preserve"> - планируемое к приобретению количество ритуальных принадлежностей согласно предоставленным заявкам Организационного отдела Департамента управления делами Администрации города Вологды на очередной год;</w:t>
      </w:r>
    </w:p>
    <w:p w:rsidR="00CC4F3A" w:rsidRPr="00B13A3F" w:rsidRDefault="00CC4F3A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proofErr w:type="gramStart"/>
      <w:r w:rsidRPr="00B13A3F">
        <w:rPr>
          <w:sz w:val="26"/>
          <w:szCs w:val="26"/>
        </w:rPr>
        <w:t>P</w:t>
      </w:r>
      <w:proofErr w:type="gramEnd"/>
      <w:r w:rsidRPr="00B13A3F">
        <w:rPr>
          <w:sz w:val="26"/>
          <w:szCs w:val="26"/>
          <w:vertAlign w:val="subscript"/>
        </w:rPr>
        <w:t>рит</w:t>
      </w:r>
      <w:proofErr w:type="spellEnd"/>
      <w:r w:rsidRPr="00B13A3F">
        <w:rPr>
          <w:sz w:val="26"/>
          <w:szCs w:val="26"/>
        </w:rPr>
        <w:t xml:space="preserve">  - цена 1 единицы ритуальных принадлежностей, планируемых к приобретению в очередном году.</w:t>
      </w:r>
      <w:r w:rsidR="0066644E" w:rsidRPr="00B13A3F">
        <w:rPr>
          <w:sz w:val="26"/>
          <w:szCs w:val="26"/>
        </w:rPr>
        <w:t>».</w:t>
      </w:r>
    </w:p>
    <w:p w:rsidR="0066644E" w:rsidRPr="00B13A3F" w:rsidRDefault="0066644E" w:rsidP="00CC4F3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13A3F">
        <w:rPr>
          <w:sz w:val="26"/>
          <w:szCs w:val="26"/>
        </w:rPr>
        <w:t>1.2. Подпункты 6.4 – 6.5   считать подпунктами 6.6 – 6.7.</w:t>
      </w:r>
    </w:p>
    <w:p w:rsidR="0034155D" w:rsidRPr="0034155D" w:rsidRDefault="0034155D" w:rsidP="0034155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4155D">
        <w:rPr>
          <w:sz w:val="26"/>
          <w:szCs w:val="26"/>
        </w:rPr>
        <w:t>. Департаменту управления делами Администрации города Вологды обеспечить размещение в единой информационной системе в сфере закупок настоящее постановление в течение 7 рабочих дней со дня его принятия.</w:t>
      </w:r>
    </w:p>
    <w:p w:rsidR="0034155D" w:rsidRDefault="0034155D" w:rsidP="0034155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4155D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34155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34155D">
        <w:rPr>
          <w:sz w:val="26"/>
          <w:szCs w:val="26"/>
        </w:rPr>
        <w:t>.</w:t>
      </w:r>
    </w:p>
    <w:p w:rsidR="0034155D" w:rsidRDefault="0034155D" w:rsidP="00AF6E3E">
      <w:pPr>
        <w:spacing w:line="360" w:lineRule="auto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AD79A7" w:rsidRPr="00AD79A7" w:rsidRDefault="00AD79A7" w:rsidP="00AF6E3E">
      <w:pPr>
        <w:tabs>
          <w:tab w:val="left" w:pos="4050"/>
        </w:tabs>
        <w:spacing w:line="360" w:lineRule="auto"/>
        <w:rPr>
          <w:sz w:val="26"/>
          <w:szCs w:val="26"/>
        </w:rPr>
      </w:pPr>
    </w:p>
    <w:p w:rsidR="0086598B" w:rsidRDefault="00AD79A7" w:rsidP="00AD79A7">
      <w:pPr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Мэр города Вологды</w:t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="00F7732E">
        <w:rPr>
          <w:sz w:val="26"/>
          <w:szCs w:val="26"/>
        </w:rPr>
        <w:t xml:space="preserve">     </w:t>
      </w:r>
      <w:r w:rsidR="00AF6E3E">
        <w:rPr>
          <w:sz w:val="26"/>
          <w:szCs w:val="26"/>
        </w:rPr>
        <w:t xml:space="preserve">   </w:t>
      </w:r>
      <w:r w:rsidRPr="00AD79A7">
        <w:rPr>
          <w:sz w:val="26"/>
          <w:szCs w:val="26"/>
        </w:rPr>
        <w:t xml:space="preserve">А.Н. </w:t>
      </w:r>
      <w:proofErr w:type="spellStart"/>
      <w:r w:rsidRPr="00AD79A7">
        <w:rPr>
          <w:sz w:val="26"/>
          <w:szCs w:val="26"/>
        </w:rPr>
        <w:t>Накрошаев</w:t>
      </w:r>
      <w:proofErr w:type="spellEnd"/>
    </w:p>
    <w:p w:rsidR="0086598B" w:rsidRPr="0086598B" w:rsidRDefault="0086598B" w:rsidP="0086598B">
      <w:pPr>
        <w:rPr>
          <w:sz w:val="26"/>
          <w:szCs w:val="26"/>
        </w:rPr>
      </w:pPr>
    </w:p>
    <w:p w:rsidR="0086598B" w:rsidRPr="0086598B" w:rsidRDefault="0086598B" w:rsidP="0086598B">
      <w:pPr>
        <w:rPr>
          <w:sz w:val="26"/>
          <w:szCs w:val="26"/>
        </w:rPr>
      </w:pPr>
    </w:p>
    <w:p w:rsidR="0086598B" w:rsidRPr="0086598B" w:rsidRDefault="0086598B" w:rsidP="0086598B">
      <w:pPr>
        <w:rPr>
          <w:sz w:val="26"/>
          <w:szCs w:val="26"/>
        </w:rPr>
      </w:pPr>
    </w:p>
    <w:p w:rsidR="0086598B" w:rsidRPr="0086598B" w:rsidRDefault="0086598B" w:rsidP="0086598B">
      <w:pPr>
        <w:rPr>
          <w:sz w:val="26"/>
          <w:szCs w:val="26"/>
        </w:rPr>
      </w:pPr>
    </w:p>
    <w:p w:rsidR="0086598B" w:rsidRPr="0086598B" w:rsidRDefault="0086598B" w:rsidP="0086598B">
      <w:pPr>
        <w:rPr>
          <w:sz w:val="26"/>
          <w:szCs w:val="26"/>
        </w:rPr>
      </w:pPr>
    </w:p>
    <w:p w:rsidR="0086598B" w:rsidRPr="0086598B" w:rsidRDefault="0086598B" w:rsidP="0086598B">
      <w:pPr>
        <w:rPr>
          <w:sz w:val="26"/>
          <w:szCs w:val="26"/>
        </w:rPr>
      </w:pPr>
    </w:p>
    <w:p w:rsidR="0086598B" w:rsidRDefault="0086598B" w:rsidP="0086598B">
      <w:pPr>
        <w:rPr>
          <w:sz w:val="26"/>
          <w:szCs w:val="26"/>
        </w:rPr>
      </w:pPr>
    </w:p>
    <w:sectPr w:rsidR="0086598B" w:rsidSect="009C3C27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F2" w:rsidRDefault="00F225F2" w:rsidP="000C33DF">
      <w:r>
        <w:separator/>
      </w:r>
    </w:p>
  </w:endnote>
  <w:endnote w:type="continuationSeparator" w:id="0">
    <w:p w:rsidR="00F225F2" w:rsidRDefault="00F225F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F2" w:rsidRDefault="00F225F2" w:rsidP="000C33DF">
      <w:r>
        <w:separator/>
      </w:r>
    </w:p>
  </w:footnote>
  <w:footnote w:type="continuationSeparator" w:id="0">
    <w:p w:rsidR="00F225F2" w:rsidRDefault="00F225F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C76325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9C3C27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E3225A"/>
    <w:multiLevelType w:val="multilevel"/>
    <w:tmpl w:val="25D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75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3BD6"/>
    <w:rsid w:val="000848AD"/>
    <w:rsid w:val="00084E5B"/>
    <w:rsid w:val="0008791C"/>
    <w:rsid w:val="0009566C"/>
    <w:rsid w:val="000A093A"/>
    <w:rsid w:val="000A1C65"/>
    <w:rsid w:val="000A5C54"/>
    <w:rsid w:val="000B1CEF"/>
    <w:rsid w:val="000B1D40"/>
    <w:rsid w:val="000B224F"/>
    <w:rsid w:val="000B243A"/>
    <w:rsid w:val="000B4D01"/>
    <w:rsid w:val="000B6FD3"/>
    <w:rsid w:val="000C33DF"/>
    <w:rsid w:val="000C382F"/>
    <w:rsid w:val="000C79D4"/>
    <w:rsid w:val="000D26A0"/>
    <w:rsid w:val="000D2EE6"/>
    <w:rsid w:val="000D6E77"/>
    <w:rsid w:val="000D76FA"/>
    <w:rsid w:val="000E28FF"/>
    <w:rsid w:val="000E44DB"/>
    <w:rsid w:val="000F2845"/>
    <w:rsid w:val="00100EFB"/>
    <w:rsid w:val="0011113C"/>
    <w:rsid w:val="0011337A"/>
    <w:rsid w:val="00114E81"/>
    <w:rsid w:val="001170FA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747FC"/>
    <w:rsid w:val="00180745"/>
    <w:rsid w:val="001816CA"/>
    <w:rsid w:val="0018180D"/>
    <w:rsid w:val="001840EE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205FE2"/>
    <w:rsid w:val="00212DC2"/>
    <w:rsid w:val="0021357A"/>
    <w:rsid w:val="0021475D"/>
    <w:rsid w:val="00222429"/>
    <w:rsid w:val="00224F78"/>
    <w:rsid w:val="002273D0"/>
    <w:rsid w:val="00227B83"/>
    <w:rsid w:val="00237C0A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738"/>
    <w:rsid w:val="002817D5"/>
    <w:rsid w:val="002820C5"/>
    <w:rsid w:val="00282924"/>
    <w:rsid w:val="00284A40"/>
    <w:rsid w:val="00290AD6"/>
    <w:rsid w:val="00291B3F"/>
    <w:rsid w:val="002957E0"/>
    <w:rsid w:val="00295823"/>
    <w:rsid w:val="002A2E3E"/>
    <w:rsid w:val="002A6F39"/>
    <w:rsid w:val="002A70E8"/>
    <w:rsid w:val="002B075C"/>
    <w:rsid w:val="002B31D3"/>
    <w:rsid w:val="002B68E9"/>
    <w:rsid w:val="002C04AE"/>
    <w:rsid w:val="002C0C0F"/>
    <w:rsid w:val="002C5639"/>
    <w:rsid w:val="002C5643"/>
    <w:rsid w:val="002C77D5"/>
    <w:rsid w:val="002D67C2"/>
    <w:rsid w:val="002E785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E50"/>
    <w:rsid w:val="0032094A"/>
    <w:rsid w:val="003209CA"/>
    <w:rsid w:val="00325A55"/>
    <w:rsid w:val="003308B9"/>
    <w:rsid w:val="00336FC0"/>
    <w:rsid w:val="0034155D"/>
    <w:rsid w:val="00342738"/>
    <w:rsid w:val="00342D9F"/>
    <w:rsid w:val="00355E4E"/>
    <w:rsid w:val="0035612D"/>
    <w:rsid w:val="00363E3E"/>
    <w:rsid w:val="0037101E"/>
    <w:rsid w:val="0038394E"/>
    <w:rsid w:val="00383C7F"/>
    <w:rsid w:val="0038497B"/>
    <w:rsid w:val="0038797B"/>
    <w:rsid w:val="00387D8B"/>
    <w:rsid w:val="0039443D"/>
    <w:rsid w:val="0039555E"/>
    <w:rsid w:val="003955DD"/>
    <w:rsid w:val="003A059F"/>
    <w:rsid w:val="003A4816"/>
    <w:rsid w:val="003A73A6"/>
    <w:rsid w:val="003B3C03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05CE6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1A1A"/>
    <w:rsid w:val="00466EBA"/>
    <w:rsid w:val="004715B9"/>
    <w:rsid w:val="004735BF"/>
    <w:rsid w:val="004747A7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C72BA"/>
    <w:rsid w:val="004C72F7"/>
    <w:rsid w:val="004D61B2"/>
    <w:rsid w:val="004D75D3"/>
    <w:rsid w:val="004E4F66"/>
    <w:rsid w:val="004E5209"/>
    <w:rsid w:val="004E6C9E"/>
    <w:rsid w:val="004F605B"/>
    <w:rsid w:val="004F7CDE"/>
    <w:rsid w:val="00501764"/>
    <w:rsid w:val="00501ED8"/>
    <w:rsid w:val="0050490F"/>
    <w:rsid w:val="00511916"/>
    <w:rsid w:val="00515D6A"/>
    <w:rsid w:val="00523634"/>
    <w:rsid w:val="00524D6C"/>
    <w:rsid w:val="00530D76"/>
    <w:rsid w:val="00531AF1"/>
    <w:rsid w:val="00537891"/>
    <w:rsid w:val="005452FD"/>
    <w:rsid w:val="005555EE"/>
    <w:rsid w:val="00556103"/>
    <w:rsid w:val="00557023"/>
    <w:rsid w:val="00566FF3"/>
    <w:rsid w:val="005752E0"/>
    <w:rsid w:val="00585C5B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4D82"/>
    <w:rsid w:val="005B55CA"/>
    <w:rsid w:val="005C0D78"/>
    <w:rsid w:val="005C1BD8"/>
    <w:rsid w:val="005C65E4"/>
    <w:rsid w:val="005D0CA8"/>
    <w:rsid w:val="005D4AC5"/>
    <w:rsid w:val="005D4E88"/>
    <w:rsid w:val="005D7A69"/>
    <w:rsid w:val="005E7D88"/>
    <w:rsid w:val="005F09D6"/>
    <w:rsid w:val="005F4981"/>
    <w:rsid w:val="005F79EC"/>
    <w:rsid w:val="00601053"/>
    <w:rsid w:val="0060166B"/>
    <w:rsid w:val="00601EBE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63013"/>
    <w:rsid w:val="006633FF"/>
    <w:rsid w:val="0066644E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A1CB8"/>
    <w:rsid w:val="006A4154"/>
    <w:rsid w:val="006A7EBF"/>
    <w:rsid w:val="006B0A51"/>
    <w:rsid w:val="006B0CAE"/>
    <w:rsid w:val="006B2406"/>
    <w:rsid w:val="006B676B"/>
    <w:rsid w:val="006C0034"/>
    <w:rsid w:val="006C2DF4"/>
    <w:rsid w:val="006D1DEC"/>
    <w:rsid w:val="006D5E27"/>
    <w:rsid w:val="006D6085"/>
    <w:rsid w:val="006D78E2"/>
    <w:rsid w:val="006E3D39"/>
    <w:rsid w:val="006F7CD5"/>
    <w:rsid w:val="007057B4"/>
    <w:rsid w:val="00707149"/>
    <w:rsid w:val="00712CC8"/>
    <w:rsid w:val="0071532F"/>
    <w:rsid w:val="007155E0"/>
    <w:rsid w:val="00717427"/>
    <w:rsid w:val="00726832"/>
    <w:rsid w:val="007307D3"/>
    <w:rsid w:val="00741E54"/>
    <w:rsid w:val="00742F8C"/>
    <w:rsid w:val="0075120D"/>
    <w:rsid w:val="0075121E"/>
    <w:rsid w:val="00755149"/>
    <w:rsid w:val="0075609F"/>
    <w:rsid w:val="0075726F"/>
    <w:rsid w:val="00760840"/>
    <w:rsid w:val="00761402"/>
    <w:rsid w:val="00761E53"/>
    <w:rsid w:val="007631F0"/>
    <w:rsid w:val="00764231"/>
    <w:rsid w:val="007707EF"/>
    <w:rsid w:val="00777B81"/>
    <w:rsid w:val="00790FA8"/>
    <w:rsid w:val="00792C06"/>
    <w:rsid w:val="00797BEC"/>
    <w:rsid w:val="007A04B2"/>
    <w:rsid w:val="007A0701"/>
    <w:rsid w:val="007A4718"/>
    <w:rsid w:val="007A5A49"/>
    <w:rsid w:val="007A6504"/>
    <w:rsid w:val="007B0114"/>
    <w:rsid w:val="007B031A"/>
    <w:rsid w:val="007B3F31"/>
    <w:rsid w:val="007B7B45"/>
    <w:rsid w:val="007B7F30"/>
    <w:rsid w:val="007C384C"/>
    <w:rsid w:val="007C6402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7F7AD5"/>
    <w:rsid w:val="00801C32"/>
    <w:rsid w:val="0080584F"/>
    <w:rsid w:val="00805CF7"/>
    <w:rsid w:val="00805E3A"/>
    <w:rsid w:val="00806F5B"/>
    <w:rsid w:val="008159A6"/>
    <w:rsid w:val="00824FDD"/>
    <w:rsid w:val="0084244E"/>
    <w:rsid w:val="0084321E"/>
    <w:rsid w:val="00850E39"/>
    <w:rsid w:val="0085177E"/>
    <w:rsid w:val="00852EFE"/>
    <w:rsid w:val="008558F1"/>
    <w:rsid w:val="00857703"/>
    <w:rsid w:val="0086598B"/>
    <w:rsid w:val="00866E8F"/>
    <w:rsid w:val="00867A07"/>
    <w:rsid w:val="00871E70"/>
    <w:rsid w:val="00873AE8"/>
    <w:rsid w:val="00875BE7"/>
    <w:rsid w:val="00876164"/>
    <w:rsid w:val="00884798"/>
    <w:rsid w:val="00885DD0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D6F"/>
    <w:rsid w:val="0090515F"/>
    <w:rsid w:val="00907A80"/>
    <w:rsid w:val="00911851"/>
    <w:rsid w:val="009121E7"/>
    <w:rsid w:val="0091338C"/>
    <w:rsid w:val="00913CDA"/>
    <w:rsid w:val="00915C70"/>
    <w:rsid w:val="00917782"/>
    <w:rsid w:val="009203C6"/>
    <w:rsid w:val="009237A2"/>
    <w:rsid w:val="0092463B"/>
    <w:rsid w:val="009277B5"/>
    <w:rsid w:val="00927B7B"/>
    <w:rsid w:val="009327EE"/>
    <w:rsid w:val="009353EB"/>
    <w:rsid w:val="009368FC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C3C27"/>
    <w:rsid w:val="009D0FAD"/>
    <w:rsid w:val="009D3014"/>
    <w:rsid w:val="009D4384"/>
    <w:rsid w:val="009D50AC"/>
    <w:rsid w:val="009D6F2C"/>
    <w:rsid w:val="009E1908"/>
    <w:rsid w:val="009E52E1"/>
    <w:rsid w:val="009E52F8"/>
    <w:rsid w:val="009F65A5"/>
    <w:rsid w:val="00A015F7"/>
    <w:rsid w:val="00A06EAF"/>
    <w:rsid w:val="00A078E6"/>
    <w:rsid w:val="00A07BC4"/>
    <w:rsid w:val="00A11FF9"/>
    <w:rsid w:val="00A23395"/>
    <w:rsid w:val="00A31699"/>
    <w:rsid w:val="00A326A7"/>
    <w:rsid w:val="00A33588"/>
    <w:rsid w:val="00A33D17"/>
    <w:rsid w:val="00A3648A"/>
    <w:rsid w:val="00A4599D"/>
    <w:rsid w:val="00A46DCD"/>
    <w:rsid w:val="00A52600"/>
    <w:rsid w:val="00A54533"/>
    <w:rsid w:val="00A55A06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13D2"/>
    <w:rsid w:val="00AC40C5"/>
    <w:rsid w:val="00AC49D3"/>
    <w:rsid w:val="00AC5AF9"/>
    <w:rsid w:val="00AC7AF5"/>
    <w:rsid w:val="00AD0D68"/>
    <w:rsid w:val="00AD1CD1"/>
    <w:rsid w:val="00AD79A7"/>
    <w:rsid w:val="00AE23B4"/>
    <w:rsid w:val="00AE359C"/>
    <w:rsid w:val="00AE6975"/>
    <w:rsid w:val="00AF6E3E"/>
    <w:rsid w:val="00B01109"/>
    <w:rsid w:val="00B057E2"/>
    <w:rsid w:val="00B11B2B"/>
    <w:rsid w:val="00B123CD"/>
    <w:rsid w:val="00B13A3F"/>
    <w:rsid w:val="00B26C93"/>
    <w:rsid w:val="00B35569"/>
    <w:rsid w:val="00B35D19"/>
    <w:rsid w:val="00B3734B"/>
    <w:rsid w:val="00B42D96"/>
    <w:rsid w:val="00B50CEC"/>
    <w:rsid w:val="00B531F3"/>
    <w:rsid w:val="00B53CA8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5C5"/>
    <w:rsid w:val="00BA7303"/>
    <w:rsid w:val="00BB083F"/>
    <w:rsid w:val="00BC3013"/>
    <w:rsid w:val="00BC68E2"/>
    <w:rsid w:val="00BC7C5C"/>
    <w:rsid w:val="00BD500E"/>
    <w:rsid w:val="00BD7D78"/>
    <w:rsid w:val="00BE0793"/>
    <w:rsid w:val="00BE083C"/>
    <w:rsid w:val="00BE617F"/>
    <w:rsid w:val="00BE63B1"/>
    <w:rsid w:val="00BE7884"/>
    <w:rsid w:val="00BF33EF"/>
    <w:rsid w:val="00C010EF"/>
    <w:rsid w:val="00C16CE9"/>
    <w:rsid w:val="00C179D0"/>
    <w:rsid w:val="00C25E67"/>
    <w:rsid w:val="00C35643"/>
    <w:rsid w:val="00C4161F"/>
    <w:rsid w:val="00C42189"/>
    <w:rsid w:val="00C42412"/>
    <w:rsid w:val="00C4415A"/>
    <w:rsid w:val="00C44C9D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6325"/>
    <w:rsid w:val="00C772FB"/>
    <w:rsid w:val="00C80BA6"/>
    <w:rsid w:val="00C82901"/>
    <w:rsid w:val="00C832AF"/>
    <w:rsid w:val="00C84061"/>
    <w:rsid w:val="00C8718B"/>
    <w:rsid w:val="00C934EA"/>
    <w:rsid w:val="00CB722E"/>
    <w:rsid w:val="00CC0674"/>
    <w:rsid w:val="00CC23FD"/>
    <w:rsid w:val="00CC30EB"/>
    <w:rsid w:val="00CC4F3A"/>
    <w:rsid w:val="00CC6003"/>
    <w:rsid w:val="00CC705B"/>
    <w:rsid w:val="00CC7168"/>
    <w:rsid w:val="00CD7542"/>
    <w:rsid w:val="00CE1AF6"/>
    <w:rsid w:val="00CE1F90"/>
    <w:rsid w:val="00CE2F8B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16E56"/>
    <w:rsid w:val="00D211A8"/>
    <w:rsid w:val="00D21D2A"/>
    <w:rsid w:val="00D2302E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66F59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31AA"/>
    <w:rsid w:val="00E25077"/>
    <w:rsid w:val="00E25A28"/>
    <w:rsid w:val="00E2605C"/>
    <w:rsid w:val="00E427E1"/>
    <w:rsid w:val="00E44C70"/>
    <w:rsid w:val="00E44CFB"/>
    <w:rsid w:val="00E44EBA"/>
    <w:rsid w:val="00E6049B"/>
    <w:rsid w:val="00E6748B"/>
    <w:rsid w:val="00E714E3"/>
    <w:rsid w:val="00E76C76"/>
    <w:rsid w:val="00E77C4A"/>
    <w:rsid w:val="00E8140A"/>
    <w:rsid w:val="00E8222D"/>
    <w:rsid w:val="00E90F43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78C"/>
    <w:rsid w:val="00EF3F6F"/>
    <w:rsid w:val="00EF404A"/>
    <w:rsid w:val="00EF5583"/>
    <w:rsid w:val="00F05044"/>
    <w:rsid w:val="00F06BFD"/>
    <w:rsid w:val="00F077E4"/>
    <w:rsid w:val="00F160DC"/>
    <w:rsid w:val="00F164A2"/>
    <w:rsid w:val="00F17A4A"/>
    <w:rsid w:val="00F225F2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2214"/>
    <w:rsid w:val="00F53E51"/>
    <w:rsid w:val="00F57F8C"/>
    <w:rsid w:val="00F66F2F"/>
    <w:rsid w:val="00F708A9"/>
    <w:rsid w:val="00F762D7"/>
    <w:rsid w:val="00F7732E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E782F"/>
    <w:rsid w:val="00FF303F"/>
    <w:rsid w:val="00FF5137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0579-283F-4C64-99B2-07150671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2700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8</cp:revision>
  <cp:lastPrinted>2024-11-25T10:41:00Z</cp:lastPrinted>
  <dcterms:created xsi:type="dcterms:W3CDTF">2025-04-16T11:48:00Z</dcterms:created>
  <dcterms:modified xsi:type="dcterms:W3CDTF">2025-04-24T07:26:00Z</dcterms:modified>
</cp:coreProperties>
</file>