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bookmarkStart w:id="0" w:name="_GoBack"/>
      <w:bookmarkEnd w:id="0"/>
      <w:r w:rsidRPr="00802B8E">
        <w:rPr>
          <w:b w:val="0"/>
        </w:rPr>
        <w:t xml:space="preserve">Приложение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 xml:space="preserve">к служебной записке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 xml:space="preserve">Департамента финансов 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>Администрации города Вологды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  <w:r w:rsidRPr="00802B8E">
        <w:rPr>
          <w:b w:val="0"/>
        </w:rPr>
        <w:t>от _________________ № ______</w:t>
      </w:r>
    </w:p>
    <w:p w:rsidR="00802B8E" w:rsidRPr="00802B8E" w:rsidRDefault="00802B8E" w:rsidP="00802B8E">
      <w:pPr>
        <w:pStyle w:val="ConsPlusTitle"/>
        <w:ind w:left="5103"/>
        <w:jc w:val="center"/>
        <w:rPr>
          <w:b w:val="0"/>
        </w:rPr>
      </w:pPr>
    </w:p>
    <w:p w:rsidR="00802B8E" w:rsidRDefault="00802B8E" w:rsidP="00802B8E">
      <w:pPr>
        <w:pStyle w:val="ConsPlusTitle"/>
        <w:ind w:left="5103"/>
        <w:jc w:val="center"/>
        <w:rPr>
          <w:b w:val="0"/>
        </w:rPr>
      </w:pPr>
    </w:p>
    <w:p w:rsidR="00602B83" w:rsidRPr="0075696F" w:rsidRDefault="00602B83" w:rsidP="00602B83">
      <w:pPr>
        <w:pStyle w:val="ConsPlusTitle"/>
        <w:jc w:val="center"/>
        <w:rPr>
          <w:b w:val="0"/>
        </w:rPr>
      </w:pPr>
      <w:r w:rsidRPr="0075696F">
        <w:rPr>
          <w:b w:val="0"/>
        </w:rPr>
        <w:t>Отчет об обновлении информации,</w:t>
      </w:r>
    </w:p>
    <w:p w:rsidR="00602B83" w:rsidRPr="0075696F" w:rsidRDefault="00602B83" w:rsidP="00602B83">
      <w:pPr>
        <w:pStyle w:val="ConsPlusTitle"/>
        <w:jc w:val="center"/>
        <w:rPr>
          <w:b w:val="0"/>
        </w:rPr>
      </w:pPr>
      <w:r w:rsidRPr="0075696F">
        <w:rPr>
          <w:b w:val="0"/>
        </w:rPr>
        <w:t xml:space="preserve">размещаемой </w:t>
      </w:r>
      <w:r w:rsidR="00A636A4" w:rsidRPr="00A636A4">
        <w:rPr>
          <w:b w:val="0"/>
        </w:rPr>
        <w:t>на официальном сайте Администрации города Вологды в информаци</w:t>
      </w:r>
      <w:r w:rsidR="00A636A4">
        <w:rPr>
          <w:b w:val="0"/>
        </w:rPr>
        <w:t>онно-телекоммуникационной сети «Интернет»</w:t>
      </w:r>
      <w:r w:rsidR="00D121ED">
        <w:rPr>
          <w:b w:val="0"/>
        </w:rPr>
        <w:t>,</w:t>
      </w:r>
    </w:p>
    <w:p w:rsidR="00602B83" w:rsidRPr="0075696F" w:rsidRDefault="00615451" w:rsidP="00602B83">
      <w:pPr>
        <w:pStyle w:val="ConsPlusTitle"/>
        <w:jc w:val="center"/>
        <w:rPr>
          <w:b w:val="0"/>
        </w:rPr>
      </w:pPr>
      <w:r>
        <w:rPr>
          <w:b w:val="0"/>
        </w:rPr>
        <w:t xml:space="preserve">за </w:t>
      </w:r>
      <w:r w:rsidR="004C0BF5">
        <w:rPr>
          <w:b w:val="0"/>
        </w:rPr>
        <w:t>2</w:t>
      </w:r>
      <w:r w:rsidR="00B76D8F">
        <w:rPr>
          <w:b w:val="0"/>
        </w:rPr>
        <w:t xml:space="preserve"> квартал 2023</w:t>
      </w:r>
      <w:r w:rsidR="00602B83" w:rsidRPr="0075696F">
        <w:rPr>
          <w:b w:val="0"/>
        </w:rPr>
        <w:t xml:space="preserve"> года</w:t>
      </w:r>
      <w:r w:rsidR="00C271D3" w:rsidRPr="0075696F">
        <w:rPr>
          <w:b w:val="0"/>
        </w:rPr>
        <w:t xml:space="preserve"> </w:t>
      </w:r>
    </w:p>
    <w:p w:rsidR="00BF0746" w:rsidRPr="0075696F" w:rsidRDefault="00BF0746" w:rsidP="000F1BB9">
      <w:pPr>
        <w:pStyle w:val="ConsPlusTitle"/>
        <w:tabs>
          <w:tab w:val="left" w:pos="5191"/>
        </w:tabs>
        <w:rPr>
          <w:b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057"/>
        <w:gridCol w:w="1897"/>
        <w:gridCol w:w="2126"/>
      </w:tblGrid>
      <w:tr w:rsidR="00602B83" w:rsidRPr="0075696F" w:rsidTr="005B505D">
        <w:trPr>
          <w:tblHeader/>
        </w:trPr>
        <w:tc>
          <w:tcPr>
            <w:tcW w:w="1242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№ п/п</w:t>
            </w:r>
          </w:p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Перечня</w:t>
            </w:r>
          </w:p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4057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Наименование информации</w:t>
            </w:r>
          </w:p>
        </w:tc>
        <w:tc>
          <w:tcPr>
            <w:tcW w:w="1897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Дата обновления информации</w:t>
            </w:r>
          </w:p>
        </w:tc>
        <w:tc>
          <w:tcPr>
            <w:tcW w:w="2126" w:type="dxa"/>
            <w:vAlign w:val="center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Дата направления информации в УИОС</w:t>
            </w:r>
          </w:p>
        </w:tc>
      </w:tr>
      <w:tr w:rsidR="00602B83" w:rsidRPr="0075696F" w:rsidTr="005B505D">
        <w:tc>
          <w:tcPr>
            <w:tcW w:w="1242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1</w:t>
            </w:r>
          </w:p>
        </w:tc>
        <w:tc>
          <w:tcPr>
            <w:tcW w:w="4057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2</w:t>
            </w:r>
          </w:p>
        </w:tc>
        <w:tc>
          <w:tcPr>
            <w:tcW w:w="1897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3</w:t>
            </w:r>
          </w:p>
        </w:tc>
        <w:tc>
          <w:tcPr>
            <w:tcW w:w="2126" w:type="dxa"/>
          </w:tcPr>
          <w:p w:rsidR="00602B83" w:rsidRPr="0075696F" w:rsidRDefault="00602B83" w:rsidP="00E0574C">
            <w:pPr>
              <w:pStyle w:val="ConsPlusTitle"/>
              <w:jc w:val="center"/>
              <w:rPr>
                <w:b w:val="0"/>
              </w:rPr>
            </w:pPr>
            <w:r w:rsidRPr="0075696F">
              <w:rPr>
                <w:b w:val="0"/>
              </w:rPr>
              <w:t>4</w:t>
            </w:r>
          </w:p>
        </w:tc>
      </w:tr>
      <w:tr w:rsidR="00AA3855" w:rsidRPr="005A67F8" w:rsidTr="0083394D">
        <w:trPr>
          <w:trHeight w:val="4820"/>
        </w:trPr>
        <w:tc>
          <w:tcPr>
            <w:tcW w:w="1242" w:type="dxa"/>
          </w:tcPr>
          <w:p w:rsidR="00AA3855" w:rsidRPr="005A67F8" w:rsidRDefault="00AA3855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3</w:t>
            </w:r>
          </w:p>
        </w:tc>
        <w:tc>
          <w:tcPr>
            <w:tcW w:w="4057" w:type="dxa"/>
          </w:tcPr>
          <w:p w:rsidR="00AA3855" w:rsidRPr="00327CF8" w:rsidRDefault="00327CF8" w:rsidP="0083394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CF8">
              <w:rPr>
                <w:rFonts w:ascii="Times New Roman" w:hAnsi="Times New Roman" w:cs="Times New Roman"/>
                <w:sz w:val="26"/>
                <w:szCs w:val="26"/>
              </w:rPr>
              <w:t>Сведения о задачах и функциях органов Администрации города Вологды, их структурных подразделений, а также перечень муниципальных правовых актов, определяющих эти задачи и функции в соответствии с действующим законодательством; информация об официальных страницах органов Администрации города Вологды (при наличии) с указателями данных страниц в информационно-теле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коммуникационной сети «Интернет</w:t>
            </w:r>
            <w:r w:rsidR="008339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97" w:type="dxa"/>
          </w:tcPr>
          <w:p w:rsidR="002353FF" w:rsidRPr="007A7300" w:rsidRDefault="002165A8" w:rsidP="00EE10A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F81D3E" w:rsidRDefault="002165A8" w:rsidP="00DB7259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5B7539" w:rsidRPr="005A67F8" w:rsidTr="005B505D">
        <w:tc>
          <w:tcPr>
            <w:tcW w:w="1242" w:type="dxa"/>
          </w:tcPr>
          <w:p w:rsidR="005B7539" w:rsidRPr="005A67F8" w:rsidRDefault="005B7539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057" w:type="dxa"/>
          </w:tcPr>
          <w:p w:rsidR="005B7539" w:rsidRPr="005B7539" w:rsidRDefault="0083394D" w:rsidP="005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94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организаций, подведомственных органам Администрации города Вологды; сведения об их задачах и функциях; почтовые адреса, адреса электронной почты (при наличии), номера телефонов справочных служб подведомственных организаций; информация об официальных сайтах и официальных страницах организаций, подведомственных органам Администрации города Вологды (при наличии) с электронными адресами официальных сайтов и </w:t>
            </w:r>
            <w:r w:rsidRPr="008339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указателями данных страниц в информационно-теле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коммуникационной сети «Интернет»</w:t>
            </w:r>
          </w:p>
        </w:tc>
        <w:tc>
          <w:tcPr>
            <w:tcW w:w="1897" w:type="dxa"/>
          </w:tcPr>
          <w:p w:rsidR="006C1411" w:rsidRPr="007A7300" w:rsidRDefault="00742959" w:rsidP="00EE10A7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–</w:t>
            </w:r>
          </w:p>
        </w:tc>
        <w:tc>
          <w:tcPr>
            <w:tcW w:w="2126" w:type="dxa"/>
          </w:tcPr>
          <w:p w:rsidR="00FB47F2" w:rsidRDefault="00742959" w:rsidP="001D6805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BF0746" w:rsidRPr="005A67F8" w:rsidTr="005B505D">
        <w:tc>
          <w:tcPr>
            <w:tcW w:w="1242" w:type="dxa"/>
          </w:tcPr>
          <w:p w:rsidR="00BF0746" w:rsidRPr="005A67F8" w:rsidRDefault="00BF0746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lastRenderedPageBreak/>
              <w:t>6</w:t>
            </w:r>
          </w:p>
        </w:tc>
        <w:tc>
          <w:tcPr>
            <w:tcW w:w="4057" w:type="dxa"/>
          </w:tcPr>
          <w:p w:rsidR="00BF0746" w:rsidRPr="005A67F8" w:rsidRDefault="00BF0746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Сведения о руководителях органов Администрации города Вологды, их структурных подразделений, руководителях организаций, подведомственных органам Администрации города Вологды (фамилии, имена, отчества, а также при согласии указанных лиц - иные сведения о них)</w:t>
            </w:r>
          </w:p>
        </w:tc>
        <w:tc>
          <w:tcPr>
            <w:tcW w:w="1897" w:type="dxa"/>
          </w:tcPr>
          <w:p w:rsidR="00BF0746" w:rsidRPr="007A7300" w:rsidRDefault="00742959" w:rsidP="00BF0746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BF0746" w:rsidRDefault="00742959" w:rsidP="00BF0746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397CE7" w:rsidRPr="005A67F8" w:rsidTr="005B505D">
        <w:tc>
          <w:tcPr>
            <w:tcW w:w="1242" w:type="dxa"/>
          </w:tcPr>
          <w:p w:rsidR="00397CE7" w:rsidRPr="005A67F8" w:rsidRDefault="00397CE7" w:rsidP="009C0675">
            <w:pPr>
              <w:pStyle w:val="ConsPlusTitle"/>
              <w:jc w:val="center"/>
              <w:rPr>
                <w:b w:val="0"/>
              </w:rPr>
            </w:pPr>
            <w:r w:rsidRPr="005A67F8">
              <w:rPr>
                <w:b w:val="0"/>
              </w:rPr>
              <w:t>7</w:t>
            </w:r>
          </w:p>
        </w:tc>
        <w:tc>
          <w:tcPr>
            <w:tcW w:w="4057" w:type="dxa"/>
          </w:tcPr>
          <w:p w:rsidR="00397CE7" w:rsidRPr="005A67F8" w:rsidRDefault="00397CE7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Перечни информационных систем, банков данных, реестров, регистров, находящихся в ведении Администрации города Вологды, организаций, подведомственных органам Администрации города Вологды</w:t>
            </w:r>
          </w:p>
        </w:tc>
        <w:tc>
          <w:tcPr>
            <w:tcW w:w="1897" w:type="dxa"/>
          </w:tcPr>
          <w:p w:rsidR="00397CE7" w:rsidRPr="005A67F8" w:rsidRDefault="00742959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397CE7" w:rsidRPr="005A67F8" w:rsidRDefault="00742959" w:rsidP="00336F88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026771" w:rsidRPr="005A67F8" w:rsidTr="005B505D">
        <w:tc>
          <w:tcPr>
            <w:tcW w:w="1242" w:type="dxa"/>
          </w:tcPr>
          <w:p w:rsidR="00026771" w:rsidRPr="005A67F8" w:rsidRDefault="00026771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057" w:type="dxa"/>
          </w:tcPr>
          <w:p w:rsidR="00026771" w:rsidRPr="005A67F8" w:rsidRDefault="00026771" w:rsidP="009C0675">
            <w:pPr>
              <w:pStyle w:val="ConsPlusTitle"/>
              <w:rPr>
                <w:b w:val="0"/>
              </w:rPr>
            </w:pPr>
            <w:r w:rsidRPr="00B525A0">
              <w:rPr>
                <w:b w:val="0"/>
              </w:rPr>
              <w:t>Административные регламенты, стандарты качества муниципальных услуг</w:t>
            </w:r>
          </w:p>
        </w:tc>
        <w:tc>
          <w:tcPr>
            <w:tcW w:w="1897" w:type="dxa"/>
          </w:tcPr>
          <w:p w:rsidR="00026771" w:rsidRPr="00832B91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B91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</w:tc>
        <w:tc>
          <w:tcPr>
            <w:tcW w:w="2126" w:type="dxa"/>
          </w:tcPr>
          <w:p w:rsidR="00026771" w:rsidRPr="00165E1D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  <w:r w:rsidRPr="00165E1D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</w:p>
          <w:p w:rsidR="00026771" w:rsidRPr="00165E1D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D">
              <w:rPr>
                <w:rFonts w:ascii="Times New Roman" w:hAnsi="Times New Roman" w:cs="Times New Roman"/>
                <w:sz w:val="26"/>
                <w:szCs w:val="26"/>
              </w:rPr>
              <w:t>№ 4-1-5/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Pr="00165E1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2E2D44" w:rsidRPr="005A67F8" w:rsidTr="005B505D">
        <w:tc>
          <w:tcPr>
            <w:tcW w:w="1242" w:type="dxa"/>
          </w:tcPr>
          <w:p w:rsidR="002E2D44" w:rsidRPr="002E2D44" w:rsidRDefault="002E2D44" w:rsidP="009C0675">
            <w:pPr>
              <w:pStyle w:val="ConsPlusTitle"/>
              <w:jc w:val="center"/>
              <w:rPr>
                <w:b w:val="0"/>
              </w:rPr>
            </w:pPr>
            <w:r w:rsidRPr="002E2D44">
              <w:rPr>
                <w:b w:val="0"/>
              </w:rPr>
              <w:t>13</w:t>
            </w:r>
          </w:p>
        </w:tc>
        <w:tc>
          <w:tcPr>
            <w:tcW w:w="4057" w:type="dxa"/>
          </w:tcPr>
          <w:p w:rsidR="002E2D44" w:rsidRPr="002E2D44" w:rsidRDefault="002E2D44" w:rsidP="002E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D44">
              <w:rPr>
                <w:rFonts w:ascii="Times New Roman" w:hAnsi="Times New Roman" w:cs="Times New Roman"/>
                <w:sz w:val="26"/>
                <w:szCs w:val="26"/>
              </w:rPr>
              <w:t>Установленные формы обращений, заявлений и иных документов, принимаемых Администрацией города Вологды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897" w:type="dxa"/>
          </w:tcPr>
          <w:p w:rsidR="002E2D44" w:rsidRPr="0018443A" w:rsidRDefault="00742959" w:rsidP="0064592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74295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126" w:type="dxa"/>
          </w:tcPr>
          <w:p w:rsidR="002E2D44" w:rsidRPr="002E2D44" w:rsidRDefault="00742959" w:rsidP="000E43AF">
            <w:pPr>
              <w:pStyle w:val="ConsPlusTitle"/>
              <w:jc w:val="center"/>
              <w:rPr>
                <w:b w:val="0"/>
                <w:highlight w:val="yellow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026771" w:rsidRPr="005A67F8" w:rsidTr="005B505D">
        <w:tc>
          <w:tcPr>
            <w:tcW w:w="1242" w:type="dxa"/>
          </w:tcPr>
          <w:p w:rsidR="00026771" w:rsidRPr="002E2D44" w:rsidRDefault="00026771" w:rsidP="009C0675">
            <w:pPr>
              <w:pStyle w:val="ConsPlusTitle"/>
              <w:jc w:val="center"/>
              <w:rPr>
                <w:b w:val="0"/>
              </w:rPr>
            </w:pPr>
            <w:r w:rsidRPr="002E2D44">
              <w:rPr>
                <w:b w:val="0"/>
              </w:rPr>
              <w:t>15</w:t>
            </w:r>
          </w:p>
        </w:tc>
        <w:tc>
          <w:tcPr>
            <w:tcW w:w="4057" w:type="dxa"/>
          </w:tcPr>
          <w:p w:rsidR="00026771" w:rsidRPr="002E2D44" w:rsidRDefault="00026771" w:rsidP="002E2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участии Администрации города Вологды в целевых и иных программах</w:t>
            </w:r>
          </w:p>
        </w:tc>
        <w:tc>
          <w:tcPr>
            <w:tcW w:w="1897" w:type="dxa"/>
          </w:tcPr>
          <w:p w:rsidR="00026771" w:rsidRPr="002D569F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2126" w:type="dxa"/>
          </w:tcPr>
          <w:p w:rsidR="00026771" w:rsidRPr="002D569F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от 09.06.2023</w:t>
            </w:r>
          </w:p>
          <w:p w:rsidR="00026771" w:rsidRPr="002D569F" w:rsidRDefault="00026771" w:rsidP="00321F2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69F">
              <w:rPr>
                <w:rFonts w:ascii="Times New Roman" w:hAnsi="Times New Roman" w:cs="Times New Roman"/>
                <w:sz w:val="26"/>
                <w:szCs w:val="26"/>
              </w:rPr>
              <w:t>№ 4-1-5/936В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4057" w:type="dxa"/>
          </w:tcPr>
          <w:p w:rsidR="005F22AB" w:rsidRPr="005A67F8" w:rsidRDefault="005F22AB" w:rsidP="002E2D44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Сведения о мероприятиях, проводимых Администрацией города Вологды, об официальных визитах и рабочих поездках руководителей и официальных делегаций Администрации города Вологды</w:t>
            </w:r>
          </w:p>
        </w:tc>
        <w:tc>
          <w:tcPr>
            <w:tcW w:w="1897" w:type="dxa"/>
          </w:tcPr>
          <w:p w:rsidR="005F22AB" w:rsidRPr="007A7300" w:rsidRDefault="005F22AB" w:rsidP="001854E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Default="005F22AB" w:rsidP="001854EE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4057" w:type="dxa"/>
          </w:tcPr>
          <w:p w:rsidR="005F22AB" w:rsidRPr="005A67F8" w:rsidRDefault="005F22AB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 xml:space="preserve">Информация о результатах </w:t>
            </w:r>
            <w:r w:rsidRPr="005A67F8">
              <w:rPr>
                <w:b w:val="0"/>
              </w:rPr>
              <w:lastRenderedPageBreak/>
              <w:t>проверок, проведенных Администрацией города Вологды, подведомственными ей организациями в пределах их полномочий, а также о результатах проверок, проведенных в Администрации города Вологды, подведомственных организациях</w:t>
            </w:r>
          </w:p>
        </w:tc>
        <w:tc>
          <w:tcPr>
            <w:tcW w:w="1897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–</w:t>
            </w:r>
          </w:p>
        </w:tc>
        <w:tc>
          <w:tcPr>
            <w:tcW w:w="2126" w:type="dxa"/>
          </w:tcPr>
          <w:p w:rsidR="005F22AB" w:rsidRPr="005A67F8" w:rsidRDefault="005F22AB" w:rsidP="00336F88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 xml:space="preserve">необходимость </w:t>
            </w:r>
            <w:r w:rsidRPr="00A71637">
              <w:rPr>
                <w:b w:val="0"/>
              </w:rPr>
              <w:lastRenderedPageBreak/>
              <w:t>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57" w:type="dxa"/>
          </w:tcPr>
          <w:p w:rsidR="005F22AB" w:rsidRPr="005A67F8" w:rsidRDefault="005F22AB" w:rsidP="009C0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Администрацией города Вологды, подведомственными организациями выделяемых бюджетных средств</w:t>
            </w:r>
          </w:p>
        </w:tc>
        <w:tc>
          <w:tcPr>
            <w:tcW w:w="1897" w:type="dxa"/>
          </w:tcPr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hAnsi="Times New Roman" w:cs="Times New Roman"/>
                <w:sz w:val="26"/>
                <w:szCs w:val="26"/>
              </w:rPr>
              <w:t>05.04.2023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hAnsi="Times New Roman" w:cs="Times New Roman"/>
                <w:sz w:val="26"/>
                <w:szCs w:val="26"/>
              </w:rPr>
              <w:t>10.05.2023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2AB" w:rsidRPr="0076292B" w:rsidRDefault="005F22AB" w:rsidP="0074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hAnsi="Times New Roman" w:cs="Times New Roman"/>
                <w:sz w:val="26"/>
                <w:szCs w:val="26"/>
              </w:rPr>
              <w:t>05.06.2023</w:t>
            </w:r>
          </w:p>
        </w:tc>
        <w:tc>
          <w:tcPr>
            <w:tcW w:w="2126" w:type="dxa"/>
          </w:tcPr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от 05.04.2023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№ 4-2-17/583В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от 10.05.2023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№ 4-2-17/770В</w:t>
            </w:r>
          </w:p>
          <w:p w:rsidR="005F22AB" w:rsidRPr="00742959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от 05.06.2023</w:t>
            </w:r>
          </w:p>
          <w:p w:rsidR="005F22AB" w:rsidRPr="00915D5D" w:rsidRDefault="005F22AB" w:rsidP="0074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eastAsia="Times New Roman" w:hAnsi="Times New Roman" w:cs="Times New Roman"/>
                <w:sz w:val="26"/>
                <w:szCs w:val="26"/>
              </w:rPr>
              <w:t>№ 4-2-17/904В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057" w:type="dxa"/>
          </w:tcPr>
          <w:p w:rsidR="005F22AB" w:rsidRPr="005A67F8" w:rsidRDefault="005F22AB" w:rsidP="009C0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 представленных органами местного самоуправления организациям и индивидуальным предпринимателям льготах, отсрочках, рассрочках, о списании задолженности по платежам в бюджет города Вологды</w:t>
            </w:r>
          </w:p>
        </w:tc>
        <w:tc>
          <w:tcPr>
            <w:tcW w:w="1897" w:type="dxa"/>
          </w:tcPr>
          <w:p w:rsidR="005F22AB" w:rsidRPr="005A67F8" w:rsidRDefault="005F22AB" w:rsidP="003C7AFD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Pr="005A67F8" w:rsidRDefault="005F22AB" w:rsidP="00D02AB0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5F22AB" w:rsidRPr="005A67F8" w:rsidTr="005B505D">
        <w:trPr>
          <w:trHeight w:val="1202"/>
        </w:trPr>
        <w:tc>
          <w:tcPr>
            <w:tcW w:w="1242" w:type="dxa"/>
          </w:tcPr>
          <w:p w:rsidR="005F22AB" w:rsidRPr="005A67F8" w:rsidRDefault="005F22AB" w:rsidP="009C06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57" w:type="dxa"/>
          </w:tcPr>
          <w:p w:rsidR="005F22AB" w:rsidRPr="005A67F8" w:rsidRDefault="005F22AB" w:rsidP="009C06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7F8">
              <w:rPr>
                <w:rFonts w:ascii="Times New Roman" w:hAnsi="Times New Roman" w:cs="Times New Roman"/>
                <w:sz w:val="26"/>
                <w:szCs w:val="26"/>
              </w:rPr>
              <w:t>Сведения о составе, задачах и деятельности координационных и консультативных органов Администрации города Вологды</w:t>
            </w:r>
          </w:p>
        </w:tc>
        <w:tc>
          <w:tcPr>
            <w:tcW w:w="1897" w:type="dxa"/>
          </w:tcPr>
          <w:p w:rsidR="005F22AB" w:rsidRPr="00742959" w:rsidRDefault="005F22AB" w:rsidP="0070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6" w:type="dxa"/>
          </w:tcPr>
          <w:p w:rsidR="005F22AB" w:rsidRPr="00742959" w:rsidRDefault="005F22AB" w:rsidP="00FB47F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959">
              <w:rPr>
                <w:rFonts w:ascii="Times New Roman" w:hAnsi="Times New Roman" w:cs="Times New Roman"/>
                <w:sz w:val="26"/>
                <w:szCs w:val="26"/>
              </w:rPr>
              <w:t>необходимость 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4057" w:type="dxa"/>
          </w:tcPr>
          <w:p w:rsidR="005F22AB" w:rsidRPr="005A67F8" w:rsidRDefault="005F22AB" w:rsidP="008928E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 xml:space="preserve">Сведения о мероприятиях, </w:t>
            </w:r>
            <w:r>
              <w:rPr>
                <w:b w:val="0"/>
              </w:rPr>
              <w:t>проведенных</w:t>
            </w:r>
            <w:r w:rsidRPr="005A67F8">
              <w:rPr>
                <w:b w:val="0"/>
              </w:rPr>
              <w:t xml:space="preserve"> Администрацией города Вологды (заседания, совещания, встречи, пресс-конференции, семинары, брифинги)</w:t>
            </w:r>
          </w:p>
        </w:tc>
        <w:tc>
          <w:tcPr>
            <w:tcW w:w="1897" w:type="dxa"/>
          </w:tcPr>
          <w:p w:rsidR="005F22AB" w:rsidRPr="005A67F8" w:rsidRDefault="005F22AB" w:rsidP="0018443A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Pr="005A67F8" w:rsidRDefault="005F22AB" w:rsidP="00336F8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необходимость 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Default="005F22AB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28</w:t>
            </w:r>
          </w:p>
        </w:tc>
        <w:tc>
          <w:tcPr>
            <w:tcW w:w="4057" w:type="dxa"/>
          </w:tcPr>
          <w:p w:rsidR="005F22AB" w:rsidRPr="007C31DE" w:rsidRDefault="005F22AB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проведенных в Администрации города Вологды официальных визитах и встречах зарубежных делегаций, делегаций российских городов</w:t>
            </w:r>
          </w:p>
        </w:tc>
        <w:tc>
          <w:tcPr>
            <w:tcW w:w="1897" w:type="dxa"/>
          </w:tcPr>
          <w:p w:rsidR="005F22AB" w:rsidRPr="007A7300" w:rsidRDefault="005F22AB" w:rsidP="001854E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Default="005F22AB" w:rsidP="001854EE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4057" w:type="dxa"/>
          </w:tcPr>
          <w:p w:rsidR="005F22AB" w:rsidRPr="005A67F8" w:rsidRDefault="005F22AB" w:rsidP="009C0675">
            <w:pPr>
              <w:pStyle w:val="ConsPlusTitle"/>
              <w:rPr>
                <w:b w:val="0"/>
              </w:rPr>
            </w:pPr>
            <w:r w:rsidRPr="005A67F8">
              <w:rPr>
                <w:b w:val="0"/>
              </w:rPr>
              <w:t>Отчет об исполнении бюджета города Вологды за отчетный период</w:t>
            </w:r>
          </w:p>
        </w:tc>
        <w:tc>
          <w:tcPr>
            <w:tcW w:w="1897" w:type="dxa"/>
          </w:tcPr>
          <w:p w:rsidR="005F22AB" w:rsidRDefault="005F22AB" w:rsidP="00C50950">
            <w:pPr>
              <w:pStyle w:val="ConsPlusTitle"/>
              <w:jc w:val="center"/>
              <w:rPr>
                <w:b w:val="0"/>
              </w:rPr>
            </w:pPr>
            <w:r w:rsidRPr="00742959">
              <w:rPr>
                <w:b w:val="0"/>
              </w:rPr>
              <w:t>31.05.2023</w:t>
            </w:r>
          </w:p>
        </w:tc>
        <w:tc>
          <w:tcPr>
            <w:tcW w:w="2126" w:type="dxa"/>
          </w:tcPr>
          <w:p w:rsidR="005F22AB" w:rsidRPr="00742959" w:rsidRDefault="005F22AB" w:rsidP="007429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</w:t>
            </w:r>
            <w:r w:rsidRPr="00742959">
              <w:rPr>
                <w:b w:val="0"/>
              </w:rPr>
              <w:t>т 31.05.2023</w:t>
            </w:r>
          </w:p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 w:rsidRPr="00742959">
              <w:rPr>
                <w:b w:val="0"/>
              </w:rPr>
              <w:t>№ 4-2-17/882В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 w:rsidRPr="0018443A">
              <w:rPr>
                <w:b w:val="0"/>
              </w:rPr>
              <w:t>33</w:t>
            </w:r>
          </w:p>
        </w:tc>
        <w:tc>
          <w:tcPr>
            <w:tcW w:w="4057" w:type="dxa"/>
          </w:tcPr>
          <w:p w:rsidR="005F22AB" w:rsidRPr="002272DD" w:rsidRDefault="005F22AB" w:rsidP="00227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Администрацией города Вологды или подведомственными организациями опросах и иных мероприятиях, связанных с выявлением мнения граждан (физических лиц); материалы по вопросам, которые выносятся Администрацией города Вологды на публичные слушания и (или) общественные обсуждения;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форме, в том числе с использованием федеральной государственной информационной системы</w:t>
            </w:r>
          </w:p>
          <w:p w:rsidR="005F22AB" w:rsidRPr="007C31DE" w:rsidRDefault="005F22AB" w:rsidP="00227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муниципальных услуг (функций)»</w:t>
            </w:r>
            <w:r w:rsidRPr="002272DD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и в соответствии с требованиями, утвержденными Правительством Российской Федерации</w:t>
            </w:r>
          </w:p>
        </w:tc>
        <w:tc>
          <w:tcPr>
            <w:tcW w:w="1897" w:type="dxa"/>
          </w:tcPr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27.04.2023</w:t>
            </w:r>
          </w:p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</w:p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28.04.2023</w:t>
            </w:r>
          </w:p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</w:p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18.05.2023</w:t>
            </w:r>
          </w:p>
          <w:p w:rsidR="005F22AB" w:rsidRDefault="005F22AB" w:rsidP="00EC3134">
            <w:pPr>
              <w:pStyle w:val="ConsPlusTitle"/>
              <w:jc w:val="center"/>
              <w:rPr>
                <w:b w:val="0"/>
              </w:rPr>
            </w:pPr>
          </w:p>
          <w:p w:rsidR="005F22AB" w:rsidRPr="005A67F8" w:rsidRDefault="005F22AB" w:rsidP="00EC3134">
            <w:pPr>
              <w:pStyle w:val="ConsPlusTitle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 w:rsidRPr="00CC1A76">
              <w:rPr>
                <w:b w:val="0"/>
              </w:rPr>
              <w:t>от 20.04.2023</w:t>
            </w:r>
          </w:p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 w:rsidRPr="00CC1A76">
              <w:rPr>
                <w:b w:val="0"/>
              </w:rPr>
              <w:t>№ 4-3-7/692В,</w:t>
            </w:r>
          </w:p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от 26.04.2023</w:t>
            </w:r>
          </w:p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Pr="00AC4A19">
              <w:rPr>
                <w:b w:val="0"/>
              </w:rPr>
              <w:t>4-3-7/715В</w:t>
            </w:r>
            <w:r>
              <w:rPr>
                <w:b w:val="0"/>
              </w:rPr>
              <w:t>,</w:t>
            </w:r>
          </w:p>
          <w:p w:rsidR="005F22AB" w:rsidRDefault="005F22AB" w:rsidP="007429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от 17.05.2023</w:t>
            </w:r>
          </w:p>
          <w:p w:rsidR="005F22AB" w:rsidRPr="005A67F8" w:rsidRDefault="005F22AB" w:rsidP="00742959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Pr="00AC4A19">
              <w:rPr>
                <w:b w:val="0"/>
              </w:rPr>
              <w:t>4-3-7/807В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Pr="005A67F8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4057" w:type="dxa"/>
          </w:tcPr>
          <w:p w:rsidR="005F22AB" w:rsidRPr="005B7539" w:rsidRDefault="005F22AB" w:rsidP="005B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7" w:type="dxa"/>
          </w:tcPr>
          <w:p w:rsidR="005F22AB" w:rsidRPr="007A7300" w:rsidRDefault="005F22AB" w:rsidP="001854EE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Default="005F22AB" w:rsidP="001854EE">
            <w:pPr>
              <w:pStyle w:val="ConsPlusTitle"/>
              <w:jc w:val="center"/>
              <w:rPr>
                <w:b w:val="0"/>
              </w:rPr>
            </w:pPr>
            <w:r w:rsidRPr="00A71637">
              <w:rPr>
                <w:b w:val="0"/>
              </w:rPr>
              <w:t>необходимость не возникала</w:t>
            </w:r>
          </w:p>
        </w:tc>
      </w:tr>
      <w:tr w:rsidR="005F22AB" w:rsidRPr="005A67F8" w:rsidTr="005B505D">
        <w:tc>
          <w:tcPr>
            <w:tcW w:w="1242" w:type="dxa"/>
          </w:tcPr>
          <w:p w:rsidR="005F22AB" w:rsidRDefault="005F22AB" w:rsidP="009C0675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4057" w:type="dxa"/>
          </w:tcPr>
          <w:p w:rsidR="005F22AB" w:rsidRDefault="005F22AB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внесении и рассмотрении инициативного проекта, о ходе его реализации;</w:t>
            </w:r>
          </w:p>
          <w:p w:rsidR="005F22AB" w:rsidRDefault="005F22AB" w:rsidP="007C3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об итогах реализации инициативного проекта</w:t>
            </w:r>
          </w:p>
        </w:tc>
        <w:tc>
          <w:tcPr>
            <w:tcW w:w="1897" w:type="dxa"/>
          </w:tcPr>
          <w:p w:rsidR="005F22AB" w:rsidRDefault="005F22AB" w:rsidP="00C07EF0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–</w:t>
            </w:r>
          </w:p>
        </w:tc>
        <w:tc>
          <w:tcPr>
            <w:tcW w:w="2126" w:type="dxa"/>
          </w:tcPr>
          <w:p w:rsidR="005F22AB" w:rsidRDefault="005F22AB" w:rsidP="00336F88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необходимость не возникала</w:t>
            </w:r>
          </w:p>
        </w:tc>
      </w:tr>
    </w:tbl>
    <w:p w:rsidR="0088170F" w:rsidRPr="005A67F8" w:rsidRDefault="0088170F" w:rsidP="008817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88170F" w:rsidRPr="005A67F8" w:rsidSect="00EE5F62">
      <w:headerReference w:type="default" r:id="rId8"/>
      <w:pgSz w:w="11906" w:h="16838"/>
      <w:pgMar w:top="8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E2" w:rsidRDefault="009F32E2" w:rsidP="00602B83">
      <w:pPr>
        <w:spacing w:after="0" w:line="240" w:lineRule="auto"/>
      </w:pPr>
      <w:r>
        <w:separator/>
      </w:r>
    </w:p>
  </w:endnote>
  <w:endnote w:type="continuationSeparator" w:id="0">
    <w:p w:rsidR="009F32E2" w:rsidRDefault="009F32E2" w:rsidP="006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E2" w:rsidRDefault="009F32E2" w:rsidP="00602B83">
      <w:pPr>
        <w:spacing w:after="0" w:line="240" w:lineRule="auto"/>
      </w:pPr>
      <w:r>
        <w:separator/>
      </w:r>
    </w:p>
  </w:footnote>
  <w:footnote w:type="continuationSeparator" w:id="0">
    <w:p w:rsidR="009F32E2" w:rsidRDefault="009F32E2" w:rsidP="0060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2959" w:rsidRPr="00802B8E" w:rsidRDefault="007429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B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2B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B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3C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2B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959" w:rsidRPr="006903D6" w:rsidRDefault="00742959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83"/>
    <w:rsid w:val="000002F0"/>
    <w:rsid w:val="0001123C"/>
    <w:rsid w:val="00015BC7"/>
    <w:rsid w:val="00016DCD"/>
    <w:rsid w:val="0002096A"/>
    <w:rsid w:val="00023956"/>
    <w:rsid w:val="00026771"/>
    <w:rsid w:val="000327B0"/>
    <w:rsid w:val="0003475B"/>
    <w:rsid w:val="000426D6"/>
    <w:rsid w:val="00051D5C"/>
    <w:rsid w:val="0005579A"/>
    <w:rsid w:val="000604AE"/>
    <w:rsid w:val="000D05B3"/>
    <w:rsid w:val="000D1CA8"/>
    <w:rsid w:val="000D4F5A"/>
    <w:rsid w:val="000E2B57"/>
    <w:rsid w:val="000E43AF"/>
    <w:rsid w:val="000F1BB9"/>
    <w:rsid w:val="000F3C7F"/>
    <w:rsid w:val="00106A09"/>
    <w:rsid w:val="001153CA"/>
    <w:rsid w:val="0012489F"/>
    <w:rsid w:val="00125136"/>
    <w:rsid w:val="001362D3"/>
    <w:rsid w:val="00157E84"/>
    <w:rsid w:val="001677A9"/>
    <w:rsid w:val="0018288E"/>
    <w:rsid w:val="0018443A"/>
    <w:rsid w:val="00186F78"/>
    <w:rsid w:val="0019468B"/>
    <w:rsid w:val="001A0BDE"/>
    <w:rsid w:val="001A0E8B"/>
    <w:rsid w:val="001A3C71"/>
    <w:rsid w:val="001B295C"/>
    <w:rsid w:val="001D3B7E"/>
    <w:rsid w:val="001D6805"/>
    <w:rsid w:val="001D6866"/>
    <w:rsid w:val="001D6CA3"/>
    <w:rsid w:val="001E5D37"/>
    <w:rsid w:val="001F02A2"/>
    <w:rsid w:val="00210300"/>
    <w:rsid w:val="002159A9"/>
    <w:rsid w:val="002165A8"/>
    <w:rsid w:val="00223C9C"/>
    <w:rsid w:val="002245A2"/>
    <w:rsid w:val="0022724F"/>
    <w:rsid w:val="002272DD"/>
    <w:rsid w:val="00227A2C"/>
    <w:rsid w:val="002353FF"/>
    <w:rsid w:val="0024748C"/>
    <w:rsid w:val="00247B3E"/>
    <w:rsid w:val="00257298"/>
    <w:rsid w:val="0026720D"/>
    <w:rsid w:val="00275300"/>
    <w:rsid w:val="00290A2F"/>
    <w:rsid w:val="00296BFE"/>
    <w:rsid w:val="002B0276"/>
    <w:rsid w:val="002C387B"/>
    <w:rsid w:val="002D3550"/>
    <w:rsid w:val="002E1D81"/>
    <w:rsid w:val="002E2D44"/>
    <w:rsid w:val="003023C7"/>
    <w:rsid w:val="003072BF"/>
    <w:rsid w:val="00313516"/>
    <w:rsid w:val="00327CF8"/>
    <w:rsid w:val="00336F88"/>
    <w:rsid w:val="00352727"/>
    <w:rsid w:val="00355021"/>
    <w:rsid w:val="003635D1"/>
    <w:rsid w:val="00370883"/>
    <w:rsid w:val="00383A8F"/>
    <w:rsid w:val="00397CE7"/>
    <w:rsid w:val="003A4281"/>
    <w:rsid w:val="003B05C9"/>
    <w:rsid w:val="003B6A4D"/>
    <w:rsid w:val="003C42BD"/>
    <w:rsid w:val="003C4ACB"/>
    <w:rsid w:val="003C72AC"/>
    <w:rsid w:val="003C7AFD"/>
    <w:rsid w:val="003E47AE"/>
    <w:rsid w:val="003F3BB6"/>
    <w:rsid w:val="003F3C78"/>
    <w:rsid w:val="003F622B"/>
    <w:rsid w:val="00432EB9"/>
    <w:rsid w:val="00437378"/>
    <w:rsid w:val="004540B5"/>
    <w:rsid w:val="004617CC"/>
    <w:rsid w:val="00470151"/>
    <w:rsid w:val="0049734E"/>
    <w:rsid w:val="004C0BF5"/>
    <w:rsid w:val="004C24AB"/>
    <w:rsid w:val="004C6F2C"/>
    <w:rsid w:val="004D2E86"/>
    <w:rsid w:val="004E624B"/>
    <w:rsid w:val="004F3E1F"/>
    <w:rsid w:val="0050453D"/>
    <w:rsid w:val="00504998"/>
    <w:rsid w:val="00526570"/>
    <w:rsid w:val="00527589"/>
    <w:rsid w:val="00537861"/>
    <w:rsid w:val="00560F5A"/>
    <w:rsid w:val="0057122A"/>
    <w:rsid w:val="005A4576"/>
    <w:rsid w:val="005A519E"/>
    <w:rsid w:val="005A5437"/>
    <w:rsid w:val="005A66CF"/>
    <w:rsid w:val="005A67F8"/>
    <w:rsid w:val="005B070C"/>
    <w:rsid w:val="005B505D"/>
    <w:rsid w:val="005B7539"/>
    <w:rsid w:val="005C22A6"/>
    <w:rsid w:val="005C6083"/>
    <w:rsid w:val="005E6192"/>
    <w:rsid w:val="005E70E3"/>
    <w:rsid w:val="005F22AB"/>
    <w:rsid w:val="005F29E9"/>
    <w:rsid w:val="005F64C1"/>
    <w:rsid w:val="005F6FB6"/>
    <w:rsid w:val="005F7043"/>
    <w:rsid w:val="00602B83"/>
    <w:rsid w:val="00611B62"/>
    <w:rsid w:val="00615451"/>
    <w:rsid w:val="006224DB"/>
    <w:rsid w:val="00634537"/>
    <w:rsid w:val="006413BE"/>
    <w:rsid w:val="00645923"/>
    <w:rsid w:val="00663EE0"/>
    <w:rsid w:val="006641C2"/>
    <w:rsid w:val="00677C86"/>
    <w:rsid w:val="0068557D"/>
    <w:rsid w:val="006903D6"/>
    <w:rsid w:val="0069097E"/>
    <w:rsid w:val="00691D23"/>
    <w:rsid w:val="006B055A"/>
    <w:rsid w:val="006B141F"/>
    <w:rsid w:val="006B49C8"/>
    <w:rsid w:val="006B7F5D"/>
    <w:rsid w:val="006C1411"/>
    <w:rsid w:val="006D4B55"/>
    <w:rsid w:val="006D4EAB"/>
    <w:rsid w:val="007035EC"/>
    <w:rsid w:val="007044EE"/>
    <w:rsid w:val="00712010"/>
    <w:rsid w:val="00716617"/>
    <w:rsid w:val="00723F24"/>
    <w:rsid w:val="00725CC0"/>
    <w:rsid w:val="00741493"/>
    <w:rsid w:val="00742959"/>
    <w:rsid w:val="00746207"/>
    <w:rsid w:val="0075696F"/>
    <w:rsid w:val="0076292B"/>
    <w:rsid w:val="007754D1"/>
    <w:rsid w:val="007775B1"/>
    <w:rsid w:val="007775B4"/>
    <w:rsid w:val="007A2655"/>
    <w:rsid w:val="007A7300"/>
    <w:rsid w:val="007B4ECD"/>
    <w:rsid w:val="007B59C3"/>
    <w:rsid w:val="007C20B0"/>
    <w:rsid w:val="007C31DE"/>
    <w:rsid w:val="007D0FBB"/>
    <w:rsid w:val="007E1D20"/>
    <w:rsid w:val="007E5FE9"/>
    <w:rsid w:val="007E7DC9"/>
    <w:rsid w:val="007F49C8"/>
    <w:rsid w:val="00802B8E"/>
    <w:rsid w:val="008031D4"/>
    <w:rsid w:val="00804A6A"/>
    <w:rsid w:val="00812710"/>
    <w:rsid w:val="008168B0"/>
    <w:rsid w:val="008217BE"/>
    <w:rsid w:val="00823D43"/>
    <w:rsid w:val="0083394D"/>
    <w:rsid w:val="00841F52"/>
    <w:rsid w:val="00852303"/>
    <w:rsid w:val="00855353"/>
    <w:rsid w:val="008675B4"/>
    <w:rsid w:val="00880643"/>
    <w:rsid w:val="0088170F"/>
    <w:rsid w:val="00881A79"/>
    <w:rsid w:val="008928E5"/>
    <w:rsid w:val="008A5608"/>
    <w:rsid w:val="008A7AD7"/>
    <w:rsid w:val="008B0A41"/>
    <w:rsid w:val="008C283E"/>
    <w:rsid w:val="008D6A3F"/>
    <w:rsid w:val="008E1C5F"/>
    <w:rsid w:val="008E2CD0"/>
    <w:rsid w:val="008E6538"/>
    <w:rsid w:val="009041E1"/>
    <w:rsid w:val="009048BD"/>
    <w:rsid w:val="00906009"/>
    <w:rsid w:val="009077A9"/>
    <w:rsid w:val="00915D5D"/>
    <w:rsid w:val="009258CC"/>
    <w:rsid w:val="00937DF0"/>
    <w:rsid w:val="00950F82"/>
    <w:rsid w:val="00953581"/>
    <w:rsid w:val="0096298E"/>
    <w:rsid w:val="00962E89"/>
    <w:rsid w:val="0097188F"/>
    <w:rsid w:val="00971FDD"/>
    <w:rsid w:val="0098313E"/>
    <w:rsid w:val="009A0DCE"/>
    <w:rsid w:val="009A12F5"/>
    <w:rsid w:val="009B38D7"/>
    <w:rsid w:val="009C0675"/>
    <w:rsid w:val="009D2D7E"/>
    <w:rsid w:val="009E6205"/>
    <w:rsid w:val="009E6C77"/>
    <w:rsid w:val="009E7C75"/>
    <w:rsid w:val="009F32E2"/>
    <w:rsid w:val="00A01169"/>
    <w:rsid w:val="00A25DD9"/>
    <w:rsid w:val="00A26945"/>
    <w:rsid w:val="00A275E6"/>
    <w:rsid w:val="00A30D85"/>
    <w:rsid w:val="00A507BA"/>
    <w:rsid w:val="00A53BF1"/>
    <w:rsid w:val="00A6224A"/>
    <w:rsid w:val="00A636A4"/>
    <w:rsid w:val="00A64144"/>
    <w:rsid w:val="00A64338"/>
    <w:rsid w:val="00A64503"/>
    <w:rsid w:val="00A6534C"/>
    <w:rsid w:val="00A67D60"/>
    <w:rsid w:val="00A81164"/>
    <w:rsid w:val="00A92FEF"/>
    <w:rsid w:val="00A93900"/>
    <w:rsid w:val="00A9544B"/>
    <w:rsid w:val="00AA07F9"/>
    <w:rsid w:val="00AA2359"/>
    <w:rsid w:val="00AA3855"/>
    <w:rsid w:val="00AA7D17"/>
    <w:rsid w:val="00AC11ED"/>
    <w:rsid w:val="00AC4A19"/>
    <w:rsid w:val="00AC7EAA"/>
    <w:rsid w:val="00AE2F43"/>
    <w:rsid w:val="00AE7677"/>
    <w:rsid w:val="00AF3E79"/>
    <w:rsid w:val="00B01DB5"/>
    <w:rsid w:val="00B04A16"/>
    <w:rsid w:val="00B12FD7"/>
    <w:rsid w:val="00B2382F"/>
    <w:rsid w:val="00B24622"/>
    <w:rsid w:val="00B33AF8"/>
    <w:rsid w:val="00B525A0"/>
    <w:rsid w:val="00B5760F"/>
    <w:rsid w:val="00B758BC"/>
    <w:rsid w:val="00B76D8F"/>
    <w:rsid w:val="00B80DD3"/>
    <w:rsid w:val="00B919C7"/>
    <w:rsid w:val="00BA1B53"/>
    <w:rsid w:val="00BA2830"/>
    <w:rsid w:val="00BA5DD6"/>
    <w:rsid w:val="00BA786F"/>
    <w:rsid w:val="00BB287B"/>
    <w:rsid w:val="00BB2AD6"/>
    <w:rsid w:val="00BB4CC8"/>
    <w:rsid w:val="00BB77EA"/>
    <w:rsid w:val="00BC24A3"/>
    <w:rsid w:val="00BD0C81"/>
    <w:rsid w:val="00BD28A2"/>
    <w:rsid w:val="00BD6601"/>
    <w:rsid w:val="00BF0746"/>
    <w:rsid w:val="00BF146A"/>
    <w:rsid w:val="00C05B09"/>
    <w:rsid w:val="00C07EF0"/>
    <w:rsid w:val="00C271D3"/>
    <w:rsid w:val="00C358E1"/>
    <w:rsid w:val="00C4080F"/>
    <w:rsid w:val="00C50950"/>
    <w:rsid w:val="00C5195F"/>
    <w:rsid w:val="00C56164"/>
    <w:rsid w:val="00C61D71"/>
    <w:rsid w:val="00C62456"/>
    <w:rsid w:val="00C6700B"/>
    <w:rsid w:val="00C67712"/>
    <w:rsid w:val="00C7421E"/>
    <w:rsid w:val="00C750C3"/>
    <w:rsid w:val="00C80A15"/>
    <w:rsid w:val="00C80F3B"/>
    <w:rsid w:val="00C9013C"/>
    <w:rsid w:val="00CA2C42"/>
    <w:rsid w:val="00CC1A76"/>
    <w:rsid w:val="00CC71C7"/>
    <w:rsid w:val="00CD276D"/>
    <w:rsid w:val="00CF4E37"/>
    <w:rsid w:val="00CF7AE0"/>
    <w:rsid w:val="00D02AB0"/>
    <w:rsid w:val="00D053CE"/>
    <w:rsid w:val="00D06AF9"/>
    <w:rsid w:val="00D1182B"/>
    <w:rsid w:val="00D121ED"/>
    <w:rsid w:val="00D1686B"/>
    <w:rsid w:val="00D25A3C"/>
    <w:rsid w:val="00D25C8A"/>
    <w:rsid w:val="00D30459"/>
    <w:rsid w:val="00D304CD"/>
    <w:rsid w:val="00D3658C"/>
    <w:rsid w:val="00D63221"/>
    <w:rsid w:val="00D77BC9"/>
    <w:rsid w:val="00D86CF7"/>
    <w:rsid w:val="00D9673A"/>
    <w:rsid w:val="00DA3FD8"/>
    <w:rsid w:val="00DB22A0"/>
    <w:rsid w:val="00DB6360"/>
    <w:rsid w:val="00DB7259"/>
    <w:rsid w:val="00DC3536"/>
    <w:rsid w:val="00DD224A"/>
    <w:rsid w:val="00DE74CF"/>
    <w:rsid w:val="00DF34CC"/>
    <w:rsid w:val="00E0574C"/>
    <w:rsid w:val="00E06BCA"/>
    <w:rsid w:val="00E32725"/>
    <w:rsid w:val="00E342CA"/>
    <w:rsid w:val="00E40CAC"/>
    <w:rsid w:val="00E6563D"/>
    <w:rsid w:val="00E67616"/>
    <w:rsid w:val="00E759D7"/>
    <w:rsid w:val="00E87034"/>
    <w:rsid w:val="00E91DB4"/>
    <w:rsid w:val="00E93A66"/>
    <w:rsid w:val="00EA020F"/>
    <w:rsid w:val="00EB2282"/>
    <w:rsid w:val="00EC3134"/>
    <w:rsid w:val="00EC5BF5"/>
    <w:rsid w:val="00EC65C2"/>
    <w:rsid w:val="00ED3453"/>
    <w:rsid w:val="00EE10A7"/>
    <w:rsid w:val="00EE5F62"/>
    <w:rsid w:val="00EE6D4E"/>
    <w:rsid w:val="00EF665B"/>
    <w:rsid w:val="00EF7103"/>
    <w:rsid w:val="00EF75FA"/>
    <w:rsid w:val="00F04C96"/>
    <w:rsid w:val="00F20D6B"/>
    <w:rsid w:val="00F22B70"/>
    <w:rsid w:val="00F40669"/>
    <w:rsid w:val="00F50939"/>
    <w:rsid w:val="00F50DCF"/>
    <w:rsid w:val="00F56E0D"/>
    <w:rsid w:val="00F61FAC"/>
    <w:rsid w:val="00F7098F"/>
    <w:rsid w:val="00F81D3E"/>
    <w:rsid w:val="00F90E48"/>
    <w:rsid w:val="00F91BAA"/>
    <w:rsid w:val="00FB0A2F"/>
    <w:rsid w:val="00FB47F2"/>
    <w:rsid w:val="00FD4667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2B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60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83"/>
  </w:style>
  <w:style w:type="paragraph" w:styleId="a5">
    <w:name w:val="footer"/>
    <w:basedOn w:val="a"/>
    <w:link w:val="a6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83"/>
  </w:style>
  <w:style w:type="paragraph" w:styleId="a7">
    <w:name w:val="Balloon Text"/>
    <w:basedOn w:val="a"/>
    <w:link w:val="a8"/>
    <w:uiPriority w:val="99"/>
    <w:semiHidden/>
    <w:unhideWhenUsed/>
    <w:rsid w:val="005A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37"/>
    <w:rPr>
      <w:rFonts w:ascii="Tahoma" w:hAnsi="Tahoma" w:cs="Tahoma"/>
      <w:sz w:val="16"/>
      <w:szCs w:val="16"/>
    </w:rPr>
  </w:style>
  <w:style w:type="character" w:customStyle="1" w:styleId="bold1">
    <w:name w:val="bold1"/>
    <w:basedOn w:val="a0"/>
    <w:rsid w:val="005C22A6"/>
    <w:rPr>
      <w:b/>
      <w:bCs/>
    </w:rPr>
  </w:style>
  <w:style w:type="paragraph" w:styleId="a9">
    <w:name w:val="No Spacing"/>
    <w:uiPriority w:val="1"/>
    <w:qFormat/>
    <w:rsid w:val="00034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602B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60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B83"/>
  </w:style>
  <w:style w:type="paragraph" w:styleId="a5">
    <w:name w:val="footer"/>
    <w:basedOn w:val="a"/>
    <w:link w:val="a6"/>
    <w:uiPriority w:val="99"/>
    <w:unhideWhenUsed/>
    <w:rsid w:val="0060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B83"/>
  </w:style>
  <w:style w:type="paragraph" w:styleId="a7">
    <w:name w:val="Balloon Text"/>
    <w:basedOn w:val="a"/>
    <w:link w:val="a8"/>
    <w:uiPriority w:val="99"/>
    <w:semiHidden/>
    <w:unhideWhenUsed/>
    <w:rsid w:val="005A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37"/>
    <w:rPr>
      <w:rFonts w:ascii="Tahoma" w:hAnsi="Tahoma" w:cs="Tahoma"/>
      <w:sz w:val="16"/>
      <w:szCs w:val="16"/>
    </w:rPr>
  </w:style>
  <w:style w:type="character" w:customStyle="1" w:styleId="bold1">
    <w:name w:val="bold1"/>
    <w:basedOn w:val="a0"/>
    <w:rsid w:val="005C22A6"/>
    <w:rPr>
      <w:b/>
      <w:bCs/>
    </w:rPr>
  </w:style>
  <w:style w:type="paragraph" w:styleId="a9">
    <w:name w:val="No Spacing"/>
    <w:uiPriority w:val="1"/>
    <w:qFormat/>
    <w:rsid w:val="00034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1FE8-D52B-4629-9592-62BA4AA9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Martinova_NA</dc:creator>
  <cp:lastModifiedBy>Цацуро Юлия Сергеевна</cp:lastModifiedBy>
  <cp:revision>2</cp:revision>
  <cp:lastPrinted>2023-06-23T12:48:00Z</cp:lastPrinted>
  <dcterms:created xsi:type="dcterms:W3CDTF">2023-06-28T13:08:00Z</dcterms:created>
  <dcterms:modified xsi:type="dcterms:W3CDTF">2023-06-28T13:08:00Z</dcterms:modified>
</cp:coreProperties>
</file>