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F05044" w:rsidRDefault="00F05044">
      <w:pPr>
        <w:framePr w:h="0" w:hSpace="141" w:wrap="around" w:vAnchor="text" w:hAnchor="page" w:x="6021" w:y="126"/>
        <w:jc w:val="center"/>
        <w:rPr>
          <w:color w:val="000000"/>
          <w:sz w:val="36"/>
        </w:rPr>
      </w:pPr>
      <w:bookmarkStart w:id="0" w:name="_GoBack"/>
      <w:bookmarkEnd w:id="0"/>
      <w:r>
        <w:rPr>
          <w:color w:val="000000"/>
          <w:sz w:val="36"/>
        </w:rPr>
        <w:t>ё</w:t>
      </w:r>
    </w:p>
    <w:p w:rsidR="00C53E57" w:rsidRPr="0071532F" w:rsidRDefault="00885DD0" w:rsidP="00686E00">
      <w:pPr>
        <w:jc w:val="both"/>
        <w:rPr>
          <w:color w:val="000000"/>
          <w:sz w:val="40"/>
          <w:szCs w:val="44"/>
        </w:rPr>
      </w:pPr>
      <w:r>
        <w:rPr>
          <w:noProof/>
          <w:color w:val="000000"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6E00" w:rsidRPr="0071532F" w:rsidRDefault="00686E00" w:rsidP="00686E00">
      <w:pPr>
        <w:jc w:val="both"/>
        <w:rPr>
          <w:color w:val="000000"/>
          <w:sz w:val="40"/>
          <w:szCs w:val="44"/>
        </w:rPr>
      </w:pPr>
    </w:p>
    <w:p w:rsidR="00C53E57" w:rsidRPr="0071532F" w:rsidRDefault="00C53E57">
      <w:pPr>
        <w:jc w:val="center"/>
        <w:rPr>
          <w:color w:val="000000"/>
          <w:sz w:val="40"/>
          <w:szCs w:val="44"/>
        </w:rPr>
      </w:pPr>
    </w:p>
    <w:p w:rsidR="00C53E57" w:rsidRPr="0071532F" w:rsidRDefault="00C53E57">
      <w:pPr>
        <w:jc w:val="center"/>
        <w:rPr>
          <w:color w:val="000000"/>
          <w:sz w:val="44"/>
        </w:rPr>
      </w:pPr>
      <w:proofErr w:type="gramStart"/>
      <w:r w:rsidRPr="0071532F">
        <w:rPr>
          <w:color w:val="000000"/>
          <w:sz w:val="44"/>
        </w:rPr>
        <w:t>П</w:t>
      </w:r>
      <w:proofErr w:type="gramEnd"/>
      <w:r w:rsidRPr="0071532F">
        <w:rPr>
          <w:color w:val="000000"/>
          <w:sz w:val="44"/>
        </w:rPr>
        <w:t xml:space="preserve"> О С Т А Н О В Л Е Н И Е</w:t>
      </w:r>
    </w:p>
    <w:p w:rsidR="00C53E57" w:rsidRPr="0071532F" w:rsidRDefault="00C53E57">
      <w:pPr>
        <w:jc w:val="center"/>
        <w:rPr>
          <w:color w:val="000000"/>
        </w:rPr>
      </w:pPr>
    </w:p>
    <w:p w:rsidR="00C53E57" w:rsidRPr="0071532F" w:rsidRDefault="00963383">
      <w:pPr>
        <w:jc w:val="center"/>
        <w:rPr>
          <w:color w:val="000000"/>
          <w:spacing w:val="40"/>
          <w:sz w:val="44"/>
        </w:rPr>
      </w:pPr>
      <w:r w:rsidRPr="0071532F">
        <w:rPr>
          <w:color w:val="000000"/>
          <w:spacing w:val="40"/>
          <w:sz w:val="44"/>
        </w:rPr>
        <w:t xml:space="preserve">Администрации </w:t>
      </w:r>
      <w:r w:rsidR="00C53E57" w:rsidRPr="0071532F">
        <w:rPr>
          <w:color w:val="000000"/>
          <w:spacing w:val="40"/>
          <w:sz w:val="44"/>
        </w:rPr>
        <w:t>город</w:t>
      </w:r>
      <w:r w:rsidR="00A52600" w:rsidRPr="0071532F">
        <w:rPr>
          <w:color w:val="000000"/>
          <w:spacing w:val="40"/>
          <w:sz w:val="44"/>
        </w:rPr>
        <w:t xml:space="preserve">а </w:t>
      </w:r>
      <w:r w:rsidR="00C53E57" w:rsidRPr="0071532F">
        <w:rPr>
          <w:color w:val="000000"/>
          <w:spacing w:val="40"/>
          <w:sz w:val="44"/>
        </w:rPr>
        <w:t>Вологды</w:t>
      </w:r>
    </w:p>
    <w:p w:rsidR="00686E00" w:rsidRPr="0071532F" w:rsidRDefault="00686E00" w:rsidP="00686E00">
      <w:pPr>
        <w:rPr>
          <w:color w:val="000000"/>
          <w:sz w:val="26"/>
          <w:szCs w:val="26"/>
        </w:rPr>
      </w:pPr>
    </w:p>
    <w:p w:rsidR="00686E00" w:rsidRPr="0071532F" w:rsidRDefault="00686E00" w:rsidP="00686E00">
      <w:pPr>
        <w:rPr>
          <w:color w:val="000000"/>
          <w:sz w:val="26"/>
          <w:szCs w:val="26"/>
        </w:rPr>
      </w:pPr>
    </w:p>
    <w:p w:rsidR="00C772FB" w:rsidRDefault="00C772FB" w:rsidP="00C772FB">
      <w:pPr>
        <w:jc w:val="both"/>
        <w:rPr>
          <w:sz w:val="28"/>
        </w:rPr>
      </w:pPr>
    </w:p>
    <w:p w:rsidR="00CB6099" w:rsidRDefault="00CB6099" w:rsidP="00C772FB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CB6099" w:rsidTr="00CB6099">
        <w:trPr>
          <w:trHeight w:val="260"/>
        </w:trPr>
        <w:tc>
          <w:tcPr>
            <w:tcW w:w="541" w:type="dxa"/>
            <w:hideMark/>
          </w:tcPr>
          <w:p w:rsidR="00CB6099" w:rsidRDefault="00CB609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099" w:rsidRDefault="00CB609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612" w:type="dxa"/>
          </w:tcPr>
          <w:p w:rsidR="00CB6099" w:rsidRDefault="00CB609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CB6099" w:rsidRDefault="00CB609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099" w:rsidRDefault="00CB6099" w:rsidP="00CB609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802</w:t>
            </w:r>
          </w:p>
        </w:tc>
      </w:tr>
    </w:tbl>
    <w:p w:rsidR="006A4154" w:rsidRDefault="006A4154" w:rsidP="00C772FB">
      <w:pPr>
        <w:jc w:val="both"/>
        <w:rPr>
          <w:sz w:val="28"/>
        </w:rPr>
      </w:pPr>
    </w:p>
    <w:p w:rsidR="006A4154" w:rsidRDefault="006A4154" w:rsidP="00C772FB">
      <w:pPr>
        <w:jc w:val="both"/>
        <w:rPr>
          <w:sz w:val="28"/>
        </w:rPr>
      </w:pPr>
    </w:p>
    <w:p w:rsidR="000D5AAF" w:rsidRDefault="000D5AAF" w:rsidP="00C772FB">
      <w:pPr>
        <w:jc w:val="both"/>
        <w:rPr>
          <w:sz w:val="28"/>
        </w:rPr>
      </w:pPr>
    </w:p>
    <w:p w:rsidR="00BA54B4" w:rsidRDefault="00BA54B4" w:rsidP="00C772FB">
      <w:pPr>
        <w:jc w:val="both"/>
        <w:rPr>
          <w:sz w:val="28"/>
        </w:rPr>
      </w:pPr>
    </w:p>
    <w:p w:rsidR="00AD79A7" w:rsidRPr="00AD79A7" w:rsidRDefault="00AD79A7" w:rsidP="00AD79A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79A7">
        <w:rPr>
          <w:b/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AD79A7" w:rsidRPr="00AD79A7" w:rsidRDefault="00AD79A7" w:rsidP="00AD79A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79A7">
        <w:rPr>
          <w:b/>
          <w:bCs/>
          <w:sz w:val="26"/>
          <w:szCs w:val="26"/>
        </w:rPr>
        <w:t>от 30</w:t>
      </w:r>
      <w:r w:rsidR="001840EE">
        <w:rPr>
          <w:b/>
          <w:bCs/>
          <w:sz w:val="26"/>
          <w:szCs w:val="26"/>
        </w:rPr>
        <w:t xml:space="preserve"> июня </w:t>
      </w:r>
      <w:r w:rsidRPr="00AD79A7">
        <w:rPr>
          <w:b/>
          <w:bCs/>
          <w:sz w:val="26"/>
          <w:szCs w:val="26"/>
        </w:rPr>
        <w:t>2016</w:t>
      </w:r>
      <w:r w:rsidR="001840EE">
        <w:rPr>
          <w:b/>
          <w:bCs/>
          <w:sz w:val="26"/>
          <w:szCs w:val="26"/>
        </w:rPr>
        <w:t xml:space="preserve"> года</w:t>
      </w:r>
      <w:r w:rsidRPr="00AD79A7">
        <w:rPr>
          <w:b/>
          <w:bCs/>
          <w:sz w:val="26"/>
          <w:szCs w:val="26"/>
        </w:rPr>
        <w:t xml:space="preserve"> № 772 </w:t>
      </w:r>
    </w:p>
    <w:p w:rsidR="001840EE" w:rsidRDefault="001840EE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AD79A7" w:rsidRDefault="00AD79A7" w:rsidP="000D5AAF">
      <w:pPr>
        <w:spacing w:line="353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В соответствии с постановлени</w:t>
      </w:r>
      <w:r w:rsidR="00F7732E">
        <w:rPr>
          <w:sz w:val="26"/>
          <w:szCs w:val="26"/>
        </w:rPr>
        <w:t xml:space="preserve">ем Администрации города Вологды </w:t>
      </w:r>
      <w:r w:rsidRPr="00AD79A7">
        <w:rPr>
          <w:sz w:val="26"/>
          <w:szCs w:val="26"/>
        </w:rPr>
        <w:t xml:space="preserve">от 11 декабря 2015 года </w:t>
      </w:r>
      <w:r>
        <w:rPr>
          <w:sz w:val="26"/>
          <w:szCs w:val="26"/>
        </w:rPr>
        <w:t>№</w:t>
      </w:r>
      <w:r w:rsidRPr="00AD79A7">
        <w:rPr>
          <w:sz w:val="26"/>
          <w:szCs w:val="26"/>
        </w:rPr>
        <w:t xml:space="preserve"> 9501 </w:t>
      </w:r>
      <w:r>
        <w:rPr>
          <w:sz w:val="26"/>
          <w:szCs w:val="26"/>
        </w:rPr>
        <w:t>«</w:t>
      </w:r>
      <w:r w:rsidRPr="00AD79A7">
        <w:rPr>
          <w:sz w:val="26"/>
          <w:szCs w:val="26"/>
        </w:rPr>
        <w:t>О порядке определения нормативных затрат на обеспечение функций органов местного самоуправления, включая подведомственные казенные учреждения</w:t>
      </w:r>
      <w:r>
        <w:rPr>
          <w:sz w:val="26"/>
          <w:szCs w:val="26"/>
        </w:rPr>
        <w:t>»</w:t>
      </w:r>
      <w:r w:rsidRPr="00AD79A7">
        <w:rPr>
          <w:sz w:val="26"/>
          <w:szCs w:val="26"/>
        </w:rPr>
        <w:t xml:space="preserve"> (с последующими изменениями), на основании статей 27 и 44 Устава городского ок</w:t>
      </w:r>
      <w:r>
        <w:rPr>
          <w:sz w:val="26"/>
          <w:szCs w:val="26"/>
        </w:rPr>
        <w:t xml:space="preserve">руга города Вологды </w:t>
      </w:r>
      <w:r w:rsidRPr="00AD79A7">
        <w:rPr>
          <w:sz w:val="26"/>
          <w:szCs w:val="26"/>
        </w:rPr>
        <w:t>ПОСТАНОВЛЯЮ:</w:t>
      </w:r>
    </w:p>
    <w:p w:rsidR="00C44122" w:rsidRDefault="00C44122" w:rsidP="001014AE">
      <w:pPr>
        <w:pStyle w:val="ac"/>
        <w:numPr>
          <w:ilvl w:val="0"/>
          <w:numId w:val="4"/>
        </w:numPr>
        <w:spacing w:line="353" w:lineRule="auto"/>
        <w:ind w:left="0" w:firstLine="709"/>
        <w:jc w:val="both"/>
        <w:rPr>
          <w:sz w:val="26"/>
          <w:szCs w:val="26"/>
        </w:rPr>
      </w:pPr>
      <w:r w:rsidRPr="00C44122">
        <w:rPr>
          <w:sz w:val="26"/>
          <w:szCs w:val="26"/>
        </w:rPr>
        <w:t>Внести в</w:t>
      </w:r>
      <w:r w:rsidR="001014AE">
        <w:rPr>
          <w:sz w:val="26"/>
          <w:szCs w:val="26"/>
        </w:rPr>
        <w:t xml:space="preserve"> пункт 4</w:t>
      </w:r>
      <w:r w:rsidRPr="00C44122">
        <w:rPr>
          <w:sz w:val="26"/>
          <w:szCs w:val="26"/>
        </w:rPr>
        <w:t xml:space="preserve"> нормативны</w:t>
      </w:r>
      <w:r w:rsidR="001014AE">
        <w:rPr>
          <w:sz w:val="26"/>
          <w:szCs w:val="26"/>
        </w:rPr>
        <w:t>х</w:t>
      </w:r>
      <w:r w:rsidRPr="00C44122">
        <w:rPr>
          <w:sz w:val="26"/>
          <w:szCs w:val="26"/>
        </w:rPr>
        <w:t xml:space="preserve"> затрат на обеспечение функций Администрации города Вологды в целях реализации задач и функций Департамента управления делами Администрации города Вологды и муниципального казенного учреждения «Хозяйственная служба», утвержденны</w:t>
      </w:r>
      <w:r w:rsidR="001014AE">
        <w:rPr>
          <w:sz w:val="26"/>
          <w:szCs w:val="26"/>
        </w:rPr>
        <w:t>х</w:t>
      </w:r>
      <w:r w:rsidRPr="00C44122">
        <w:rPr>
          <w:sz w:val="26"/>
          <w:szCs w:val="26"/>
        </w:rPr>
        <w:t xml:space="preserve"> постановлением Администрации города Вологды от 30 июня 2016 года № 772 (с последующими изменениями), следующие изменения:</w:t>
      </w:r>
    </w:p>
    <w:p w:rsidR="007743C9" w:rsidRPr="007743C9" w:rsidRDefault="007743C9" w:rsidP="001014AE">
      <w:pPr>
        <w:pStyle w:val="ac"/>
        <w:numPr>
          <w:ilvl w:val="1"/>
          <w:numId w:val="4"/>
        </w:numPr>
        <w:spacing w:line="353" w:lineRule="auto"/>
        <w:ind w:left="0" w:firstLine="709"/>
        <w:jc w:val="both"/>
        <w:rPr>
          <w:sz w:val="26"/>
          <w:szCs w:val="26"/>
        </w:rPr>
      </w:pPr>
      <w:r w:rsidRPr="007743C9">
        <w:rPr>
          <w:sz w:val="26"/>
          <w:szCs w:val="26"/>
        </w:rPr>
        <w:t>Абзац второй изложить в следующей редакции:</w:t>
      </w:r>
    </w:p>
    <w:p w:rsidR="007743C9" w:rsidRDefault="007743C9" w:rsidP="001014AE">
      <w:pPr>
        <w:spacing w:line="353" w:lineRule="auto"/>
        <w:ind w:firstLine="709"/>
        <w:jc w:val="both"/>
        <w:rPr>
          <w:sz w:val="26"/>
          <w:szCs w:val="26"/>
        </w:rPr>
      </w:pPr>
      <w:r w:rsidRPr="007743C9">
        <w:rPr>
          <w:sz w:val="26"/>
          <w:szCs w:val="26"/>
        </w:rPr>
        <w:t>«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общ</w:t>
      </w:r>
      <w:r w:rsidRPr="000A1F23">
        <w:rPr>
          <w:sz w:val="26"/>
          <w:szCs w:val="26"/>
          <w:vertAlign w:val="subscript"/>
        </w:rPr>
        <w:t>АГВ</w:t>
      </w:r>
      <w:proofErr w:type="spellEnd"/>
      <w:r w:rsidRPr="007743C9">
        <w:rPr>
          <w:sz w:val="26"/>
          <w:szCs w:val="26"/>
        </w:rPr>
        <w:t xml:space="preserve"> =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дисп</w:t>
      </w:r>
      <w:proofErr w:type="spellEnd"/>
      <w:r w:rsidRPr="007743C9">
        <w:rPr>
          <w:sz w:val="26"/>
          <w:szCs w:val="26"/>
        </w:rPr>
        <w:t xml:space="preserve"> +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обр</w:t>
      </w:r>
      <w:proofErr w:type="spellEnd"/>
      <w:r w:rsidRPr="007743C9">
        <w:rPr>
          <w:sz w:val="26"/>
          <w:szCs w:val="26"/>
        </w:rPr>
        <w:t xml:space="preserve"> +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дмс</w:t>
      </w:r>
      <w:proofErr w:type="spellEnd"/>
      <w:r w:rsidRPr="007743C9">
        <w:rPr>
          <w:sz w:val="26"/>
          <w:szCs w:val="26"/>
        </w:rPr>
        <w:t xml:space="preserve"> +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буф</w:t>
      </w:r>
      <w:proofErr w:type="spellEnd"/>
      <w:r w:rsidRPr="007743C9">
        <w:rPr>
          <w:sz w:val="26"/>
          <w:szCs w:val="26"/>
        </w:rPr>
        <w:t xml:space="preserve"> +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участ</w:t>
      </w:r>
      <w:proofErr w:type="spellEnd"/>
      <w:r w:rsidRPr="007743C9">
        <w:rPr>
          <w:sz w:val="26"/>
          <w:szCs w:val="26"/>
        </w:rPr>
        <w:t xml:space="preserve"> +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кр</w:t>
      </w:r>
      <w:proofErr w:type="spellEnd"/>
      <w:r w:rsidRPr="007743C9">
        <w:rPr>
          <w:sz w:val="26"/>
          <w:szCs w:val="26"/>
        </w:rPr>
        <w:t xml:space="preserve"> + З</w:t>
      </w:r>
      <w:r w:rsidRPr="00BB6A51">
        <w:rPr>
          <w:sz w:val="26"/>
          <w:szCs w:val="26"/>
          <w:vertAlign w:val="subscript"/>
        </w:rPr>
        <w:t>им</w:t>
      </w:r>
      <w:r w:rsidRPr="007743C9">
        <w:rPr>
          <w:sz w:val="26"/>
          <w:szCs w:val="26"/>
        </w:rPr>
        <w:t xml:space="preserve"> +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со</w:t>
      </w:r>
      <w:proofErr w:type="spellEnd"/>
      <w:r w:rsidRPr="007743C9">
        <w:rPr>
          <w:sz w:val="26"/>
          <w:szCs w:val="26"/>
        </w:rPr>
        <w:t xml:space="preserve"> +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скл</w:t>
      </w:r>
      <w:proofErr w:type="spellEnd"/>
      <w:r w:rsidRPr="007743C9">
        <w:rPr>
          <w:sz w:val="26"/>
          <w:szCs w:val="26"/>
        </w:rPr>
        <w:t xml:space="preserve"> +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соут</w:t>
      </w:r>
      <w:proofErr w:type="spellEnd"/>
      <w:r w:rsidRPr="007743C9">
        <w:rPr>
          <w:sz w:val="26"/>
          <w:szCs w:val="26"/>
        </w:rPr>
        <w:t xml:space="preserve"> +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атп</w:t>
      </w:r>
      <w:proofErr w:type="spellEnd"/>
      <w:r w:rsidRPr="007743C9">
        <w:rPr>
          <w:sz w:val="26"/>
          <w:szCs w:val="26"/>
        </w:rPr>
        <w:t>».</w:t>
      </w:r>
    </w:p>
    <w:p w:rsidR="007743C9" w:rsidRPr="007743C9" w:rsidRDefault="007743C9" w:rsidP="001014AE">
      <w:pPr>
        <w:pStyle w:val="ac"/>
        <w:numPr>
          <w:ilvl w:val="1"/>
          <w:numId w:val="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7743C9">
        <w:rPr>
          <w:sz w:val="26"/>
          <w:szCs w:val="26"/>
        </w:rPr>
        <w:t xml:space="preserve">Дополнить подпунктом 4.11 следующего содержания: </w:t>
      </w:r>
    </w:p>
    <w:p w:rsidR="007743C9" w:rsidRPr="00BD5BE5" w:rsidRDefault="007743C9" w:rsidP="001014AE">
      <w:pPr>
        <w:spacing w:line="360" w:lineRule="auto"/>
        <w:ind w:firstLine="709"/>
        <w:jc w:val="both"/>
        <w:rPr>
          <w:sz w:val="26"/>
          <w:szCs w:val="26"/>
        </w:rPr>
      </w:pPr>
      <w:r w:rsidRPr="00BD5BE5">
        <w:rPr>
          <w:sz w:val="26"/>
          <w:szCs w:val="26"/>
        </w:rPr>
        <w:t xml:space="preserve">«4.11. Нормативные затраты на </w:t>
      </w:r>
      <w:r>
        <w:rPr>
          <w:sz w:val="26"/>
          <w:szCs w:val="26"/>
        </w:rPr>
        <w:t xml:space="preserve">проведение </w:t>
      </w:r>
      <w:r w:rsidRPr="00BD5BE5">
        <w:rPr>
          <w:sz w:val="26"/>
          <w:szCs w:val="26"/>
        </w:rPr>
        <w:t>аттестаци</w:t>
      </w:r>
      <w:r>
        <w:rPr>
          <w:sz w:val="26"/>
          <w:szCs w:val="26"/>
        </w:rPr>
        <w:t>и на соответствие требованиям по безопасности информации объекта информатизации - выделенного</w:t>
      </w:r>
      <w:r w:rsidRPr="00BD5BE5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я</w:t>
      </w:r>
      <w:r w:rsidRPr="00BD5BE5">
        <w:rPr>
          <w:sz w:val="26"/>
          <w:szCs w:val="26"/>
        </w:rPr>
        <w:t xml:space="preserve"> (</w:t>
      </w:r>
      <w:proofErr w:type="spellStart"/>
      <w:r w:rsidRPr="00BD5BE5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атп</w:t>
      </w:r>
      <w:proofErr w:type="spellEnd"/>
      <w:r w:rsidR="00A956FE">
        <w:rPr>
          <w:sz w:val="26"/>
          <w:szCs w:val="26"/>
        </w:rPr>
        <w:t>)</w:t>
      </w:r>
      <w:r w:rsidRPr="00BD5BE5">
        <w:rPr>
          <w:sz w:val="26"/>
          <w:szCs w:val="26"/>
        </w:rPr>
        <w:t xml:space="preserve"> определяются по формуле: </w:t>
      </w:r>
    </w:p>
    <w:p w:rsidR="007743C9" w:rsidRPr="00BD5BE5" w:rsidRDefault="007743C9" w:rsidP="001014AE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BD5BE5">
        <w:rPr>
          <w:sz w:val="26"/>
          <w:szCs w:val="26"/>
        </w:rPr>
        <w:lastRenderedPageBreak/>
        <w:t>З</w:t>
      </w:r>
      <w:r w:rsidRPr="000A1F23">
        <w:rPr>
          <w:sz w:val="26"/>
          <w:szCs w:val="26"/>
          <w:vertAlign w:val="subscript"/>
        </w:rPr>
        <w:t>атп</w:t>
      </w:r>
      <w:proofErr w:type="spellEnd"/>
      <w:r w:rsidRPr="00BD5BE5">
        <w:rPr>
          <w:sz w:val="26"/>
          <w:szCs w:val="26"/>
        </w:rPr>
        <w:t xml:space="preserve"> = </w:t>
      </w:r>
      <w:proofErr w:type="spellStart"/>
      <w:proofErr w:type="gramStart"/>
      <w:r w:rsidRPr="00BD5BE5">
        <w:rPr>
          <w:sz w:val="26"/>
          <w:szCs w:val="26"/>
        </w:rPr>
        <w:t>Q</w:t>
      </w:r>
      <w:proofErr w:type="gramEnd"/>
      <w:r w:rsidRPr="00BB6A51">
        <w:rPr>
          <w:sz w:val="26"/>
          <w:szCs w:val="26"/>
          <w:vertAlign w:val="subscript"/>
        </w:rPr>
        <w:t>атп</w:t>
      </w:r>
      <w:proofErr w:type="spellEnd"/>
      <w:r w:rsidRPr="00BD5BE5">
        <w:rPr>
          <w:sz w:val="26"/>
          <w:szCs w:val="26"/>
        </w:rPr>
        <w:t xml:space="preserve"> x </w:t>
      </w:r>
      <w:proofErr w:type="spellStart"/>
      <w:r w:rsidRPr="00BD5BE5">
        <w:rPr>
          <w:sz w:val="26"/>
          <w:szCs w:val="26"/>
        </w:rPr>
        <w:t>P</w:t>
      </w:r>
      <w:r w:rsidRPr="00BB6A51">
        <w:rPr>
          <w:sz w:val="26"/>
          <w:szCs w:val="26"/>
          <w:vertAlign w:val="subscript"/>
        </w:rPr>
        <w:t>атп</w:t>
      </w:r>
      <w:proofErr w:type="spellEnd"/>
      <w:r w:rsidRPr="00BD5BE5">
        <w:rPr>
          <w:sz w:val="26"/>
          <w:szCs w:val="26"/>
        </w:rPr>
        <w:t xml:space="preserve">, где: </w:t>
      </w:r>
    </w:p>
    <w:p w:rsidR="007743C9" w:rsidRPr="00BD5BE5" w:rsidRDefault="007743C9" w:rsidP="007743C9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BD5BE5">
        <w:rPr>
          <w:sz w:val="26"/>
          <w:szCs w:val="26"/>
        </w:rPr>
        <w:t>Q</w:t>
      </w:r>
      <w:proofErr w:type="gramEnd"/>
      <w:r w:rsidRPr="00BB6A51">
        <w:rPr>
          <w:sz w:val="26"/>
          <w:szCs w:val="26"/>
          <w:vertAlign w:val="subscript"/>
        </w:rPr>
        <w:t>а</w:t>
      </w:r>
      <w:r w:rsidR="00BB7917" w:rsidRPr="00BB6A51">
        <w:rPr>
          <w:sz w:val="26"/>
          <w:szCs w:val="26"/>
          <w:vertAlign w:val="subscript"/>
        </w:rPr>
        <w:t>тп</w:t>
      </w:r>
      <w:proofErr w:type="spellEnd"/>
      <w:r w:rsidRPr="00BD5BE5">
        <w:rPr>
          <w:sz w:val="26"/>
          <w:szCs w:val="26"/>
        </w:rPr>
        <w:t xml:space="preserve"> - количество помещений, подлежащих аттестации; </w:t>
      </w:r>
    </w:p>
    <w:p w:rsidR="007743C9" w:rsidRPr="007743C9" w:rsidRDefault="007743C9" w:rsidP="007743C9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BD5BE5">
        <w:rPr>
          <w:sz w:val="26"/>
          <w:szCs w:val="26"/>
        </w:rPr>
        <w:t>P</w:t>
      </w:r>
      <w:proofErr w:type="gramEnd"/>
      <w:r w:rsidRPr="00BB6A51">
        <w:rPr>
          <w:sz w:val="26"/>
          <w:szCs w:val="26"/>
          <w:vertAlign w:val="subscript"/>
        </w:rPr>
        <w:t>атп</w:t>
      </w:r>
      <w:proofErr w:type="spellEnd"/>
      <w:r w:rsidRPr="00BD5BE5">
        <w:rPr>
          <w:sz w:val="26"/>
          <w:szCs w:val="26"/>
        </w:rPr>
        <w:t xml:space="preserve"> - цена проведения аттестации помещения</w:t>
      </w:r>
      <w:r w:rsidR="00B15618">
        <w:rPr>
          <w:sz w:val="26"/>
          <w:szCs w:val="26"/>
        </w:rPr>
        <w:t xml:space="preserve">, но </w:t>
      </w:r>
      <w:r w:rsidRPr="00BD5BE5">
        <w:rPr>
          <w:sz w:val="26"/>
          <w:szCs w:val="26"/>
        </w:rPr>
        <w:t>не более 171000,0 рублей в год на одно помещение</w:t>
      </w:r>
      <w:r>
        <w:rPr>
          <w:sz w:val="26"/>
          <w:szCs w:val="26"/>
        </w:rPr>
        <w:t>.</w:t>
      </w:r>
      <w:r w:rsidRPr="00BD5BE5">
        <w:rPr>
          <w:sz w:val="26"/>
          <w:szCs w:val="26"/>
        </w:rPr>
        <w:t xml:space="preserve">». </w:t>
      </w:r>
    </w:p>
    <w:p w:rsidR="0034155D" w:rsidRPr="0034155D" w:rsidRDefault="0034155D" w:rsidP="000D5AAF">
      <w:pPr>
        <w:spacing w:line="353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4155D">
        <w:rPr>
          <w:sz w:val="26"/>
          <w:szCs w:val="26"/>
        </w:rPr>
        <w:t>. Департаменту управления делами Администрации города Вологды обеспечить размещение в единой информационной системе в сфере закупок настоящее постановление в течение 7 рабочих дней со дня его принятия.</w:t>
      </w:r>
    </w:p>
    <w:p w:rsidR="0034155D" w:rsidRDefault="0034155D" w:rsidP="000D5AAF">
      <w:pPr>
        <w:spacing w:line="353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4155D">
        <w:rPr>
          <w:sz w:val="26"/>
          <w:szCs w:val="26"/>
        </w:rPr>
        <w:t xml:space="preserve">. Настоящее постановление подлежит размещению на официальном сайте Администрации города Вологды в информационно-телекоммуникационной сети </w:t>
      </w:r>
      <w:r>
        <w:rPr>
          <w:sz w:val="26"/>
          <w:szCs w:val="26"/>
        </w:rPr>
        <w:t>«</w:t>
      </w:r>
      <w:r w:rsidRPr="0034155D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34155D">
        <w:rPr>
          <w:sz w:val="26"/>
          <w:szCs w:val="26"/>
        </w:rPr>
        <w:t>.</w:t>
      </w:r>
    </w:p>
    <w:p w:rsidR="00AD79A7" w:rsidRDefault="00AD79A7" w:rsidP="000D5AAF">
      <w:pPr>
        <w:tabs>
          <w:tab w:val="left" w:pos="4050"/>
        </w:tabs>
        <w:spacing w:line="336" w:lineRule="auto"/>
        <w:rPr>
          <w:sz w:val="26"/>
          <w:szCs w:val="26"/>
        </w:rPr>
      </w:pPr>
    </w:p>
    <w:p w:rsidR="000D5AAF" w:rsidRPr="00AD79A7" w:rsidRDefault="000D5AAF" w:rsidP="000D5AAF">
      <w:pPr>
        <w:tabs>
          <w:tab w:val="left" w:pos="4050"/>
        </w:tabs>
        <w:spacing w:line="336" w:lineRule="auto"/>
        <w:rPr>
          <w:sz w:val="26"/>
          <w:szCs w:val="26"/>
        </w:rPr>
      </w:pPr>
    </w:p>
    <w:p w:rsidR="0086598B" w:rsidRDefault="00AD79A7" w:rsidP="000D5AAF">
      <w:pPr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Мэр города Вологды</w:t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="00F7732E">
        <w:rPr>
          <w:sz w:val="26"/>
          <w:szCs w:val="26"/>
        </w:rPr>
        <w:t xml:space="preserve">     </w:t>
      </w:r>
      <w:r w:rsidR="00AF6E3E">
        <w:rPr>
          <w:sz w:val="26"/>
          <w:szCs w:val="26"/>
        </w:rPr>
        <w:t xml:space="preserve">   </w:t>
      </w:r>
      <w:r w:rsidRPr="00AD79A7">
        <w:rPr>
          <w:sz w:val="26"/>
          <w:szCs w:val="26"/>
        </w:rPr>
        <w:t xml:space="preserve">А.Н. </w:t>
      </w:r>
      <w:proofErr w:type="spellStart"/>
      <w:r w:rsidRPr="00AD79A7">
        <w:rPr>
          <w:sz w:val="26"/>
          <w:szCs w:val="26"/>
        </w:rPr>
        <w:t>Накрошаев</w:t>
      </w:r>
      <w:proofErr w:type="spellEnd"/>
    </w:p>
    <w:sectPr w:rsidR="0086598B" w:rsidSect="000D5AAF">
      <w:headerReference w:type="default" r:id="rId10"/>
      <w:pgSz w:w="11907" w:h="16840"/>
      <w:pgMar w:top="1134" w:right="68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0F" w:rsidRDefault="0060140F" w:rsidP="000C33DF">
      <w:r>
        <w:separator/>
      </w:r>
    </w:p>
  </w:endnote>
  <w:endnote w:type="continuationSeparator" w:id="0">
    <w:p w:rsidR="0060140F" w:rsidRDefault="0060140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0F" w:rsidRDefault="0060140F" w:rsidP="000C33DF">
      <w:r>
        <w:separator/>
      </w:r>
    </w:p>
  </w:footnote>
  <w:footnote w:type="continuationSeparator" w:id="0">
    <w:p w:rsidR="0060140F" w:rsidRDefault="0060140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84" w:rsidRDefault="00E4669C">
    <w:pPr>
      <w:pStyle w:val="a5"/>
      <w:jc w:val="center"/>
    </w:pPr>
    <w:r>
      <w:fldChar w:fldCharType="begin"/>
    </w:r>
    <w:r w:rsidR="00BE7884">
      <w:instrText xml:space="preserve"> PAGE   \* MERGEFORMAT </w:instrText>
    </w:r>
    <w:r>
      <w:fldChar w:fldCharType="separate"/>
    </w:r>
    <w:r w:rsidR="00D76D4C">
      <w:rPr>
        <w:noProof/>
      </w:rPr>
      <w:t>2</w:t>
    </w:r>
    <w:r>
      <w:fldChar w:fldCharType="end"/>
    </w:r>
  </w:p>
  <w:p w:rsidR="00BE7884" w:rsidRDefault="00BE78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0A1844"/>
    <w:multiLevelType w:val="multilevel"/>
    <w:tmpl w:val="5E544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9701395"/>
    <w:multiLevelType w:val="hybridMultilevel"/>
    <w:tmpl w:val="F092D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E3225A"/>
    <w:multiLevelType w:val="multilevel"/>
    <w:tmpl w:val="25DE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075"/>
    <w:rsid w:val="000050CB"/>
    <w:rsid w:val="00006171"/>
    <w:rsid w:val="00006C0C"/>
    <w:rsid w:val="00020A81"/>
    <w:rsid w:val="0002150F"/>
    <w:rsid w:val="00023E90"/>
    <w:rsid w:val="00025527"/>
    <w:rsid w:val="000309D7"/>
    <w:rsid w:val="00030A6B"/>
    <w:rsid w:val="00040253"/>
    <w:rsid w:val="00041E71"/>
    <w:rsid w:val="0004380A"/>
    <w:rsid w:val="00050C97"/>
    <w:rsid w:val="00052B8E"/>
    <w:rsid w:val="000538CD"/>
    <w:rsid w:val="0005659C"/>
    <w:rsid w:val="00056D1A"/>
    <w:rsid w:val="00067926"/>
    <w:rsid w:val="00072D48"/>
    <w:rsid w:val="00077D06"/>
    <w:rsid w:val="000808EA"/>
    <w:rsid w:val="00083BD6"/>
    <w:rsid w:val="000848AD"/>
    <w:rsid w:val="00084E5B"/>
    <w:rsid w:val="0008791C"/>
    <w:rsid w:val="0009566C"/>
    <w:rsid w:val="000A093A"/>
    <w:rsid w:val="000A1C65"/>
    <w:rsid w:val="000A1F23"/>
    <w:rsid w:val="000A5C54"/>
    <w:rsid w:val="000B1CEF"/>
    <w:rsid w:val="000B1D40"/>
    <w:rsid w:val="000B224F"/>
    <w:rsid w:val="000B243A"/>
    <w:rsid w:val="000B4D01"/>
    <w:rsid w:val="000B6FD3"/>
    <w:rsid w:val="000B7EA9"/>
    <w:rsid w:val="000C33DF"/>
    <w:rsid w:val="000C382F"/>
    <w:rsid w:val="000C79D4"/>
    <w:rsid w:val="000D26A0"/>
    <w:rsid w:val="000D2EE6"/>
    <w:rsid w:val="000D5AAF"/>
    <w:rsid w:val="000D6E77"/>
    <w:rsid w:val="000D76FA"/>
    <w:rsid w:val="000E28FF"/>
    <w:rsid w:val="000E44DB"/>
    <w:rsid w:val="000F2845"/>
    <w:rsid w:val="00100EFB"/>
    <w:rsid w:val="001014AE"/>
    <w:rsid w:val="0011113C"/>
    <w:rsid w:val="0011337A"/>
    <w:rsid w:val="00114E81"/>
    <w:rsid w:val="001170FA"/>
    <w:rsid w:val="00122028"/>
    <w:rsid w:val="00125C5E"/>
    <w:rsid w:val="00132253"/>
    <w:rsid w:val="0013523D"/>
    <w:rsid w:val="00142D79"/>
    <w:rsid w:val="001504A9"/>
    <w:rsid w:val="00152969"/>
    <w:rsid w:val="00153AC9"/>
    <w:rsid w:val="00153CF5"/>
    <w:rsid w:val="001577F7"/>
    <w:rsid w:val="0016139F"/>
    <w:rsid w:val="001646EA"/>
    <w:rsid w:val="0016695D"/>
    <w:rsid w:val="001669A2"/>
    <w:rsid w:val="00166E62"/>
    <w:rsid w:val="001722A3"/>
    <w:rsid w:val="001747FC"/>
    <w:rsid w:val="00180745"/>
    <w:rsid w:val="001816CA"/>
    <w:rsid w:val="0018180D"/>
    <w:rsid w:val="001840EE"/>
    <w:rsid w:val="001842D6"/>
    <w:rsid w:val="001858C4"/>
    <w:rsid w:val="00192AB6"/>
    <w:rsid w:val="00194649"/>
    <w:rsid w:val="001953B9"/>
    <w:rsid w:val="001A52C5"/>
    <w:rsid w:val="001A60E5"/>
    <w:rsid w:val="001A6175"/>
    <w:rsid w:val="001A77A4"/>
    <w:rsid w:val="001B1515"/>
    <w:rsid w:val="001B21B2"/>
    <w:rsid w:val="001C18D4"/>
    <w:rsid w:val="001C2C64"/>
    <w:rsid w:val="001C4EFE"/>
    <w:rsid w:val="001C5140"/>
    <w:rsid w:val="001D152D"/>
    <w:rsid w:val="001D1D5A"/>
    <w:rsid w:val="001D76E5"/>
    <w:rsid w:val="001E25B4"/>
    <w:rsid w:val="001F332B"/>
    <w:rsid w:val="001F3B1E"/>
    <w:rsid w:val="001F4255"/>
    <w:rsid w:val="001F4D01"/>
    <w:rsid w:val="00205FE2"/>
    <w:rsid w:val="00212DC2"/>
    <w:rsid w:val="0021357A"/>
    <w:rsid w:val="0021475D"/>
    <w:rsid w:val="00222429"/>
    <w:rsid w:val="00224F78"/>
    <w:rsid w:val="002273D0"/>
    <w:rsid w:val="00227B83"/>
    <w:rsid w:val="00237C0A"/>
    <w:rsid w:val="002413D6"/>
    <w:rsid w:val="00242EF2"/>
    <w:rsid w:val="00244F16"/>
    <w:rsid w:val="002516C0"/>
    <w:rsid w:val="00252D08"/>
    <w:rsid w:val="00253AC1"/>
    <w:rsid w:val="002608C7"/>
    <w:rsid w:val="002625F2"/>
    <w:rsid w:val="002639E2"/>
    <w:rsid w:val="0026552A"/>
    <w:rsid w:val="00267B5B"/>
    <w:rsid w:val="00270738"/>
    <w:rsid w:val="002817D5"/>
    <w:rsid w:val="002820C5"/>
    <w:rsid w:val="00282924"/>
    <w:rsid w:val="00284A40"/>
    <w:rsid w:val="00287311"/>
    <w:rsid w:val="00290AD6"/>
    <w:rsid w:val="00291B3F"/>
    <w:rsid w:val="002957E0"/>
    <w:rsid w:val="00295823"/>
    <w:rsid w:val="002A2E3E"/>
    <w:rsid w:val="002A6F39"/>
    <w:rsid w:val="002A70E8"/>
    <w:rsid w:val="002B075C"/>
    <w:rsid w:val="002B31D3"/>
    <w:rsid w:val="002B68E9"/>
    <w:rsid w:val="002C04AE"/>
    <w:rsid w:val="002C0C0F"/>
    <w:rsid w:val="002C5639"/>
    <w:rsid w:val="002C5643"/>
    <w:rsid w:val="002C77D5"/>
    <w:rsid w:val="002D67C2"/>
    <w:rsid w:val="002E785F"/>
    <w:rsid w:val="002F2F1C"/>
    <w:rsid w:val="002F5F52"/>
    <w:rsid w:val="002F657D"/>
    <w:rsid w:val="002F7112"/>
    <w:rsid w:val="002F7FB3"/>
    <w:rsid w:val="00301269"/>
    <w:rsid w:val="00305FE4"/>
    <w:rsid w:val="003136C5"/>
    <w:rsid w:val="00316024"/>
    <w:rsid w:val="00317E50"/>
    <w:rsid w:val="0032094A"/>
    <w:rsid w:val="003209CA"/>
    <w:rsid w:val="00325A55"/>
    <w:rsid w:val="003308B9"/>
    <w:rsid w:val="00336FC0"/>
    <w:rsid w:val="0034155D"/>
    <w:rsid w:val="00342738"/>
    <w:rsid w:val="00342D9F"/>
    <w:rsid w:val="00355E4E"/>
    <w:rsid w:val="0035612D"/>
    <w:rsid w:val="00363E3E"/>
    <w:rsid w:val="0037101E"/>
    <w:rsid w:val="0038394E"/>
    <w:rsid w:val="00383C7F"/>
    <w:rsid w:val="0038497B"/>
    <w:rsid w:val="0038797B"/>
    <w:rsid w:val="00387D8B"/>
    <w:rsid w:val="0039443D"/>
    <w:rsid w:val="0039555E"/>
    <w:rsid w:val="003955DD"/>
    <w:rsid w:val="003A059F"/>
    <w:rsid w:val="003A4816"/>
    <w:rsid w:val="003A73A6"/>
    <w:rsid w:val="003B3C03"/>
    <w:rsid w:val="003B4599"/>
    <w:rsid w:val="003B573A"/>
    <w:rsid w:val="003B6261"/>
    <w:rsid w:val="003C4DF2"/>
    <w:rsid w:val="003C5527"/>
    <w:rsid w:val="003D2D5D"/>
    <w:rsid w:val="003D3E00"/>
    <w:rsid w:val="003D4476"/>
    <w:rsid w:val="003D6809"/>
    <w:rsid w:val="003D745C"/>
    <w:rsid w:val="003D7701"/>
    <w:rsid w:val="003E07E0"/>
    <w:rsid w:val="003E1195"/>
    <w:rsid w:val="003E1641"/>
    <w:rsid w:val="003E4D49"/>
    <w:rsid w:val="003E7025"/>
    <w:rsid w:val="003F32B8"/>
    <w:rsid w:val="003F4ECE"/>
    <w:rsid w:val="003F6BEA"/>
    <w:rsid w:val="003F7274"/>
    <w:rsid w:val="004003B4"/>
    <w:rsid w:val="00401B74"/>
    <w:rsid w:val="00405CE6"/>
    <w:rsid w:val="00412CBD"/>
    <w:rsid w:val="00421B9E"/>
    <w:rsid w:val="0042582C"/>
    <w:rsid w:val="0042744A"/>
    <w:rsid w:val="004361AE"/>
    <w:rsid w:val="00441706"/>
    <w:rsid w:val="00441E16"/>
    <w:rsid w:val="004478FE"/>
    <w:rsid w:val="004502B4"/>
    <w:rsid w:val="00455AD8"/>
    <w:rsid w:val="00455C60"/>
    <w:rsid w:val="00456C6E"/>
    <w:rsid w:val="004573C5"/>
    <w:rsid w:val="0046132B"/>
    <w:rsid w:val="00461A1A"/>
    <w:rsid w:val="00466EBA"/>
    <w:rsid w:val="004715B9"/>
    <w:rsid w:val="004735BF"/>
    <w:rsid w:val="004747A7"/>
    <w:rsid w:val="00474A57"/>
    <w:rsid w:val="00476EB6"/>
    <w:rsid w:val="0048160A"/>
    <w:rsid w:val="0048434B"/>
    <w:rsid w:val="00484C9E"/>
    <w:rsid w:val="004900AA"/>
    <w:rsid w:val="00493BF5"/>
    <w:rsid w:val="00496027"/>
    <w:rsid w:val="00496E92"/>
    <w:rsid w:val="00497FBE"/>
    <w:rsid w:val="004C72BA"/>
    <w:rsid w:val="004C72F7"/>
    <w:rsid w:val="004D61B2"/>
    <w:rsid w:val="004D75D3"/>
    <w:rsid w:val="004E4F66"/>
    <w:rsid w:val="004E5209"/>
    <w:rsid w:val="004E6C9E"/>
    <w:rsid w:val="004F3322"/>
    <w:rsid w:val="004F605B"/>
    <w:rsid w:val="004F7CDE"/>
    <w:rsid w:val="00501764"/>
    <w:rsid w:val="00501ED8"/>
    <w:rsid w:val="0050490F"/>
    <w:rsid w:val="00511916"/>
    <w:rsid w:val="00515D6A"/>
    <w:rsid w:val="00523634"/>
    <w:rsid w:val="00524D6C"/>
    <w:rsid w:val="00530D76"/>
    <w:rsid w:val="00531AF1"/>
    <w:rsid w:val="00537891"/>
    <w:rsid w:val="005452FD"/>
    <w:rsid w:val="005555EE"/>
    <w:rsid w:val="00556103"/>
    <w:rsid w:val="00557023"/>
    <w:rsid w:val="00566FF3"/>
    <w:rsid w:val="005752E0"/>
    <w:rsid w:val="00585C5B"/>
    <w:rsid w:val="00594A39"/>
    <w:rsid w:val="005958AE"/>
    <w:rsid w:val="0059637B"/>
    <w:rsid w:val="005A072B"/>
    <w:rsid w:val="005A0A19"/>
    <w:rsid w:val="005A29F2"/>
    <w:rsid w:val="005A583E"/>
    <w:rsid w:val="005B2796"/>
    <w:rsid w:val="005B2B3E"/>
    <w:rsid w:val="005B4D82"/>
    <w:rsid w:val="005B55CA"/>
    <w:rsid w:val="005C0D78"/>
    <w:rsid w:val="005C1BD8"/>
    <w:rsid w:val="005C65E4"/>
    <w:rsid w:val="005D0CA8"/>
    <w:rsid w:val="005D4AC5"/>
    <w:rsid w:val="005D4E88"/>
    <w:rsid w:val="005D7A69"/>
    <w:rsid w:val="005E09D9"/>
    <w:rsid w:val="005E7D88"/>
    <w:rsid w:val="005F09D6"/>
    <w:rsid w:val="005F4981"/>
    <w:rsid w:val="005F79EC"/>
    <w:rsid w:val="00601053"/>
    <w:rsid w:val="0060140F"/>
    <w:rsid w:val="0060166B"/>
    <w:rsid w:val="00601EBE"/>
    <w:rsid w:val="006158D7"/>
    <w:rsid w:val="00616D58"/>
    <w:rsid w:val="006178B5"/>
    <w:rsid w:val="006221A7"/>
    <w:rsid w:val="0062377C"/>
    <w:rsid w:val="00627B90"/>
    <w:rsid w:val="00632CD6"/>
    <w:rsid w:val="00634A03"/>
    <w:rsid w:val="0063684F"/>
    <w:rsid w:val="00647E0C"/>
    <w:rsid w:val="00650AD0"/>
    <w:rsid w:val="006525CD"/>
    <w:rsid w:val="00663013"/>
    <w:rsid w:val="006633FF"/>
    <w:rsid w:val="0066644E"/>
    <w:rsid w:val="00671040"/>
    <w:rsid w:val="00673B0F"/>
    <w:rsid w:val="006747F7"/>
    <w:rsid w:val="00684763"/>
    <w:rsid w:val="00686E00"/>
    <w:rsid w:val="00690EBB"/>
    <w:rsid w:val="00691A25"/>
    <w:rsid w:val="006929EC"/>
    <w:rsid w:val="00692CB6"/>
    <w:rsid w:val="00695DE3"/>
    <w:rsid w:val="006960C8"/>
    <w:rsid w:val="006A1CB8"/>
    <w:rsid w:val="006A4154"/>
    <w:rsid w:val="006A7EBF"/>
    <w:rsid w:val="006B0A51"/>
    <w:rsid w:val="006B0CAE"/>
    <w:rsid w:val="006B2406"/>
    <w:rsid w:val="006B676B"/>
    <w:rsid w:val="006C0034"/>
    <w:rsid w:val="006C2DF4"/>
    <w:rsid w:val="006D1DEC"/>
    <w:rsid w:val="006D5E27"/>
    <w:rsid w:val="006D6085"/>
    <w:rsid w:val="006D78E2"/>
    <w:rsid w:val="006E3D39"/>
    <w:rsid w:val="006F7CD5"/>
    <w:rsid w:val="007057B4"/>
    <w:rsid w:val="00707149"/>
    <w:rsid w:val="00710F29"/>
    <w:rsid w:val="00712CC8"/>
    <w:rsid w:val="0071532F"/>
    <w:rsid w:val="007155E0"/>
    <w:rsid w:val="00717427"/>
    <w:rsid w:val="00726832"/>
    <w:rsid w:val="007307D3"/>
    <w:rsid w:val="00741E54"/>
    <w:rsid w:val="00742F8C"/>
    <w:rsid w:val="0075120D"/>
    <w:rsid w:val="0075121E"/>
    <w:rsid w:val="00755149"/>
    <w:rsid w:val="0075609F"/>
    <w:rsid w:val="0075726F"/>
    <w:rsid w:val="00760840"/>
    <w:rsid w:val="00761402"/>
    <w:rsid w:val="00761E53"/>
    <w:rsid w:val="007631F0"/>
    <w:rsid w:val="00764231"/>
    <w:rsid w:val="007707EF"/>
    <w:rsid w:val="007743C9"/>
    <w:rsid w:val="00777B81"/>
    <w:rsid w:val="00790FA8"/>
    <w:rsid w:val="00792C06"/>
    <w:rsid w:val="007943AA"/>
    <w:rsid w:val="00797BEC"/>
    <w:rsid w:val="007A04B2"/>
    <w:rsid w:val="007A0701"/>
    <w:rsid w:val="007A1DBF"/>
    <w:rsid w:val="007A4718"/>
    <w:rsid w:val="007A5A49"/>
    <w:rsid w:val="007A6504"/>
    <w:rsid w:val="007A7964"/>
    <w:rsid w:val="007B0114"/>
    <w:rsid w:val="007B031A"/>
    <w:rsid w:val="007B3F31"/>
    <w:rsid w:val="007B7B45"/>
    <w:rsid w:val="007B7F30"/>
    <w:rsid w:val="007C384C"/>
    <w:rsid w:val="007C6402"/>
    <w:rsid w:val="007D0E4C"/>
    <w:rsid w:val="007D1C6A"/>
    <w:rsid w:val="007D4771"/>
    <w:rsid w:val="007D4FC4"/>
    <w:rsid w:val="007D5B6D"/>
    <w:rsid w:val="007E138E"/>
    <w:rsid w:val="007E1636"/>
    <w:rsid w:val="007E2B17"/>
    <w:rsid w:val="007E2E84"/>
    <w:rsid w:val="007E6E1B"/>
    <w:rsid w:val="007F0662"/>
    <w:rsid w:val="007F2DB6"/>
    <w:rsid w:val="007F7AD5"/>
    <w:rsid w:val="00801C32"/>
    <w:rsid w:val="0080584F"/>
    <w:rsid w:val="00805CF7"/>
    <w:rsid w:val="00805E3A"/>
    <w:rsid w:val="00806F5B"/>
    <w:rsid w:val="00812D1A"/>
    <w:rsid w:val="008159A6"/>
    <w:rsid w:val="00824FDD"/>
    <w:rsid w:val="0084244E"/>
    <w:rsid w:val="0084321E"/>
    <w:rsid w:val="00850E39"/>
    <w:rsid w:val="0085177E"/>
    <w:rsid w:val="00852EFE"/>
    <w:rsid w:val="008558F1"/>
    <w:rsid w:val="00857703"/>
    <w:rsid w:val="0086598B"/>
    <w:rsid w:val="00866E8F"/>
    <w:rsid w:val="00867A07"/>
    <w:rsid w:val="00871E70"/>
    <w:rsid w:val="00873AE8"/>
    <w:rsid w:val="00875BE7"/>
    <w:rsid w:val="00876164"/>
    <w:rsid w:val="00884798"/>
    <w:rsid w:val="00885DD0"/>
    <w:rsid w:val="008B2AFE"/>
    <w:rsid w:val="008B54B2"/>
    <w:rsid w:val="008C28B6"/>
    <w:rsid w:val="008C396B"/>
    <w:rsid w:val="008C5081"/>
    <w:rsid w:val="008D0F20"/>
    <w:rsid w:val="008D4722"/>
    <w:rsid w:val="008E15C0"/>
    <w:rsid w:val="008E2F7B"/>
    <w:rsid w:val="008E65E3"/>
    <w:rsid w:val="008E6E26"/>
    <w:rsid w:val="008E77A2"/>
    <w:rsid w:val="008F4CFF"/>
    <w:rsid w:val="009034A8"/>
    <w:rsid w:val="009047C4"/>
    <w:rsid w:val="00904D6F"/>
    <w:rsid w:val="0090515F"/>
    <w:rsid w:val="00907A80"/>
    <w:rsid w:val="00911851"/>
    <w:rsid w:val="009121E7"/>
    <w:rsid w:val="0091338C"/>
    <w:rsid w:val="00913CDA"/>
    <w:rsid w:val="00915C70"/>
    <w:rsid w:val="00917782"/>
    <w:rsid w:val="009203C6"/>
    <w:rsid w:val="009237A2"/>
    <w:rsid w:val="0092463B"/>
    <w:rsid w:val="009277B5"/>
    <w:rsid w:val="00927B7B"/>
    <w:rsid w:val="009327EE"/>
    <w:rsid w:val="009353EB"/>
    <w:rsid w:val="009368FC"/>
    <w:rsid w:val="00953114"/>
    <w:rsid w:val="009577B8"/>
    <w:rsid w:val="00961213"/>
    <w:rsid w:val="00963383"/>
    <w:rsid w:val="00963E8F"/>
    <w:rsid w:val="0096411B"/>
    <w:rsid w:val="0096533A"/>
    <w:rsid w:val="00967D5C"/>
    <w:rsid w:val="0097668F"/>
    <w:rsid w:val="00982916"/>
    <w:rsid w:val="00983546"/>
    <w:rsid w:val="009959AE"/>
    <w:rsid w:val="009966E2"/>
    <w:rsid w:val="009A00DA"/>
    <w:rsid w:val="009B0A2A"/>
    <w:rsid w:val="009B0F92"/>
    <w:rsid w:val="009B1C9D"/>
    <w:rsid w:val="009B2200"/>
    <w:rsid w:val="009B2223"/>
    <w:rsid w:val="009B33FC"/>
    <w:rsid w:val="009B4E1E"/>
    <w:rsid w:val="009B6E93"/>
    <w:rsid w:val="009C105E"/>
    <w:rsid w:val="009C2A40"/>
    <w:rsid w:val="009C32B5"/>
    <w:rsid w:val="009C3C27"/>
    <w:rsid w:val="009D01E8"/>
    <w:rsid w:val="009D0FAD"/>
    <w:rsid w:val="009D3014"/>
    <w:rsid w:val="009D4384"/>
    <w:rsid w:val="009D50AC"/>
    <w:rsid w:val="009D6F2C"/>
    <w:rsid w:val="009E1908"/>
    <w:rsid w:val="009E52E1"/>
    <w:rsid w:val="009E52F8"/>
    <w:rsid w:val="009F65A5"/>
    <w:rsid w:val="00A015F7"/>
    <w:rsid w:val="00A06EAF"/>
    <w:rsid w:val="00A078E6"/>
    <w:rsid w:val="00A07BC4"/>
    <w:rsid w:val="00A11FF9"/>
    <w:rsid w:val="00A23395"/>
    <w:rsid w:val="00A31699"/>
    <w:rsid w:val="00A326A7"/>
    <w:rsid w:val="00A33588"/>
    <w:rsid w:val="00A33D17"/>
    <w:rsid w:val="00A3648A"/>
    <w:rsid w:val="00A4599D"/>
    <w:rsid w:val="00A46DCD"/>
    <w:rsid w:val="00A52600"/>
    <w:rsid w:val="00A54533"/>
    <w:rsid w:val="00A55A06"/>
    <w:rsid w:val="00A57F52"/>
    <w:rsid w:val="00A61E6F"/>
    <w:rsid w:val="00A6307E"/>
    <w:rsid w:val="00A65EBA"/>
    <w:rsid w:val="00A65F7E"/>
    <w:rsid w:val="00A74B93"/>
    <w:rsid w:val="00A87050"/>
    <w:rsid w:val="00A87857"/>
    <w:rsid w:val="00A93989"/>
    <w:rsid w:val="00A94BA9"/>
    <w:rsid w:val="00A9516C"/>
    <w:rsid w:val="00A955D6"/>
    <w:rsid w:val="00A956FE"/>
    <w:rsid w:val="00AA2122"/>
    <w:rsid w:val="00AA6269"/>
    <w:rsid w:val="00AA7F90"/>
    <w:rsid w:val="00AB0E64"/>
    <w:rsid w:val="00AB1ABB"/>
    <w:rsid w:val="00AB28EE"/>
    <w:rsid w:val="00AB6192"/>
    <w:rsid w:val="00AB6C87"/>
    <w:rsid w:val="00AB7C19"/>
    <w:rsid w:val="00AC13D2"/>
    <w:rsid w:val="00AC40C5"/>
    <w:rsid w:val="00AC49D3"/>
    <w:rsid w:val="00AC5AF9"/>
    <w:rsid w:val="00AC7AF5"/>
    <w:rsid w:val="00AD0D68"/>
    <w:rsid w:val="00AD1CD1"/>
    <w:rsid w:val="00AD79A7"/>
    <w:rsid w:val="00AE23B4"/>
    <w:rsid w:val="00AE359C"/>
    <w:rsid w:val="00AE6975"/>
    <w:rsid w:val="00AF6E3E"/>
    <w:rsid w:val="00B01109"/>
    <w:rsid w:val="00B057E2"/>
    <w:rsid w:val="00B11B2B"/>
    <w:rsid w:val="00B123CD"/>
    <w:rsid w:val="00B13A3F"/>
    <w:rsid w:val="00B15618"/>
    <w:rsid w:val="00B26C93"/>
    <w:rsid w:val="00B35569"/>
    <w:rsid w:val="00B35D19"/>
    <w:rsid w:val="00B3734B"/>
    <w:rsid w:val="00B4093D"/>
    <w:rsid w:val="00B42D96"/>
    <w:rsid w:val="00B50CEC"/>
    <w:rsid w:val="00B531F3"/>
    <w:rsid w:val="00B53CA8"/>
    <w:rsid w:val="00B64CD7"/>
    <w:rsid w:val="00B65C72"/>
    <w:rsid w:val="00B73054"/>
    <w:rsid w:val="00B73EFF"/>
    <w:rsid w:val="00B801D6"/>
    <w:rsid w:val="00B86D24"/>
    <w:rsid w:val="00B87023"/>
    <w:rsid w:val="00B87D25"/>
    <w:rsid w:val="00B93E30"/>
    <w:rsid w:val="00B97459"/>
    <w:rsid w:val="00BA044F"/>
    <w:rsid w:val="00BA212B"/>
    <w:rsid w:val="00BA467F"/>
    <w:rsid w:val="00BA54B4"/>
    <w:rsid w:val="00BA55C5"/>
    <w:rsid w:val="00BA7303"/>
    <w:rsid w:val="00BB083F"/>
    <w:rsid w:val="00BB6A51"/>
    <w:rsid w:val="00BB7917"/>
    <w:rsid w:val="00BC3013"/>
    <w:rsid w:val="00BC68E2"/>
    <w:rsid w:val="00BC7C5C"/>
    <w:rsid w:val="00BD500E"/>
    <w:rsid w:val="00BD7D78"/>
    <w:rsid w:val="00BE0793"/>
    <w:rsid w:val="00BE083C"/>
    <w:rsid w:val="00BE617F"/>
    <w:rsid w:val="00BE63B1"/>
    <w:rsid w:val="00BE7884"/>
    <w:rsid w:val="00BF33EF"/>
    <w:rsid w:val="00C010EF"/>
    <w:rsid w:val="00C16CE9"/>
    <w:rsid w:val="00C179D0"/>
    <w:rsid w:val="00C25E67"/>
    <w:rsid w:val="00C35643"/>
    <w:rsid w:val="00C4161F"/>
    <w:rsid w:val="00C42189"/>
    <w:rsid w:val="00C42412"/>
    <w:rsid w:val="00C44122"/>
    <w:rsid w:val="00C4415A"/>
    <w:rsid w:val="00C44C9D"/>
    <w:rsid w:val="00C45181"/>
    <w:rsid w:val="00C46A82"/>
    <w:rsid w:val="00C47932"/>
    <w:rsid w:val="00C51A3E"/>
    <w:rsid w:val="00C53E57"/>
    <w:rsid w:val="00C54C0D"/>
    <w:rsid w:val="00C57CD2"/>
    <w:rsid w:val="00C63180"/>
    <w:rsid w:val="00C6368E"/>
    <w:rsid w:val="00C650AC"/>
    <w:rsid w:val="00C6600E"/>
    <w:rsid w:val="00C76325"/>
    <w:rsid w:val="00C772FB"/>
    <w:rsid w:val="00C80BA6"/>
    <w:rsid w:val="00C82901"/>
    <w:rsid w:val="00C832AF"/>
    <w:rsid w:val="00C84061"/>
    <w:rsid w:val="00C8718B"/>
    <w:rsid w:val="00C934EA"/>
    <w:rsid w:val="00CB6099"/>
    <w:rsid w:val="00CB722E"/>
    <w:rsid w:val="00CC0674"/>
    <w:rsid w:val="00CC23FD"/>
    <w:rsid w:val="00CC30EB"/>
    <w:rsid w:val="00CC4F3A"/>
    <w:rsid w:val="00CC6003"/>
    <w:rsid w:val="00CC705B"/>
    <w:rsid w:val="00CC7168"/>
    <w:rsid w:val="00CD7542"/>
    <w:rsid w:val="00CE1AF6"/>
    <w:rsid w:val="00CE1F90"/>
    <w:rsid w:val="00CE2F8B"/>
    <w:rsid w:val="00CE5614"/>
    <w:rsid w:val="00CF0980"/>
    <w:rsid w:val="00CF27C9"/>
    <w:rsid w:val="00CF2A25"/>
    <w:rsid w:val="00CF30DA"/>
    <w:rsid w:val="00CF36D5"/>
    <w:rsid w:val="00CF36E0"/>
    <w:rsid w:val="00CF38AC"/>
    <w:rsid w:val="00CF66EA"/>
    <w:rsid w:val="00D065EE"/>
    <w:rsid w:val="00D16E56"/>
    <w:rsid w:val="00D211A8"/>
    <w:rsid w:val="00D21D2A"/>
    <w:rsid w:val="00D2302E"/>
    <w:rsid w:val="00D247A8"/>
    <w:rsid w:val="00D26F46"/>
    <w:rsid w:val="00D3034B"/>
    <w:rsid w:val="00D411BB"/>
    <w:rsid w:val="00D47E3C"/>
    <w:rsid w:val="00D513B0"/>
    <w:rsid w:val="00D53C5B"/>
    <w:rsid w:val="00D55D00"/>
    <w:rsid w:val="00D6072F"/>
    <w:rsid w:val="00D608D9"/>
    <w:rsid w:val="00D6108A"/>
    <w:rsid w:val="00D6344D"/>
    <w:rsid w:val="00D651D3"/>
    <w:rsid w:val="00D66F59"/>
    <w:rsid w:val="00D7325B"/>
    <w:rsid w:val="00D73AF6"/>
    <w:rsid w:val="00D7503D"/>
    <w:rsid w:val="00D76D4C"/>
    <w:rsid w:val="00D77822"/>
    <w:rsid w:val="00D83DE8"/>
    <w:rsid w:val="00D85204"/>
    <w:rsid w:val="00D90B78"/>
    <w:rsid w:val="00D91241"/>
    <w:rsid w:val="00D92508"/>
    <w:rsid w:val="00DA03BC"/>
    <w:rsid w:val="00DA0AF4"/>
    <w:rsid w:val="00DA2C9B"/>
    <w:rsid w:val="00DA6CF9"/>
    <w:rsid w:val="00DA75C0"/>
    <w:rsid w:val="00DA7C55"/>
    <w:rsid w:val="00DA7D45"/>
    <w:rsid w:val="00DB1EE0"/>
    <w:rsid w:val="00DB2AD4"/>
    <w:rsid w:val="00DB2E0F"/>
    <w:rsid w:val="00DB3776"/>
    <w:rsid w:val="00DC22DA"/>
    <w:rsid w:val="00DC490E"/>
    <w:rsid w:val="00DC5480"/>
    <w:rsid w:val="00DC7DFF"/>
    <w:rsid w:val="00DD0909"/>
    <w:rsid w:val="00DD2909"/>
    <w:rsid w:val="00DD3DDD"/>
    <w:rsid w:val="00DD66DB"/>
    <w:rsid w:val="00DE3D8F"/>
    <w:rsid w:val="00DE4E87"/>
    <w:rsid w:val="00DE50EE"/>
    <w:rsid w:val="00DF2911"/>
    <w:rsid w:val="00DF78BE"/>
    <w:rsid w:val="00E034DB"/>
    <w:rsid w:val="00E12F38"/>
    <w:rsid w:val="00E231AA"/>
    <w:rsid w:val="00E25077"/>
    <w:rsid w:val="00E25A28"/>
    <w:rsid w:val="00E2605C"/>
    <w:rsid w:val="00E427E1"/>
    <w:rsid w:val="00E44C70"/>
    <w:rsid w:val="00E44CFB"/>
    <w:rsid w:val="00E44EBA"/>
    <w:rsid w:val="00E4669C"/>
    <w:rsid w:val="00E6049B"/>
    <w:rsid w:val="00E6748B"/>
    <w:rsid w:val="00E714E3"/>
    <w:rsid w:val="00E76C76"/>
    <w:rsid w:val="00E77C4A"/>
    <w:rsid w:val="00E8140A"/>
    <w:rsid w:val="00E8222D"/>
    <w:rsid w:val="00E90F43"/>
    <w:rsid w:val="00EB0428"/>
    <w:rsid w:val="00EB17D0"/>
    <w:rsid w:val="00EB240D"/>
    <w:rsid w:val="00EB7255"/>
    <w:rsid w:val="00EC2884"/>
    <w:rsid w:val="00ED24DC"/>
    <w:rsid w:val="00ED2595"/>
    <w:rsid w:val="00ED665A"/>
    <w:rsid w:val="00ED7764"/>
    <w:rsid w:val="00EE254B"/>
    <w:rsid w:val="00EF378C"/>
    <w:rsid w:val="00EF3F6F"/>
    <w:rsid w:val="00EF404A"/>
    <w:rsid w:val="00EF5583"/>
    <w:rsid w:val="00F05044"/>
    <w:rsid w:val="00F06BFD"/>
    <w:rsid w:val="00F077E4"/>
    <w:rsid w:val="00F160DC"/>
    <w:rsid w:val="00F164A2"/>
    <w:rsid w:val="00F17A4A"/>
    <w:rsid w:val="00F225F2"/>
    <w:rsid w:val="00F24228"/>
    <w:rsid w:val="00F25AC8"/>
    <w:rsid w:val="00F35389"/>
    <w:rsid w:val="00F35F09"/>
    <w:rsid w:val="00F3639B"/>
    <w:rsid w:val="00F407D5"/>
    <w:rsid w:val="00F453BC"/>
    <w:rsid w:val="00F47265"/>
    <w:rsid w:val="00F47B2F"/>
    <w:rsid w:val="00F5180A"/>
    <w:rsid w:val="00F52214"/>
    <w:rsid w:val="00F53E51"/>
    <w:rsid w:val="00F57F8C"/>
    <w:rsid w:val="00F66F2F"/>
    <w:rsid w:val="00F708A9"/>
    <w:rsid w:val="00F762D7"/>
    <w:rsid w:val="00F7732E"/>
    <w:rsid w:val="00F77D39"/>
    <w:rsid w:val="00F803BE"/>
    <w:rsid w:val="00F83BC0"/>
    <w:rsid w:val="00FA0557"/>
    <w:rsid w:val="00FA0FBE"/>
    <w:rsid w:val="00FC024C"/>
    <w:rsid w:val="00FC1485"/>
    <w:rsid w:val="00FC3107"/>
    <w:rsid w:val="00FC3710"/>
    <w:rsid w:val="00FC6E67"/>
    <w:rsid w:val="00FC70B6"/>
    <w:rsid w:val="00FD11B0"/>
    <w:rsid w:val="00FE0148"/>
    <w:rsid w:val="00FE397F"/>
    <w:rsid w:val="00FE573D"/>
    <w:rsid w:val="00FE6F4B"/>
    <w:rsid w:val="00FE7511"/>
    <w:rsid w:val="00FE782F"/>
    <w:rsid w:val="00FF303F"/>
    <w:rsid w:val="00FF5137"/>
    <w:rsid w:val="00FF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link w:val="ad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BC3013"/>
    <w:rPr>
      <w:color w:val="0000FF"/>
      <w:u w:val="single"/>
    </w:rPr>
  </w:style>
  <w:style w:type="character" w:styleId="af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link w:val="ac"/>
    <w:uiPriority w:val="34"/>
    <w:locked/>
    <w:rsid w:val="0090515F"/>
  </w:style>
  <w:style w:type="character" w:customStyle="1" w:styleId="Iauiue0">
    <w:name w:val="Iau?iue Знак"/>
    <w:link w:val="Iauiue"/>
    <w:locked/>
    <w:rsid w:val="0086598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link w:val="ad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BC3013"/>
    <w:rPr>
      <w:color w:val="0000FF"/>
      <w:u w:val="single"/>
    </w:rPr>
  </w:style>
  <w:style w:type="character" w:styleId="af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link w:val="ac"/>
    <w:uiPriority w:val="34"/>
    <w:locked/>
    <w:rsid w:val="0090515F"/>
  </w:style>
  <w:style w:type="character" w:customStyle="1" w:styleId="Iauiue0">
    <w:name w:val="Iau?iue Знак"/>
    <w:link w:val="Iauiue"/>
    <w:locked/>
    <w:rsid w:val="0086598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5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24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7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49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02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5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9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19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4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B618-6A65-477C-8B78-F5D9A851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1874</CharactersWithSpaces>
  <SharedDoc>false</SharedDoc>
  <HLinks>
    <vt:vector size="6" baseType="variant"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2024-11-25T10:41:00Z</cp:lastPrinted>
  <dcterms:created xsi:type="dcterms:W3CDTF">2025-06-18T12:35:00Z</dcterms:created>
  <dcterms:modified xsi:type="dcterms:W3CDTF">2025-06-18T12:35:00Z</dcterms:modified>
</cp:coreProperties>
</file>