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32" w:rsidRPr="00724613" w:rsidRDefault="00724613" w:rsidP="00724613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24613">
        <w:rPr>
          <w:rFonts w:ascii="Times New Roman" w:hAnsi="Times New Roman" w:cs="Times New Roman"/>
          <w:sz w:val="26"/>
          <w:szCs w:val="26"/>
        </w:rPr>
        <w:t>УТВЕРЖДЕН</w:t>
      </w:r>
    </w:p>
    <w:p w:rsidR="0026035D" w:rsidRDefault="00724613" w:rsidP="0072461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724613">
        <w:rPr>
          <w:rFonts w:ascii="Times New Roman" w:hAnsi="Times New Roman" w:cs="Times New Roman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A92932" w:rsidRPr="00724613" w:rsidRDefault="00724613" w:rsidP="0072461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</w:t>
      </w:r>
      <w:r w:rsidR="00A92932" w:rsidRPr="00724613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A92932" w:rsidRDefault="00A92932" w:rsidP="0072461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724613">
        <w:rPr>
          <w:rFonts w:ascii="Times New Roman" w:hAnsi="Times New Roman" w:cs="Times New Roman"/>
          <w:sz w:val="26"/>
          <w:szCs w:val="26"/>
        </w:rPr>
        <w:t xml:space="preserve">от </w:t>
      </w:r>
      <w:r w:rsidR="008217FF">
        <w:rPr>
          <w:rFonts w:ascii="Times New Roman" w:hAnsi="Times New Roman" w:cs="Times New Roman"/>
          <w:sz w:val="26"/>
          <w:szCs w:val="26"/>
        </w:rPr>
        <w:t>21</w:t>
      </w:r>
      <w:r w:rsidRPr="00724613">
        <w:rPr>
          <w:rFonts w:ascii="Times New Roman" w:hAnsi="Times New Roman" w:cs="Times New Roman"/>
          <w:sz w:val="26"/>
          <w:szCs w:val="26"/>
        </w:rPr>
        <w:t xml:space="preserve"> </w:t>
      </w:r>
      <w:r w:rsidR="008217FF">
        <w:rPr>
          <w:rFonts w:ascii="Times New Roman" w:hAnsi="Times New Roman" w:cs="Times New Roman"/>
          <w:sz w:val="26"/>
          <w:szCs w:val="26"/>
        </w:rPr>
        <w:t>мая</w:t>
      </w:r>
      <w:r w:rsidRPr="00724613">
        <w:rPr>
          <w:rFonts w:ascii="Times New Roman" w:hAnsi="Times New Roman" w:cs="Times New Roman"/>
          <w:sz w:val="26"/>
          <w:szCs w:val="26"/>
        </w:rPr>
        <w:t xml:space="preserve"> 20</w:t>
      </w:r>
      <w:r w:rsidR="008217FF">
        <w:rPr>
          <w:rFonts w:ascii="Times New Roman" w:hAnsi="Times New Roman" w:cs="Times New Roman"/>
          <w:sz w:val="26"/>
          <w:szCs w:val="26"/>
        </w:rPr>
        <w:t>20</w:t>
      </w:r>
      <w:r w:rsidRPr="00724613">
        <w:rPr>
          <w:rFonts w:ascii="Times New Roman" w:hAnsi="Times New Roman" w:cs="Times New Roman"/>
          <w:sz w:val="26"/>
          <w:szCs w:val="26"/>
        </w:rPr>
        <w:t xml:space="preserve"> г</w:t>
      </w:r>
      <w:r w:rsidR="00724613">
        <w:rPr>
          <w:rFonts w:ascii="Times New Roman" w:hAnsi="Times New Roman" w:cs="Times New Roman"/>
          <w:sz w:val="26"/>
          <w:szCs w:val="26"/>
        </w:rPr>
        <w:t>ода</w:t>
      </w:r>
      <w:r w:rsidR="00EE0757">
        <w:rPr>
          <w:rFonts w:ascii="Times New Roman" w:hAnsi="Times New Roman" w:cs="Times New Roman"/>
          <w:sz w:val="26"/>
          <w:szCs w:val="26"/>
        </w:rPr>
        <w:t xml:space="preserve"> </w:t>
      </w:r>
      <w:r w:rsidR="00724613">
        <w:rPr>
          <w:rFonts w:ascii="Times New Roman" w:hAnsi="Times New Roman" w:cs="Times New Roman"/>
          <w:sz w:val="26"/>
          <w:szCs w:val="26"/>
        </w:rPr>
        <w:t>№</w:t>
      </w:r>
      <w:r w:rsidRPr="00724613">
        <w:rPr>
          <w:rFonts w:ascii="Times New Roman" w:hAnsi="Times New Roman" w:cs="Times New Roman"/>
          <w:sz w:val="26"/>
          <w:szCs w:val="26"/>
        </w:rPr>
        <w:t xml:space="preserve"> </w:t>
      </w:r>
      <w:r w:rsidR="008217FF">
        <w:rPr>
          <w:rFonts w:ascii="Times New Roman" w:hAnsi="Times New Roman" w:cs="Times New Roman"/>
          <w:sz w:val="26"/>
          <w:szCs w:val="26"/>
        </w:rPr>
        <w:t>650</w:t>
      </w:r>
    </w:p>
    <w:p w:rsidR="00724613" w:rsidRDefault="00724613" w:rsidP="008217FF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8217FF">
        <w:rPr>
          <w:rFonts w:ascii="Times New Roman" w:hAnsi="Times New Roman" w:cs="Times New Roman"/>
          <w:sz w:val="26"/>
          <w:szCs w:val="26"/>
        </w:rPr>
        <w:t>постановления</w:t>
      </w:r>
      <w:r w:rsidRPr="00724613">
        <w:rPr>
          <w:rFonts w:ascii="Times New Roman" w:hAnsi="Times New Roman" w:cs="Times New Roman"/>
          <w:sz w:val="26"/>
          <w:szCs w:val="26"/>
        </w:rPr>
        <w:t xml:space="preserve"> Администрации города </w:t>
      </w:r>
      <w:r>
        <w:rPr>
          <w:rFonts w:ascii="Times New Roman" w:hAnsi="Times New Roman" w:cs="Times New Roman"/>
          <w:sz w:val="26"/>
          <w:szCs w:val="26"/>
        </w:rPr>
        <w:t>Вологды</w:t>
      </w:r>
      <w:proofErr w:type="gramEnd"/>
    </w:p>
    <w:p w:rsidR="00724613" w:rsidRPr="00724613" w:rsidRDefault="00724613" w:rsidP="0072461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85AEF">
        <w:rPr>
          <w:rFonts w:ascii="Times New Roman" w:hAnsi="Times New Roman" w:cs="Times New Roman"/>
          <w:sz w:val="26"/>
          <w:szCs w:val="26"/>
        </w:rPr>
        <w:t>01.09.2023</w:t>
      </w:r>
      <w:r w:rsidR="00DB24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85AEF">
        <w:rPr>
          <w:rFonts w:ascii="Times New Roman" w:hAnsi="Times New Roman" w:cs="Times New Roman"/>
          <w:sz w:val="26"/>
          <w:szCs w:val="26"/>
        </w:rPr>
        <w:t>1521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724613" w:rsidRPr="00724613" w:rsidRDefault="00724613" w:rsidP="00724613">
      <w:pPr>
        <w:pStyle w:val="ConsPlusNormal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724613" w:rsidRDefault="0072461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2932" w:rsidRPr="0078279D" w:rsidRDefault="0072461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279D">
        <w:rPr>
          <w:rFonts w:ascii="Times New Roman" w:hAnsi="Times New Roman" w:cs="Times New Roman"/>
          <w:b w:val="0"/>
          <w:sz w:val="26"/>
          <w:szCs w:val="26"/>
        </w:rPr>
        <w:t>СОСТАВ</w:t>
      </w:r>
    </w:p>
    <w:p w:rsidR="00A92932" w:rsidRPr="0078279D" w:rsidRDefault="00E7748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 проектного комитета</w:t>
      </w:r>
    </w:p>
    <w:p w:rsidR="00A92932" w:rsidRDefault="00A929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4157" w:rsidRPr="00724613" w:rsidRDefault="00C5415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CB64C0" w:rsidRPr="00724613" w:rsidTr="00325AB2">
        <w:trPr>
          <w:trHeight w:val="733"/>
        </w:trPr>
        <w:tc>
          <w:tcPr>
            <w:tcW w:w="3544" w:type="dxa"/>
            <w:shd w:val="clear" w:color="auto" w:fill="auto"/>
          </w:tcPr>
          <w:p w:rsidR="00325AB2" w:rsidRDefault="00E14111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Воропанов </w:t>
            </w:r>
          </w:p>
          <w:p w:rsidR="00CB64C0" w:rsidRPr="00724613" w:rsidRDefault="00E14111" w:rsidP="00325AB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Сергей Александрович </w:t>
            </w:r>
          </w:p>
        </w:tc>
        <w:tc>
          <w:tcPr>
            <w:tcW w:w="6095" w:type="dxa"/>
            <w:shd w:val="clear" w:color="auto" w:fill="auto"/>
          </w:tcPr>
          <w:p w:rsidR="00CB64C0" w:rsidRPr="00724613" w:rsidRDefault="00E14111" w:rsidP="00325AB2">
            <w:pPr>
              <w:pStyle w:val="ConsPlusTitle"/>
              <w:ind w:hanging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Мэр города Вологды, председатель муниципального проектного комитета;</w:t>
            </w:r>
          </w:p>
        </w:tc>
      </w:tr>
      <w:tr w:rsidR="00CB64C0" w:rsidRPr="00724613" w:rsidTr="00325AB2">
        <w:tc>
          <w:tcPr>
            <w:tcW w:w="3544" w:type="dxa"/>
            <w:shd w:val="clear" w:color="auto" w:fill="auto"/>
          </w:tcPr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24613">
              <w:rPr>
                <w:rFonts w:ascii="Times New Roman" w:hAnsi="Times New Roman" w:cs="Times New Roman"/>
                <w:sz w:val="26"/>
                <w:szCs w:val="26"/>
              </w:rPr>
              <w:t>Пахнина</w:t>
            </w:r>
            <w:proofErr w:type="spellEnd"/>
            <w:r w:rsidRPr="007246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B64C0" w:rsidRPr="00724613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24613">
              <w:rPr>
                <w:rFonts w:ascii="Times New Roman" w:hAnsi="Times New Roman" w:cs="Times New Roman"/>
                <w:sz w:val="26"/>
                <w:szCs w:val="26"/>
              </w:rPr>
              <w:t>Светлана Юрьевна</w:t>
            </w:r>
          </w:p>
        </w:tc>
        <w:tc>
          <w:tcPr>
            <w:tcW w:w="6095" w:type="dxa"/>
            <w:shd w:val="clear" w:color="auto" w:fill="auto"/>
          </w:tcPr>
          <w:p w:rsidR="00CB64C0" w:rsidRPr="00724613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4157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города Вологды - начальник Департамента экономического развития Администрации города Вологды,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C54157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541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проектного комитета</w:t>
            </w:r>
            <w:r w:rsidRPr="00C5415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0B4501" w:rsidRPr="00724613" w:rsidTr="00325AB2">
        <w:tc>
          <w:tcPr>
            <w:tcW w:w="3544" w:type="dxa"/>
            <w:shd w:val="clear" w:color="auto" w:fill="auto"/>
          </w:tcPr>
          <w:p w:rsidR="00325AB2" w:rsidRDefault="000B4501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Линькова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B4501" w:rsidRPr="00724613" w:rsidRDefault="000B4501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Ольга Юрьевна</w:t>
            </w:r>
          </w:p>
        </w:tc>
        <w:tc>
          <w:tcPr>
            <w:tcW w:w="6095" w:type="dxa"/>
            <w:shd w:val="clear" w:color="auto" w:fill="auto"/>
          </w:tcPr>
          <w:p w:rsidR="000B4501" w:rsidRPr="00C54157" w:rsidRDefault="000B4501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блока проектной деятельности       АНО «Городской проектный центр «Вологда</w:t>
            </w:r>
            <w:r w:rsidR="00325A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секретарь муниципального проектного комитета (по согласованию)</w:t>
            </w:r>
            <w:r w:rsidRPr="007246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CB64C0" w:rsidRPr="00724613" w:rsidTr="00325AB2">
        <w:tc>
          <w:tcPr>
            <w:tcW w:w="3544" w:type="dxa"/>
            <w:shd w:val="clear" w:color="auto" w:fill="auto"/>
          </w:tcPr>
          <w:p w:rsidR="00325AB2" w:rsidRDefault="00E14111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Баранов</w:t>
            </w:r>
          </w:p>
          <w:p w:rsidR="00783B7D" w:rsidRPr="00724613" w:rsidRDefault="00E14111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Анатолий Николаевич</w:t>
            </w:r>
          </w:p>
        </w:tc>
        <w:tc>
          <w:tcPr>
            <w:tcW w:w="6095" w:type="dxa"/>
            <w:shd w:val="clear" w:color="auto" w:fill="auto"/>
          </w:tcPr>
          <w:p w:rsidR="00CB64C0" w:rsidRPr="00724613" w:rsidRDefault="00E14111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Мэра города Вологды - начальник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градостроительства Администрации города Вологды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7748B" w:rsidRPr="00724613" w:rsidTr="00325AB2">
        <w:tc>
          <w:tcPr>
            <w:tcW w:w="3544" w:type="dxa"/>
            <w:shd w:val="clear" w:color="auto" w:fill="auto"/>
          </w:tcPr>
          <w:p w:rsidR="00325AB2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Бурков </w:t>
            </w:r>
          </w:p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Сергей Николаевич</w:t>
            </w: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города Вологды - начальник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финансов Администрации города Вологды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7748B" w:rsidRPr="00724613" w:rsidTr="00325AB2">
        <w:tc>
          <w:tcPr>
            <w:tcW w:w="3544" w:type="dxa"/>
            <w:shd w:val="clear" w:color="auto" w:fill="auto"/>
          </w:tcPr>
          <w:p w:rsidR="00325AB2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Земчихина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Елена Анатольевна</w:t>
            </w: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АНО «Городской проектный центр «Вологда» (по согласованию);</w:t>
            </w:r>
          </w:p>
        </w:tc>
      </w:tr>
      <w:tr w:rsidR="00E7748B" w:rsidRPr="00724613" w:rsidTr="00325AB2">
        <w:tc>
          <w:tcPr>
            <w:tcW w:w="3544" w:type="dxa"/>
            <w:shd w:val="clear" w:color="auto" w:fill="auto"/>
          </w:tcPr>
          <w:p w:rsidR="00325AB2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Корюкаев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Алексей Владимирович</w:t>
            </w: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города Вологды;</w:t>
            </w:r>
          </w:p>
        </w:tc>
      </w:tr>
      <w:tr w:rsidR="00E7748B" w:rsidRPr="00724613" w:rsidTr="00325AB2">
        <w:tc>
          <w:tcPr>
            <w:tcW w:w="3544" w:type="dxa"/>
            <w:shd w:val="clear" w:color="auto" w:fill="auto"/>
          </w:tcPr>
          <w:p w:rsidR="00325AB2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Никитин </w:t>
            </w:r>
          </w:p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Алексей Николаевич</w:t>
            </w:r>
          </w:p>
          <w:p w:rsidR="00E7748B" w:rsidRDefault="00E7748B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Мэра города Вологды - начальник Административного департамента Администрации города Вологды</w:t>
            </w:r>
            <w:r w:rsidR="00AA4DC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AA4DC9" w:rsidRPr="00724613" w:rsidTr="00325AB2">
        <w:tc>
          <w:tcPr>
            <w:tcW w:w="3544" w:type="dxa"/>
            <w:shd w:val="clear" w:color="auto" w:fill="auto"/>
          </w:tcPr>
          <w:p w:rsidR="00325AB2" w:rsidRDefault="00AA4DC9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Степанов </w:t>
            </w:r>
          </w:p>
          <w:p w:rsidR="00AA4DC9" w:rsidRDefault="00AA4DC9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Леонид Владимирович</w:t>
            </w:r>
          </w:p>
        </w:tc>
        <w:tc>
          <w:tcPr>
            <w:tcW w:w="6095" w:type="dxa"/>
            <w:shd w:val="clear" w:color="auto" w:fill="auto"/>
          </w:tcPr>
          <w:p w:rsidR="00AA4DC9" w:rsidRDefault="00AA4DC9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городского хозяйства Администрации города Вологды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AA4DC9" w:rsidRPr="00724613" w:rsidTr="00325AB2">
        <w:tc>
          <w:tcPr>
            <w:tcW w:w="3544" w:type="dxa"/>
            <w:shd w:val="clear" w:color="auto" w:fill="auto"/>
          </w:tcPr>
          <w:p w:rsidR="00325AB2" w:rsidRDefault="00AA4DC9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Тарасов </w:t>
            </w:r>
          </w:p>
          <w:p w:rsidR="00AA4DC9" w:rsidRDefault="00AA4DC9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Юрий Вячеславович</w:t>
            </w:r>
          </w:p>
          <w:p w:rsidR="00AA4DC9" w:rsidRDefault="00AA4DC9" w:rsidP="00AA4D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AA4DC9" w:rsidRDefault="00AA4DC9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«Старт-плюс», председатель Общественного совета города Вологды (по согласованию);</w:t>
            </w:r>
          </w:p>
        </w:tc>
      </w:tr>
      <w:tr w:rsidR="00E7748B" w:rsidRPr="00724613" w:rsidTr="00325AB2">
        <w:tc>
          <w:tcPr>
            <w:tcW w:w="3544" w:type="dxa"/>
            <w:shd w:val="clear" w:color="auto" w:fill="auto"/>
          </w:tcPr>
          <w:p w:rsidR="00325AB2" w:rsidRDefault="00E7748B" w:rsidP="00E774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Трикоз </w:t>
            </w:r>
          </w:p>
          <w:p w:rsidR="00E7748B" w:rsidRDefault="00E7748B" w:rsidP="00E774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 Владимирович</w:t>
            </w:r>
          </w:p>
          <w:p w:rsidR="00E7748B" w:rsidRDefault="00E7748B" w:rsidP="00F063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города Вологды </w:t>
            </w:r>
            <w:r w:rsidR="00AA4D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</w:t>
            </w:r>
            <w:r w:rsidR="00AA4DC9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управления Администрации города Вологды</w:t>
            </w:r>
            <w:r w:rsidR="008941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E7748B" w:rsidRPr="00724613" w:rsidTr="00325AB2">
        <w:trPr>
          <w:trHeight w:val="523"/>
        </w:trPr>
        <w:tc>
          <w:tcPr>
            <w:tcW w:w="3544" w:type="dxa"/>
            <w:shd w:val="clear" w:color="auto" w:fill="auto"/>
          </w:tcPr>
          <w:p w:rsidR="00325AB2" w:rsidRDefault="00E7748B" w:rsidP="00E774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Филиппова </w:t>
            </w:r>
          </w:p>
          <w:p w:rsidR="00E7748B" w:rsidRDefault="00E7748B" w:rsidP="00E7748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Яна Николаевна</w:t>
            </w:r>
          </w:p>
          <w:p w:rsidR="00E7748B" w:rsidRDefault="00E7748B" w:rsidP="00F063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E7748B" w:rsidRDefault="00E7748B" w:rsidP="00325AB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по молодежной политике Администрации города Вологды</w:t>
            </w:r>
          </w:p>
        </w:tc>
      </w:tr>
    </w:tbl>
    <w:p w:rsidR="00025279" w:rsidRPr="0024391F" w:rsidRDefault="00025279" w:rsidP="00805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sectPr w:rsidR="00025279" w:rsidRPr="0024391F" w:rsidSect="008941E5">
      <w:headerReference w:type="default" r:id="rId8"/>
      <w:pgSz w:w="11906" w:h="16838"/>
      <w:pgMar w:top="1134" w:right="566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22" w:rsidRDefault="00796422" w:rsidP="00C54157">
      <w:pPr>
        <w:spacing w:line="240" w:lineRule="auto"/>
      </w:pPr>
      <w:r>
        <w:separator/>
      </w:r>
    </w:p>
  </w:endnote>
  <w:endnote w:type="continuationSeparator" w:id="0">
    <w:p w:rsidR="00796422" w:rsidRDefault="00796422" w:rsidP="00C54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22" w:rsidRDefault="00796422" w:rsidP="00C54157">
      <w:pPr>
        <w:spacing w:line="240" w:lineRule="auto"/>
      </w:pPr>
      <w:r>
        <w:separator/>
      </w:r>
    </w:p>
  </w:footnote>
  <w:footnote w:type="continuationSeparator" w:id="0">
    <w:p w:rsidR="00796422" w:rsidRDefault="00796422" w:rsidP="00C541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5811"/>
      <w:docPartObj>
        <w:docPartGallery w:val="Page Numbers (Top of Page)"/>
        <w:docPartUnique/>
      </w:docPartObj>
    </w:sdtPr>
    <w:sdtEndPr/>
    <w:sdtContent>
      <w:p w:rsidR="008941E5" w:rsidRDefault="00B530EC">
        <w:pPr>
          <w:pStyle w:val="a3"/>
          <w:jc w:val="center"/>
        </w:pPr>
        <w:r>
          <w:fldChar w:fldCharType="begin"/>
        </w:r>
        <w:r w:rsidR="00061330">
          <w:instrText xml:space="preserve"> PAGE   \* MERGEFORMAT </w:instrText>
        </w:r>
        <w:r>
          <w:fldChar w:fldCharType="separate"/>
        </w:r>
        <w:r w:rsidR="00D45B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17FF" w:rsidRDefault="008217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32"/>
    <w:rsid w:val="0001670B"/>
    <w:rsid w:val="00025279"/>
    <w:rsid w:val="000312FB"/>
    <w:rsid w:val="00046804"/>
    <w:rsid w:val="00061330"/>
    <w:rsid w:val="000B4501"/>
    <w:rsid w:val="000E1BAB"/>
    <w:rsid w:val="001254D6"/>
    <w:rsid w:val="0017204F"/>
    <w:rsid w:val="002409C2"/>
    <w:rsid w:val="0024391F"/>
    <w:rsid w:val="0026035D"/>
    <w:rsid w:val="002D2BE1"/>
    <w:rsid w:val="00325AB2"/>
    <w:rsid w:val="00331DD4"/>
    <w:rsid w:val="00332A32"/>
    <w:rsid w:val="003972E1"/>
    <w:rsid w:val="003D76C3"/>
    <w:rsid w:val="00435009"/>
    <w:rsid w:val="00435EEE"/>
    <w:rsid w:val="00476946"/>
    <w:rsid w:val="00483F73"/>
    <w:rsid w:val="00494DDF"/>
    <w:rsid w:val="004B55DB"/>
    <w:rsid w:val="004B66ED"/>
    <w:rsid w:val="005121A8"/>
    <w:rsid w:val="00582275"/>
    <w:rsid w:val="005A4E02"/>
    <w:rsid w:val="00661E2A"/>
    <w:rsid w:val="007060D8"/>
    <w:rsid w:val="0070654F"/>
    <w:rsid w:val="00724613"/>
    <w:rsid w:val="0078279D"/>
    <w:rsid w:val="00783B7D"/>
    <w:rsid w:val="00796422"/>
    <w:rsid w:val="007D5C83"/>
    <w:rsid w:val="00805BE0"/>
    <w:rsid w:val="008217FF"/>
    <w:rsid w:val="00885AEF"/>
    <w:rsid w:val="008941E5"/>
    <w:rsid w:val="008B0199"/>
    <w:rsid w:val="008D69E1"/>
    <w:rsid w:val="00932A5E"/>
    <w:rsid w:val="009B19E8"/>
    <w:rsid w:val="009B6B6D"/>
    <w:rsid w:val="00A46144"/>
    <w:rsid w:val="00A742B8"/>
    <w:rsid w:val="00A92932"/>
    <w:rsid w:val="00AA4DC9"/>
    <w:rsid w:val="00B04B15"/>
    <w:rsid w:val="00B530EC"/>
    <w:rsid w:val="00BA12E0"/>
    <w:rsid w:val="00BA1F68"/>
    <w:rsid w:val="00BA279E"/>
    <w:rsid w:val="00BB5583"/>
    <w:rsid w:val="00C046BE"/>
    <w:rsid w:val="00C11AAD"/>
    <w:rsid w:val="00C31D5F"/>
    <w:rsid w:val="00C53374"/>
    <w:rsid w:val="00C54157"/>
    <w:rsid w:val="00C6271A"/>
    <w:rsid w:val="00C77BF6"/>
    <w:rsid w:val="00CB64C0"/>
    <w:rsid w:val="00CD7C04"/>
    <w:rsid w:val="00CE2D8B"/>
    <w:rsid w:val="00D26B09"/>
    <w:rsid w:val="00D45B42"/>
    <w:rsid w:val="00D534D7"/>
    <w:rsid w:val="00D57D56"/>
    <w:rsid w:val="00D6551E"/>
    <w:rsid w:val="00D72559"/>
    <w:rsid w:val="00DB247D"/>
    <w:rsid w:val="00DB259E"/>
    <w:rsid w:val="00DF3778"/>
    <w:rsid w:val="00E14111"/>
    <w:rsid w:val="00E40194"/>
    <w:rsid w:val="00E7748B"/>
    <w:rsid w:val="00EA5FD8"/>
    <w:rsid w:val="00EA6E58"/>
    <w:rsid w:val="00EE0757"/>
    <w:rsid w:val="00F063DB"/>
    <w:rsid w:val="00F158CB"/>
    <w:rsid w:val="00F56398"/>
    <w:rsid w:val="00F7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5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4157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54157"/>
  </w:style>
  <w:style w:type="paragraph" w:styleId="a5">
    <w:name w:val="footer"/>
    <w:basedOn w:val="a"/>
    <w:link w:val="a6"/>
    <w:uiPriority w:val="99"/>
    <w:semiHidden/>
    <w:unhideWhenUsed/>
    <w:rsid w:val="00C5415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4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5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4157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54157"/>
  </w:style>
  <w:style w:type="paragraph" w:styleId="a5">
    <w:name w:val="footer"/>
    <w:basedOn w:val="a"/>
    <w:link w:val="a6"/>
    <w:uiPriority w:val="99"/>
    <w:semiHidden/>
    <w:unhideWhenUsed/>
    <w:rsid w:val="00C5415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4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E839C-EF4F-407B-A735-DB603FF6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Неустроева Наталья Константиновна</cp:lastModifiedBy>
  <cp:revision>2</cp:revision>
  <cp:lastPrinted>2023-08-22T10:42:00Z</cp:lastPrinted>
  <dcterms:created xsi:type="dcterms:W3CDTF">2023-09-01T13:13:00Z</dcterms:created>
  <dcterms:modified xsi:type="dcterms:W3CDTF">2023-09-01T13:13:00Z</dcterms:modified>
</cp:coreProperties>
</file>