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C0C59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BF6631" w:rsidRPr="007D66EC" w:rsidRDefault="00BF663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F6631" w:rsidTr="00BF6631">
        <w:trPr>
          <w:trHeight w:val="122"/>
        </w:trPr>
        <w:tc>
          <w:tcPr>
            <w:tcW w:w="541" w:type="dxa"/>
            <w:hideMark/>
          </w:tcPr>
          <w:p w:rsidR="00BF6631" w:rsidRDefault="00BF6631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6631" w:rsidRDefault="00BF6631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28 августа 2026 года</w:t>
            </w:r>
          </w:p>
        </w:tc>
        <w:tc>
          <w:tcPr>
            <w:tcW w:w="3470" w:type="dxa"/>
          </w:tcPr>
          <w:p w:rsidR="00BF6631" w:rsidRDefault="00BF6631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BF6631" w:rsidRDefault="00BF6631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6631" w:rsidRDefault="00BF6631" w:rsidP="00BF6631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1049</w:t>
            </w:r>
            <w:bookmarkEnd w:id="0"/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424066" w:rsidRPr="007D66EC" w:rsidRDefault="00424066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7D5167" w:rsidRPr="00A64C1A" w:rsidRDefault="006B4547" w:rsidP="005C5FD1">
      <w:pPr>
        <w:jc w:val="center"/>
        <w:rPr>
          <w:b/>
          <w:sz w:val="26"/>
          <w:szCs w:val="26"/>
        </w:rPr>
      </w:pPr>
      <w:r w:rsidRPr="00A64C1A">
        <w:rPr>
          <w:b/>
          <w:sz w:val="26"/>
          <w:szCs w:val="26"/>
        </w:rPr>
        <w:t>О внесении изменени</w:t>
      </w:r>
      <w:r w:rsidR="00AB4414">
        <w:rPr>
          <w:b/>
          <w:sz w:val="26"/>
          <w:szCs w:val="26"/>
        </w:rPr>
        <w:t>й</w:t>
      </w:r>
      <w:r w:rsidRPr="00A64C1A">
        <w:rPr>
          <w:b/>
          <w:sz w:val="26"/>
          <w:szCs w:val="26"/>
        </w:rPr>
        <w:t xml:space="preserve"> </w:t>
      </w:r>
      <w:r w:rsidR="007D5167" w:rsidRPr="00A64C1A">
        <w:rPr>
          <w:b/>
          <w:sz w:val="26"/>
          <w:szCs w:val="26"/>
        </w:rPr>
        <w:t xml:space="preserve">в постановление Главы города Вологды </w:t>
      </w:r>
    </w:p>
    <w:p w:rsidR="007D5167" w:rsidRPr="00A64C1A" w:rsidRDefault="007D5167" w:rsidP="005C5FD1">
      <w:pPr>
        <w:jc w:val="center"/>
        <w:rPr>
          <w:b/>
          <w:sz w:val="26"/>
          <w:szCs w:val="26"/>
        </w:rPr>
      </w:pPr>
      <w:r w:rsidRPr="00A64C1A">
        <w:rPr>
          <w:b/>
          <w:sz w:val="26"/>
          <w:szCs w:val="26"/>
        </w:rPr>
        <w:t>от 6 февраля 2008 года № 382</w:t>
      </w:r>
    </w:p>
    <w:p w:rsidR="006B4547" w:rsidRPr="00A64C1A" w:rsidRDefault="006B4547" w:rsidP="007D5167">
      <w:pPr>
        <w:jc w:val="center"/>
        <w:rPr>
          <w:b/>
          <w:sz w:val="26"/>
          <w:szCs w:val="26"/>
        </w:rPr>
      </w:pPr>
    </w:p>
    <w:p w:rsidR="00F55A14" w:rsidRPr="00A64C1A" w:rsidRDefault="00F55A14" w:rsidP="006B4547">
      <w:pPr>
        <w:ind w:firstLine="709"/>
        <w:jc w:val="center"/>
        <w:rPr>
          <w:b/>
          <w:sz w:val="26"/>
          <w:szCs w:val="26"/>
        </w:rPr>
      </w:pPr>
    </w:p>
    <w:p w:rsidR="00481C32" w:rsidRDefault="003A265F" w:rsidP="00481C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81C32" w:rsidRPr="00481C32">
        <w:rPr>
          <w:sz w:val="26"/>
          <w:szCs w:val="26"/>
        </w:rPr>
        <w:t>а основании статей 27 и 4</w:t>
      </w:r>
      <w:r w:rsidR="00292F19">
        <w:rPr>
          <w:sz w:val="26"/>
          <w:szCs w:val="26"/>
        </w:rPr>
        <w:t>3</w:t>
      </w:r>
      <w:r w:rsidR="00481C32" w:rsidRPr="00481C32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481C32" w:rsidRDefault="00481C32" w:rsidP="00481C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преамбул</w:t>
      </w:r>
      <w:r w:rsidR="00D639D8">
        <w:rPr>
          <w:sz w:val="26"/>
          <w:szCs w:val="26"/>
        </w:rPr>
        <w:t>у</w:t>
      </w:r>
      <w:r>
        <w:rPr>
          <w:sz w:val="26"/>
          <w:szCs w:val="26"/>
        </w:rPr>
        <w:t xml:space="preserve"> </w:t>
      </w:r>
      <w:r w:rsidRPr="00481C32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Pr="00481C32">
        <w:rPr>
          <w:sz w:val="26"/>
          <w:szCs w:val="26"/>
        </w:rPr>
        <w:t xml:space="preserve"> Главы города Вологды </w:t>
      </w:r>
      <w:r w:rsidR="00292F19">
        <w:rPr>
          <w:sz w:val="26"/>
          <w:szCs w:val="26"/>
        </w:rPr>
        <w:br/>
      </w:r>
      <w:r w:rsidRPr="00481C32">
        <w:rPr>
          <w:sz w:val="26"/>
          <w:szCs w:val="26"/>
        </w:rPr>
        <w:t>от 6 февраля 2008 года</w:t>
      </w:r>
      <w:r>
        <w:rPr>
          <w:sz w:val="26"/>
          <w:szCs w:val="26"/>
        </w:rPr>
        <w:t xml:space="preserve"> </w:t>
      </w:r>
      <w:r w:rsidRPr="00481C32">
        <w:rPr>
          <w:sz w:val="26"/>
          <w:szCs w:val="26"/>
        </w:rPr>
        <w:t>№ 382</w:t>
      </w:r>
      <w:r w:rsidRPr="00481C32">
        <w:t xml:space="preserve"> </w:t>
      </w:r>
      <w:r>
        <w:rPr>
          <w:sz w:val="26"/>
          <w:szCs w:val="26"/>
        </w:rPr>
        <w:t>«</w:t>
      </w:r>
      <w:r w:rsidRPr="00481C32">
        <w:rPr>
          <w:sz w:val="26"/>
          <w:szCs w:val="26"/>
        </w:rPr>
        <w:t xml:space="preserve">Об утверждении Порядка предоставления субсидии из бюджета городского округа города Вологды для организации работы по обеспечению привлечения населения к добровольному участию в охране общественного порядка на территории городского округа города </w:t>
      </w:r>
      <w:r>
        <w:rPr>
          <w:sz w:val="26"/>
          <w:szCs w:val="26"/>
        </w:rPr>
        <w:t xml:space="preserve">Вологды» (с последующими изменениями) </w:t>
      </w:r>
      <w:r w:rsidR="000569AD" w:rsidRPr="000569AD">
        <w:rPr>
          <w:sz w:val="26"/>
          <w:szCs w:val="26"/>
        </w:rPr>
        <w:t>изменение</w:t>
      </w:r>
      <w:r w:rsidR="000569AD">
        <w:rPr>
          <w:sz w:val="26"/>
          <w:szCs w:val="26"/>
        </w:rPr>
        <w:t>,</w:t>
      </w:r>
      <w:r w:rsidR="000569AD" w:rsidRPr="000569AD">
        <w:rPr>
          <w:sz w:val="26"/>
          <w:szCs w:val="26"/>
        </w:rPr>
        <w:t xml:space="preserve"> </w:t>
      </w:r>
      <w:r>
        <w:rPr>
          <w:sz w:val="26"/>
          <w:szCs w:val="26"/>
        </w:rPr>
        <w:t>заменив слова и цифры «</w:t>
      </w:r>
      <w:r w:rsidR="00292F19">
        <w:rPr>
          <w:sz w:val="26"/>
          <w:szCs w:val="26"/>
        </w:rPr>
        <w:t>, на основании статьей 27, 44» словами и цифрами «(с</w:t>
      </w:r>
      <w:r w:rsidR="00177A2D">
        <w:rPr>
          <w:sz w:val="26"/>
          <w:szCs w:val="26"/>
        </w:rPr>
        <w:t> </w:t>
      </w:r>
      <w:r w:rsidR="00292F19">
        <w:rPr>
          <w:sz w:val="26"/>
          <w:szCs w:val="26"/>
        </w:rPr>
        <w:t>последующими изменениями), на основании статей 27, 43».</w:t>
      </w:r>
    </w:p>
    <w:p w:rsidR="00DD257F" w:rsidRDefault="00292F19" w:rsidP="004E382F">
      <w:pPr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>2</w:t>
      </w:r>
      <w:r w:rsidR="00245BA3" w:rsidRPr="00EC6838">
        <w:rPr>
          <w:sz w:val="26"/>
          <w:szCs w:val="26"/>
        </w:rPr>
        <w:t xml:space="preserve">. Внести </w:t>
      </w:r>
      <w:proofErr w:type="gramStart"/>
      <w:r w:rsidR="00245BA3" w:rsidRPr="00EC6838">
        <w:rPr>
          <w:sz w:val="26"/>
          <w:szCs w:val="26"/>
        </w:rPr>
        <w:t>в Поряд</w:t>
      </w:r>
      <w:r w:rsidR="0002414A" w:rsidRPr="00EC6838">
        <w:rPr>
          <w:sz w:val="26"/>
          <w:szCs w:val="26"/>
        </w:rPr>
        <w:t>ок</w:t>
      </w:r>
      <w:r w:rsidR="00245BA3" w:rsidRPr="00EC6838">
        <w:rPr>
          <w:sz w:val="26"/>
          <w:szCs w:val="26"/>
        </w:rPr>
        <w:t xml:space="preserve"> предоставления субсидии из бюджета </w:t>
      </w:r>
      <w:r w:rsidR="00D639D8">
        <w:rPr>
          <w:sz w:val="26"/>
          <w:szCs w:val="26"/>
        </w:rPr>
        <w:t xml:space="preserve">городского округа города </w:t>
      </w:r>
      <w:r w:rsidR="00245BA3" w:rsidRPr="00EC6838">
        <w:rPr>
          <w:sz w:val="26"/>
          <w:szCs w:val="26"/>
        </w:rPr>
        <w:t>Вологды для организации работы по обеспечению привлечения населения к добровольному участию</w:t>
      </w:r>
      <w:proofErr w:type="gramEnd"/>
      <w:r w:rsidR="00245BA3" w:rsidRPr="00EC6838">
        <w:rPr>
          <w:sz w:val="26"/>
          <w:szCs w:val="26"/>
        </w:rPr>
        <w:t xml:space="preserve"> в охране общественного порядка на территории </w:t>
      </w:r>
      <w:r w:rsidR="00D639D8" w:rsidRPr="00D639D8">
        <w:rPr>
          <w:sz w:val="26"/>
          <w:szCs w:val="26"/>
        </w:rPr>
        <w:t xml:space="preserve">городского округа </w:t>
      </w:r>
      <w:r w:rsidR="00245BA3" w:rsidRPr="00EC6838">
        <w:rPr>
          <w:sz w:val="26"/>
          <w:szCs w:val="26"/>
        </w:rPr>
        <w:t>города Вологды</w:t>
      </w:r>
      <w:r w:rsidR="0002414A" w:rsidRPr="00EC6838">
        <w:rPr>
          <w:sz w:val="26"/>
          <w:szCs w:val="26"/>
        </w:rPr>
        <w:t>,</w:t>
      </w:r>
      <w:r w:rsidR="0002414A" w:rsidRPr="00EC6838">
        <w:rPr>
          <w:sz w:val="26"/>
        </w:rPr>
        <w:t xml:space="preserve"> утвержденный постановлением Главы города Вологды </w:t>
      </w:r>
      <w:r w:rsidR="00D639D8">
        <w:rPr>
          <w:sz w:val="26"/>
        </w:rPr>
        <w:br/>
      </w:r>
      <w:r w:rsidR="0002414A" w:rsidRPr="00EC6838">
        <w:rPr>
          <w:sz w:val="26"/>
        </w:rPr>
        <w:t>от 6 февраля 2008 года</w:t>
      </w:r>
      <w:r w:rsidR="005267DE">
        <w:rPr>
          <w:sz w:val="26"/>
        </w:rPr>
        <w:t xml:space="preserve"> </w:t>
      </w:r>
      <w:r w:rsidR="0002414A" w:rsidRPr="00EC6838">
        <w:rPr>
          <w:sz w:val="26"/>
        </w:rPr>
        <w:t>№ 382 (с последующими изменениями)</w:t>
      </w:r>
      <w:r w:rsidR="00DD257F">
        <w:rPr>
          <w:sz w:val="26"/>
        </w:rPr>
        <w:t>, следующие</w:t>
      </w:r>
      <w:r w:rsidR="0002414A" w:rsidRPr="00EC6838">
        <w:rPr>
          <w:sz w:val="26"/>
        </w:rPr>
        <w:t xml:space="preserve"> </w:t>
      </w:r>
      <w:r w:rsidR="00D639D8">
        <w:rPr>
          <w:sz w:val="26"/>
        </w:rPr>
        <w:t>изменени</w:t>
      </w:r>
      <w:r w:rsidR="00DD257F">
        <w:rPr>
          <w:sz w:val="26"/>
        </w:rPr>
        <w:t>я:</w:t>
      </w:r>
    </w:p>
    <w:p w:rsidR="00C02E20" w:rsidRDefault="00C02E20" w:rsidP="004E38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2.1. Пункты 14 и 14.1 после слов «к настоящему Порядку» дополнить словами </w:t>
      </w:r>
      <w:r w:rsidR="00D60034">
        <w:rPr>
          <w:sz w:val="26"/>
        </w:rPr>
        <w:br/>
      </w:r>
      <w:r>
        <w:rPr>
          <w:sz w:val="26"/>
        </w:rPr>
        <w:t xml:space="preserve">«с приложением Табеля учета времени дежурств по охране общественного порядка </w:t>
      </w:r>
      <w:r w:rsidR="00C57957" w:rsidRPr="00C57957">
        <w:rPr>
          <w:sz w:val="26"/>
        </w:rPr>
        <w:t xml:space="preserve">на </w:t>
      </w:r>
      <w:r w:rsidR="00A76E76">
        <w:rPr>
          <w:sz w:val="26"/>
        </w:rPr>
        <w:t xml:space="preserve"> территории городского округа города Вологды</w:t>
      </w:r>
      <w:r w:rsidR="00D60034">
        <w:rPr>
          <w:sz w:val="26"/>
        </w:rPr>
        <w:t xml:space="preserve"> </w:t>
      </w:r>
      <w:r>
        <w:rPr>
          <w:sz w:val="26"/>
        </w:rPr>
        <w:t xml:space="preserve">по форме согласно приложению № 2 </w:t>
      </w:r>
      <w:r w:rsidRPr="00C02E20">
        <w:rPr>
          <w:sz w:val="26"/>
        </w:rPr>
        <w:t>к настоящему Порядку</w:t>
      </w:r>
      <w:r w:rsidR="00C57957">
        <w:rPr>
          <w:sz w:val="26"/>
        </w:rPr>
        <w:t>, согласованного руководителем Департамента</w:t>
      </w:r>
      <w:proofErr w:type="gramStart"/>
      <w:r w:rsidR="00C57957">
        <w:rPr>
          <w:sz w:val="26"/>
        </w:rPr>
        <w:t>,»</w:t>
      </w:r>
      <w:proofErr w:type="gramEnd"/>
      <w:r w:rsidR="00C57957">
        <w:rPr>
          <w:sz w:val="26"/>
        </w:rPr>
        <w:t>.</w:t>
      </w:r>
    </w:p>
    <w:p w:rsidR="00376A65" w:rsidRPr="00CD4D31" w:rsidRDefault="00DD257F" w:rsidP="004E382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lastRenderedPageBreak/>
        <w:t xml:space="preserve">2.2. </w:t>
      </w:r>
      <w:r w:rsidR="00A76E76">
        <w:rPr>
          <w:sz w:val="26"/>
        </w:rPr>
        <w:t>Абзацы седьмой и пятнадцатый п</w:t>
      </w:r>
      <w:r w:rsidRPr="00DD257F">
        <w:rPr>
          <w:sz w:val="26"/>
        </w:rPr>
        <w:t>ункт</w:t>
      </w:r>
      <w:r w:rsidR="00A76E76">
        <w:rPr>
          <w:sz w:val="26"/>
        </w:rPr>
        <w:t>а</w:t>
      </w:r>
      <w:r w:rsidRPr="00DD257F">
        <w:rPr>
          <w:sz w:val="26"/>
        </w:rPr>
        <w:t xml:space="preserve"> 19 </w:t>
      </w:r>
      <w:r w:rsidR="00A76E76">
        <w:rPr>
          <w:sz w:val="26"/>
        </w:rPr>
        <w:t>изложить в следующей редакции:</w:t>
      </w:r>
    </w:p>
    <w:p w:rsidR="000569AD" w:rsidRDefault="00D074A0" w:rsidP="0002414A">
      <w:pPr>
        <w:spacing w:line="360" w:lineRule="auto"/>
        <w:ind w:firstLine="709"/>
        <w:jc w:val="both"/>
        <w:rPr>
          <w:sz w:val="26"/>
          <w:szCs w:val="26"/>
        </w:rPr>
      </w:pPr>
      <w:r w:rsidRPr="00CD4D31">
        <w:rPr>
          <w:sz w:val="26"/>
          <w:szCs w:val="26"/>
        </w:rPr>
        <w:t xml:space="preserve"> </w:t>
      </w:r>
      <w:r w:rsidR="0002414A" w:rsidRPr="00CD4D31">
        <w:rPr>
          <w:sz w:val="26"/>
          <w:szCs w:val="26"/>
        </w:rPr>
        <w:t>«</w:t>
      </w:r>
      <w:r w:rsidR="005267DE" w:rsidRPr="005267DE">
        <w:rPr>
          <w:sz w:val="26"/>
          <w:szCs w:val="26"/>
        </w:rPr>
        <w:t>количество дежурств</w:t>
      </w:r>
      <w:r w:rsidR="000569AD">
        <w:rPr>
          <w:sz w:val="26"/>
          <w:szCs w:val="26"/>
        </w:rPr>
        <w:t xml:space="preserve"> </w:t>
      </w:r>
      <w:r w:rsidR="005267DE" w:rsidRPr="005267DE">
        <w:rPr>
          <w:sz w:val="26"/>
          <w:szCs w:val="26"/>
        </w:rPr>
        <w:t xml:space="preserve">по охране общественного порядка </w:t>
      </w:r>
      <w:r w:rsidR="00A76E76" w:rsidRPr="00A76E76">
        <w:rPr>
          <w:sz w:val="26"/>
          <w:szCs w:val="26"/>
        </w:rPr>
        <w:t>на  территории городского округа города Вологды</w:t>
      </w:r>
      <w:proofErr w:type="gramStart"/>
      <w:r w:rsidR="005267DE" w:rsidRPr="005267DE">
        <w:rPr>
          <w:sz w:val="26"/>
          <w:szCs w:val="26"/>
        </w:rPr>
        <w:t>;</w:t>
      </w:r>
      <w:r w:rsidR="0002414A" w:rsidRPr="00CD4D31">
        <w:rPr>
          <w:sz w:val="26"/>
          <w:szCs w:val="26"/>
        </w:rPr>
        <w:t>»</w:t>
      </w:r>
      <w:proofErr w:type="gramEnd"/>
      <w:r w:rsidR="005143AE">
        <w:rPr>
          <w:sz w:val="26"/>
          <w:szCs w:val="26"/>
        </w:rPr>
        <w:t>.</w:t>
      </w:r>
    </w:p>
    <w:p w:rsidR="00DC3081" w:rsidRDefault="00DC3081" w:rsidP="0002414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 В грифе приложения слово «Приложение» заменить словом и цифрой «Приложение № 1».</w:t>
      </w:r>
    </w:p>
    <w:p w:rsidR="00C02E20" w:rsidRDefault="00C02E20" w:rsidP="0002414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DC3081">
        <w:rPr>
          <w:sz w:val="26"/>
          <w:szCs w:val="26"/>
        </w:rPr>
        <w:t>4</w:t>
      </w:r>
      <w:r>
        <w:rPr>
          <w:sz w:val="26"/>
          <w:szCs w:val="26"/>
        </w:rPr>
        <w:t>. Дополнить приложением № 2 согласно приложению к настоящему постановлению.</w:t>
      </w:r>
    </w:p>
    <w:p w:rsidR="00372DB9" w:rsidRPr="00A64C1A" w:rsidRDefault="00292F19" w:rsidP="00574D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72DB9" w:rsidRPr="00EC6838">
        <w:rPr>
          <w:sz w:val="26"/>
          <w:szCs w:val="26"/>
        </w:rPr>
        <w:t xml:space="preserve">. </w:t>
      </w:r>
      <w:r w:rsidR="00372DB9" w:rsidRPr="00EC6838">
        <w:rPr>
          <w:sz w:val="26"/>
          <w:szCs w:val="26"/>
          <w:shd w:val="clear" w:color="auto" w:fill="FFFFFF"/>
        </w:rPr>
        <w:t>Настоящее постановление подлежит официальному опубликованию в газете «Вологодские новости»</w:t>
      </w:r>
      <w:r w:rsidR="00D639D8">
        <w:rPr>
          <w:sz w:val="26"/>
          <w:szCs w:val="26"/>
          <w:shd w:val="clear" w:color="auto" w:fill="FFFFFF"/>
        </w:rPr>
        <w:t>,</w:t>
      </w:r>
      <w:r w:rsidR="00372DB9" w:rsidRPr="00EC6838">
        <w:rPr>
          <w:sz w:val="26"/>
          <w:szCs w:val="26"/>
          <w:shd w:val="clear" w:color="auto" w:fill="FFFFFF"/>
        </w:rPr>
        <w:t xml:space="preserve"> размещению на официальном сайте Администрации города Вологды в информационно-телекоммуникационной сети «Интернет</w:t>
      </w:r>
      <w:r w:rsidR="007D663C">
        <w:rPr>
          <w:sz w:val="26"/>
          <w:szCs w:val="26"/>
          <w:shd w:val="clear" w:color="auto" w:fill="FFFFFF"/>
        </w:rPr>
        <w:t>»</w:t>
      </w:r>
      <w:r w:rsidR="00574D51" w:rsidRPr="00574D51">
        <w:t xml:space="preserve"> </w:t>
      </w:r>
      <w:r w:rsidR="00574D51" w:rsidRPr="00574D51">
        <w:rPr>
          <w:sz w:val="26"/>
          <w:szCs w:val="26"/>
          <w:shd w:val="clear" w:color="auto" w:fill="FFFFFF"/>
        </w:rPr>
        <w:t xml:space="preserve">и распространяется на правоотношения, возникшие с </w:t>
      </w:r>
      <w:r w:rsidR="00574D51">
        <w:rPr>
          <w:sz w:val="26"/>
          <w:szCs w:val="26"/>
          <w:shd w:val="clear" w:color="auto" w:fill="FFFFFF"/>
        </w:rPr>
        <w:t>7</w:t>
      </w:r>
      <w:r w:rsidR="00574D51" w:rsidRPr="00574D51">
        <w:rPr>
          <w:sz w:val="26"/>
          <w:szCs w:val="26"/>
          <w:shd w:val="clear" w:color="auto" w:fill="FFFFFF"/>
        </w:rPr>
        <w:t xml:space="preserve"> июля 202</w:t>
      </w:r>
      <w:r w:rsidR="00574D51">
        <w:rPr>
          <w:sz w:val="26"/>
          <w:szCs w:val="26"/>
          <w:shd w:val="clear" w:color="auto" w:fill="FFFFFF"/>
        </w:rPr>
        <w:t>6</w:t>
      </w:r>
      <w:r w:rsidR="00574D51" w:rsidRPr="00574D51">
        <w:rPr>
          <w:sz w:val="26"/>
          <w:szCs w:val="26"/>
          <w:shd w:val="clear" w:color="auto" w:fill="FFFFFF"/>
        </w:rPr>
        <w:t xml:space="preserve"> года.</w:t>
      </w:r>
    </w:p>
    <w:p w:rsidR="00574D51" w:rsidRDefault="00574D51" w:rsidP="00574D51">
      <w:pPr>
        <w:pStyle w:val="ab"/>
        <w:ind w:left="0"/>
        <w:jc w:val="both"/>
        <w:rPr>
          <w:sz w:val="26"/>
        </w:rPr>
      </w:pPr>
    </w:p>
    <w:p w:rsidR="00574D51" w:rsidRPr="00A64C1A" w:rsidRDefault="00574D51" w:rsidP="00574D51">
      <w:pPr>
        <w:pStyle w:val="ab"/>
        <w:ind w:left="0"/>
        <w:jc w:val="both"/>
        <w:rPr>
          <w:sz w:val="26"/>
        </w:rPr>
      </w:pPr>
    </w:p>
    <w:p w:rsidR="00861059" w:rsidRDefault="00097BB5" w:rsidP="00D713CF">
      <w:pPr>
        <w:spacing w:line="360" w:lineRule="auto"/>
        <w:jc w:val="both"/>
        <w:rPr>
          <w:sz w:val="26"/>
        </w:rPr>
      </w:pPr>
      <w:r>
        <w:rPr>
          <w:sz w:val="26"/>
        </w:rPr>
        <w:t>Глава</w:t>
      </w:r>
      <w:r w:rsidR="00372DB9" w:rsidRPr="00A64C1A">
        <w:rPr>
          <w:sz w:val="26"/>
        </w:rPr>
        <w:t xml:space="preserve"> города Вологды                                           </w:t>
      </w:r>
      <w:r w:rsidR="00372DB9">
        <w:rPr>
          <w:sz w:val="26"/>
        </w:rPr>
        <w:t xml:space="preserve">                      </w:t>
      </w:r>
      <w:r w:rsidR="00FA4A36">
        <w:rPr>
          <w:sz w:val="26"/>
        </w:rPr>
        <w:t xml:space="preserve">      </w:t>
      </w:r>
      <w:r w:rsidR="00372DB9">
        <w:rPr>
          <w:sz w:val="26"/>
        </w:rPr>
        <w:t xml:space="preserve">       </w:t>
      </w:r>
      <w:r>
        <w:rPr>
          <w:sz w:val="26"/>
        </w:rPr>
        <w:t>С</w:t>
      </w:r>
      <w:r w:rsidR="00372DB9" w:rsidRPr="00A64C1A">
        <w:rPr>
          <w:sz w:val="26"/>
        </w:rPr>
        <w:t>.</w:t>
      </w:r>
      <w:r>
        <w:rPr>
          <w:sz w:val="26"/>
        </w:rPr>
        <w:t>Г</w:t>
      </w:r>
      <w:r w:rsidR="00372DB9" w:rsidRPr="00A64C1A">
        <w:rPr>
          <w:sz w:val="26"/>
        </w:rPr>
        <w:t xml:space="preserve">. </w:t>
      </w:r>
      <w:proofErr w:type="spellStart"/>
      <w:r>
        <w:rPr>
          <w:sz w:val="26"/>
        </w:rPr>
        <w:t>Жестянников</w:t>
      </w:r>
      <w:proofErr w:type="spellEnd"/>
    </w:p>
    <w:sectPr w:rsidR="00861059" w:rsidSect="007A5118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FC6" w:rsidRDefault="00DF4FC6" w:rsidP="000C33DF">
      <w:r>
        <w:separator/>
      </w:r>
    </w:p>
  </w:endnote>
  <w:endnote w:type="continuationSeparator" w:id="0">
    <w:p w:rsidR="00DF4FC6" w:rsidRDefault="00DF4FC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FC6" w:rsidRDefault="00DF4FC6" w:rsidP="000C33DF">
      <w:r>
        <w:separator/>
      </w:r>
    </w:p>
  </w:footnote>
  <w:footnote w:type="continuationSeparator" w:id="0">
    <w:p w:rsidR="00DF4FC6" w:rsidRDefault="00DF4FC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827" w:rsidRDefault="00A409E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94C">
      <w:rPr>
        <w:noProof/>
      </w:rPr>
      <w:t>2</w:t>
    </w:r>
    <w:r>
      <w:fldChar w:fldCharType="end"/>
    </w:r>
  </w:p>
  <w:p w:rsidR="00F27827" w:rsidRDefault="00F27827">
    <w:pPr>
      <w:pStyle w:val="a5"/>
    </w:pPr>
  </w:p>
  <w:p w:rsidR="00BA441B" w:rsidRDefault="00BA44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A0F44"/>
    <w:multiLevelType w:val="multilevel"/>
    <w:tmpl w:val="563EE476"/>
    <w:lvl w:ilvl="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1">
    <w:nsid w:val="57E81760"/>
    <w:multiLevelType w:val="multilevel"/>
    <w:tmpl w:val="A40032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7D2"/>
    <w:rsid w:val="00006171"/>
    <w:rsid w:val="0002204C"/>
    <w:rsid w:val="00023E90"/>
    <w:rsid w:val="0002414A"/>
    <w:rsid w:val="0002421B"/>
    <w:rsid w:val="00026AC8"/>
    <w:rsid w:val="00030981"/>
    <w:rsid w:val="00041E71"/>
    <w:rsid w:val="0004447F"/>
    <w:rsid w:val="00050C97"/>
    <w:rsid w:val="000569AD"/>
    <w:rsid w:val="00056D1A"/>
    <w:rsid w:val="00064F7C"/>
    <w:rsid w:val="00066B78"/>
    <w:rsid w:val="00067926"/>
    <w:rsid w:val="00070736"/>
    <w:rsid w:val="00072D48"/>
    <w:rsid w:val="00074198"/>
    <w:rsid w:val="00077D06"/>
    <w:rsid w:val="00084E5B"/>
    <w:rsid w:val="00087E29"/>
    <w:rsid w:val="00094F6C"/>
    <w:rsid w:val="00097BB5"/>
    <w:rsid w:val="000A7F9C"/>
    <w:rsid w:val="000B1038"/>
    <w:rsid w:val="000B1CEF"/>
    <w:rsid w:val="000B1D40"/>
    <w:rsid w:val="000B5BF5"/>
    <w:rsid w:val="000C33DF"/>
    <w:rsid w:val="000D39F8"/>
    <w:rsid w:val="000E2BDC"/>
    <w:rsid w:val="000F2EB7"/>
    <w:rsid w:val="001074B9"/>
    <w:rsid w:val="0011337A"/>
    <w:rsid w:val="00113FF9"/>
    <w:rsid w:val="00114E81"/>
    <w:rsid w:val="00115FC5"/>
    <w:rsid w:val="001170FA"/>
    <w:rsid w:val="00125736"/>
    <w:rsid w:val="00132253"/>
    <w:rsid w:val="0013523D"/>
    <w:rsid w:val="00153CF5"/>
    <w:rsid w:val="00154E54"/>
    <w:rsid w:val="00155CF6"/>
    <w:rsid w:val="00156867"/>
    <w:rsid w:val="001624C8"/>
    <w:rsid w:val="001646EA"/>
    <w:rsid w:val="0016695D"/>
    <w:rsid w:val="00166E62"/>
    <w:rsid w:val="00173249"/>
    <w:rsid w:val="00177A2D"/>
    <w:rsid w:val="00180745"/>
    <w:rsid w:val="0018180D"/>
    <w:rsid w:val="00183140"/>
    <w:rsid w:val="00183F32"/>
    <w:rsid w:val="0019189C"/>
    <w:rsid w:val="001953B9"/>
    <w:rsid w:val="00197D6A"/>
    <w:rsid w:val="001A6175"/>
    <w:rsid w:val="001B35FB"/>
    <w:rsid w:val="001B7DBE"/>
    <w:rsid w:val="001C2A55"/>
    <w:rsid w:val="001C2C64"/>
    <w:rsid w:val="001C5140"/>
    <w:rsid w:val="001D152D"/>
    <w:rsid w:val="001D2346"/>
    <w:rsid w:val="001D3AF5"/>
    <w:rsid w:val="001D48DC"/>
    <w:rsid w:val="001D4EE0"/>
    <w:rsid w:val="001E25B4"/>
    <w:rsid w:val="001F1275"/>
    <w:rsid w:val="00204DA8"/>
    <w:rsid w:val="00205FE2"/>
    <w:rsid w:val="0020695D"/>
    <w:rsid w:val="00207B84"/>
    <w:rsid w:val="00213067"/>
    <w:rsid w:val="00220610"/>
    <w:rsid w:val="002273D0"/>
    <w:rsid w:val="00227D27"/>
    <w:rsid w:val="00231881"/>
    <w:rsid w:val="002371D7"/>
    <w:rsid w:val="00242EF2"/>
    <w:rsid w:val="002444FA"/>
    <w:rsid w:val="00244F16"/>
    <w:rsid w:val="00245BA3"/>
    <w:rsid w:val="00253AC1"/>
    <w:rsid w:val="002555BC"/>
    <w:rsid w:val="00267B5B"/>
    <w:rsid w:val="00270738"/>
    <w:rsid w:val="00272D5D"/>
    <w:rsid w:val="0027684B"/>
    <w:rsid w:val="00282924"/>
    <w:rsid w:val="00291B3F"/>
    <w:rsid w:val="00291DAF"/>
    <w:rsid w:val="00292F19"/>
    <w:rsid w:val="002957E0"/>
    <w:rsid w:val="00296FF7"/>
    <w:rsid w:val="002A0485"/>
    <w:rsid w:val="002B075C"/>
    <w:rsid w:val="002C04AE"/>
    <w:rsid w:val="002E785F"/>
    <w:rsid w:val="002F2F1C"/>
    <w:rsid w:val="002F5F52"/>
    <w:rsid w:val="002F657D"/>
    <w:rsid w:val="002F7112"/>
    <w:rsid w:val="002F7FB3"/>
    <w:rsid w:val="003048D6"/>
    <w:rsid w:val="00306052"/>
    <w:rsid w:val="00312072"/>
    <w:rsid w:val="00316024"/>
    <w:rsid w:val="00325A55"/>
    <w:rsid w:val="00327E50"/>
    <w:rsid w:val="00337017"/>
    <w:rsid w:val="0035379D"/>
    <w:rsid w:val="003578AF"/>
    <w:rsid w:val="003608FA"/>
    <w:rsid w:val="0037101E"/>
    <w:rsid w:val="00372277"/>
    <w:rsid w:val="00372DB9"/>
    <w:rsid w:val="003750B5"/>
    <w:rsid w:val="00375EEE"/>
    <w:rsid w:val="003761D9"/>
    <w:rsid w:val="0037682C"/>
    <w:rsid w:val="00376A65"/>
    <w:rsid w:val="00383C7F"/>
    <w:rsid w:val="0038497B"/>
    <w:rsid w:val="0038797B"/>
    <w:rsid w:val="0039443D"/>
    <w:rsid w:val="003977D4"/>
    <w:rsid w:val="003A059F"/>
    <w:rsid w:val="003A265F"/>
    <w:rsid w:val="003A5ACC"/>
    <w:rsid w:val="003A73A6"/>
    <w:rsid w:val="003B43AB"/>
    <w:rsid w:val="003B4599"/>
    <w:rsid w:val="003B719B"/>
    <w:rsid w:val="003C5527"/>
    <w:rsid w:val="003D2D5D"/>
    <w:rsid w:val="003D6809"/>
    <w:rsid w:val="003D745C"/>
    <w:rsid w:val="003D7F67"/>
    <w:rsid w:val="003E1641"/>
    <w:rsid w:val="003E20D3"/>
    <w:rsid w:val="003E3C14"/>
    <w:rsid w:val="003E611A"/>
    <w:rsid w:val="003F4ECE"/>
    <w:rsid w:val="004003B4"/>
    <w:rsid w:val="00401B74"/>
    <w:rsid w:val="00402D1D"/>
    <w:rsid w:val="004041D2"/>
    <w:rsid w:val="004065A7"/>
    <w:rsid w:val="00412CBD"/>
    <w:rsid w:val="00414A3F"/>
    <w:rsid w:val="00414F19"/>
    <w:rsid w:val="00421B9E"/>
    <w:rsid w:val="00424066"/>
    <w:rsid w:val="0042582C"/>
    <w:rsid w:val="00441706"/>
    <w:rsid w:val="00441E16"/>
    <w:rsid w:val="00455AD8"/>
    <w:rsid w:val="004612CD"/>
    <w:rsid w:val="0046132B"/>
    <w:rsid w:val="004644EB"/>
    <w:rsid w:val="00470906"/>
    <w:rsid w:val="00474A57"/>
    <w:rsid w:val="00480FD9"/>
    <w:rsid w:val="0048160A"/>
    <w:rsid w:val="00481C32"/>
    <w:rsid w:val="0048434B"/>
    <w:rsid w:val="00484C9E"/>
    <w:rsid w:val="00493BF5"/>
    <w:rsid w:val="00496027"/>
    <w:rsid w:val="004B2103"/>
    <w:rsid w:val="004B478F"/>
    <w:rsid w:val="004C408F"/>
    <w:rsid w:val="004C5AFB"/>
    <w:rsid w:val="004C72BA"/>
    <w:rsid w:val="004E382F"/>
    <w:rsid w:val="004E4F66"/>
    <w:rsid w:val="004E6C9E"/>
    <w:rsid w:val="004F04B2"/>
    <w:rsid w:val="004F7CDE"/>
    <w:rsid w:val="00500F9B"/>
    <w:rsid w:val="00501703"/>
    <w:rsid w:val="0050490F"/>
    <w:rsid w:val="005069C8"/>
    <w:rsid w:val="00506CDD"/>
    <w:rsid w:val="005143AE"/>
    <w:rsid w:val="0051497E"/>
    <w:rsid w:val="00523634"/>
    <w:rsid w:val="00524D6C"/>
    <w:rsid w:val="005267DE"/>
    <w:rsid w:val="00537891"/>
    <w:rsid w:val="00537A51"/>
    <w:rsid w:val="0055270F"/>
    <w:rsid w:val="00557023"/>
    <w:rsid w:val="00574D51"/>
    <w:rsid w:val="00582B73"/>
    <w:rsid w:val="0058725A"/>
    <w:rsid w:val="00592E88"/>
    <w:rsid w:val="00594A39"/>
    <w:rsid w:val="0059637B"/>
    <w:rsid w:val="005A072B"/>
    <w:rsid w:val="005A0A19"/>
    <w:rsid w:val="005A583E"/>
    <w:rsid w:val="005B2796"/>
    <w:rsid w:val="005B2B3E"/>
    <w:rsid w:val="005B4F49"/>
    <w:rsid w:val="005B7E88"/>
    <w:rsid w:val="005C1BD8"/>
    <w:rsid w:val="005C5FD1"/>
    <w:rsid w:val="005D4E88"/>
    <w:rsid w:val="005D7A69"/>
    <w:rsid w:val="005E147B"/>
    <w:rsid w:val="005E3EB9"/>
    <w:rsid w:val="005E7F5A"/>
    <w:rsid w:val="005F09D6"/>
    <w:rsid w:val="005F1398"/>
    <w:rsid w:val="005F1DFB"/>
    <w:rsid w:val="005F6C53"/>
    <w:rsid w:val="00601EBE"/>
    <w:rsid w:val="00601FD8"/>
    <w:rsid w:val="00607363"/>
    <w:rsid w:val="006156F9"/>
    <w:rsid w:val="006221A7"/>
    <w:rsid w:val="0062377C"/>
    <w:rsid w:val="00632CD6"/>
    <w:rsid w:val="0063684F"/>
    <w:rsid w:val="0064185F"/>
    <w:rsid w:val="00650AD0"/>
    <w:rsid w:val="006525CD"/>
    <w:rsid w:val="00662788"/>
    <w:rsid w:val="00663E3F"/>
    <w:rsid w:val="00671040"/>
    <w:rsid w:val="00673B0F"/>
    <w:rsid w:val="00675570"/>
    <w:rsid w:val="0068362C"/>
    <w:rsid w:val="0068466C"/>
    <w:rsid w:val="00686E00"/>
    <w:rsid w:val="00690E2F"/>
    <w:rsid w:val="00691A25"/>
    <w:rsid w:val="006929EC"/>
    <w:rsid w:val="0069608A"/>
    <w:rsid w:val="00696A3E"/>
    <w:rsid w:val="006A6A33"/>
    <w:rsid w:val="006A7EBF"/>
    <w:rsid w:val="006B0A51"/>
    <w:rsid w:val="006B4547"/>
    <w:rsid w:val="006B47B2"/>
    <w:rsid w:val="006C0C59"/>
    <w:rsid w:val="006C2830"/>
    <w:rsid w:val="006C53A8"/>
    <w:rsid w:val="006D1E85"/>
    <w:rsid w:val="006D4820"/>
    <w:rsid w:val="006D5E27"/>
    <w:rsid w:val="006E14A2"/>
    <w:rsid w:val="006F5095"/>
    <w:rsid w:val="006F621E"/>
    <w:rsid w:val="006F7CD5"/>
    <w:rsid w:val="00717427"/>
    <w:rsid w:val="007179BE"/>
    <w:rsid w:val="0072053F"/>
    <w:rsid w:val="00723151"/>
    <w:rsid w:val="00726832"/>
    <w:rsid w:val="007307D3"/>
    <w:rsid w:val="007324D9"/>
    <w:rsid w:val="00741E54"/>
    <w:rsid w:val="00744124"/>
    <w:rsid w:val="00755149"/>
    <w:rsid w:val="00764231"/>
    <w:rsid w:val="00765A82"/>
    <w:rsid w:val="007707EF"/>
    <w:rsid w:val="00776275"/>
    <w:rsid w:val="00782631"/>
    <w:rsid w:val="00785A38"/>
    <w:rsid w:val="0079544D"/>
    <w:rsid w:val="00795E8B"/>
    <w:rsid w:val="007971C4"/>
    <w:rsid w:val="00797BEC"/>
    <w:rsid w:val="007A5020"/>
    <w:rsid w:val="007A5118"/>
    <w:rsid w:val="007B0114"/>
    <w:rsid w:val="007B031A"/>
    <w:rsid w:val="007B2EA8"/>
    <w:rsid w:val="007B5CB0"/>
    <w:rsid w:val="007B632E"/>
    <w:rsid w:val="007B7F30"/>
    <w:rsid w:val="007C384C"/>
    <w:rsid w:val="007D0796"/>
    <w:rsid w:val="007D0E4C"/>
    <w:rsid w:val="007D1C6A"/>
    <w:rsid w:val="007D5167"/>
    <w:rsid w:val="007D663C"/>
    <w:rsid w:val="007D6D07"/>
    <w:rsid w:val="007E08ED"/>
    <w:rsid w:val="007E2B17"/>
    <w:rsid w:val="007E6716"/>
    <w:rsid w:val="0080584F"/>
    <w:rsid w:val="00806F5B"/>
    <w:rsid w:val="008159A6"/>
    <w:rsid w:val="00824164"/>
    <w:rsid w:val="00836C7B"/>
    <w:rsid w:val="0084244E"/>
    <w:rsid w:val="00842A89"/>
    <w:rsid w:val="00842AFD"/>
    <w:rsid w:val="0085495E"/>
    <w:rsid w:val="008563AB"/>
    <w:rsid w:val="00861059"/>
    <w:rsid w:val="0086242A"/>
    <w:rsid w:val="00872B46"/>
    <w:rsid w:val="00875BE7"/>
    <w:rsid w:val="00876164"/>
    <w:rsid w:val="008823F0"/>
    <w:rsid w:val="008A63DE"/>
    <w:rsid w:val="008B2AFE"/>
    <w:rsid w:val="008B54B2"/>
    <w:rsid w:val="008C28B6"/>
    <w:rsid w:val="008D4722"/>
    <w:rsid w:val="008D5D55"/>
    <w:rsid w:val="008D64CC"/>
    <w:rsid w:val="008E15C0"/>
    <w:rsid w:val="008E4C16"/>
    <w:rsid w:val="008F3858"/>
    <w:rsid w:val="00900224"/>
    <w:rsid w:val="00906279"/>
    <w:rsid w:val="00907EC5"/>
    <w:rsid w:val="00911851"/>
    <w:rsid w:val="00913CDA"/>
    <w:rsid w:val="00914FE0"/>
    <w:rsid w:val="00915C70"/>
    <w:rsid w:val="009167E0"/>
    <w:rsid w:val="0092463B"/>
    <w:rsid w:val="009277B5"/>
    <w:rsid w:val="009327EE"/>
    <w:rsid w:val="009353EB"/>
    <w:rsid w:val="009368FC"/>
    <w:rsid w:val="009577B8"/>
    <w:rsid w:val="00961C04"/>
    <w:rsid w:val="00962BBC"/>
    <w:rsid w:val="00962D68"/>
    <w:rsid w:val="00963383"/>
    <w:rsid w:val="009635C3"/>
    <w:rsid w:val="0096411B"/>
    <w:rsid w:val="0096577B"/>
    <w:rsid w:val="0097668F"/>
    <w:rsid w:val="00980689"/>
    <w:rsid w:val="00982916"/>
    <w:rsid w:val="00991FC8"/>
    <w:rsid w:val="00992209"/>
    <w:rsid w:val="00994E32"/>
    <w:rsid w:val="00995244"/>
    <w:rsid w:val="009959AE"/>
    <w:rsid w:val="009966E2"/>
    <w:rsid w:val="009B07B7"/>
    <w:rsid w:val="009B0997"/>
    <w:rsid w:val="009B0A47"/>
    <w:rsid w:val="009B0F92"/>
    <w:rsid w:val="009B2223"/>
    <w:rsid w:val="009B33FC"/>
    <w:rsid w:val="009B3B36"/>
    <w:rsid w:val="009B6E93"/>
    <w:rsid w:val="009C2A40"/>
    <w:rsid w:val="009D2453"/>
    <w:rsid w:val="009D3E6E"/>
    <w:rsid w:val="009D4384"/>
    <w:rsid w:val="009D6F2C"/>
    <w:rsid w:val="009E28DD"/>
    <w:rsid w:val="009F2263"/>
    <w:rsid w:val="009F534D"/>
    <w:rsid w:val="009F65A5"/>
    <w:rsid w:val="00A06EAF"/>
    <w:rsid w:val="00A0767C"/>
    <w:rsid w:val="00A11FF9"/>
    <w:rsid w:val="00A1273A"/>
    <w:rsid w:val="00A151E2"/>
    <w:rsid w:val="00A23395"/>
    <w:rsid w:val="00A24A1C"/>
    <w:rsid w:val="00A27920"/>
    <w:rsid w:val="00A33D17"/>
    <w:rsid w:val="00A409E0"/>
    <w:rsid w:val="00A5085E"/>
    <w:rsid w:val="00A52600"/>
    <w:rsid w:val="00A54522"/>
    <w:rsid w:val="00A555FB"/>
    <w:rsid w:val="00A57F52"/>
    <w:rsid w:val="00A64C1A"/>
    <w:rsid w:val="00A65F7E"/>
    <w:rsid w:val="00A7639E"/>
    <w:rsid w:val="00A76E76"/>
    <w:rsid w:val="00A77243"/>
    <w:rsid w:val="00A81406"/>
    <w:rsid w:val="00A8229D"/>
    <w:rsid w:val="00AA1D7C"/>
    <w:rsid w:val="00AA215E"/>
    <w:rsid w:val="00AA300B"/>
    <w:rsid w:val="00AA6269"/>
    <w:rsid w:val="00AB2AF9"/>
    <w:rsid w:val="00AB4414"/>
    <w:rsid w:val="00AB6192"/>
    <w:rsid w:val="00AB7C19"/>
    <w:rsid w:val="00AC5AF9"/>
    <w:rsid w:val="00AD0D68"/>
    <w:rsid w:val="00AD111A"/>
    <w:rsid w:val="00AD3686"/>
    <w:rsid w:val="00AD525D"/>
    <w:rsid w:val="00AE4869"/>
    <w:rsid w:val="00AF5986"/>
    <w:rsid w:val="00B01109"/>
    <w:rsid w:val="00B05FAD"/>
    <w:rsid w:val="00B0650A"/>
    <w:rsid w:val="00B114D0"/>
    <w:rsid w:val="00B1194C"/>
    <w:rsid w:val="00B14BDF"/>
    <w:rsid w:val="00B26C93"/>
    <w:rsid w:val="00B35053"/>
    <w:rsid w:val="00B35569"/>
    <w:rsid w:val="00B35D19"/>
    <w:rsid w:val="00B423BD"/>
    <w:rsid w:val="00B46F52"/>
    <w:rsid w:val="00B531F3"/>
    <w:rsid w:val="00B64863"/>
    <w:rsid w:val="00B64CD7"/>
    <w:rsid w:val="00B65342"/>
    <w:rsid w:val="00B81D43"/>
    <w:rsid w:val="00B86EC4"/>
    <w:rsid w:val="00B87023"/>
    <w:rsid w:val="00B93F0D"/>
    <w:rsid w:val="00B97459"/>
    <w:rsid w:val="00BA212B"/>
    <w:rsid w:val="00BA441B"/>
    <w:rsid w:val="00BA55C5"/>
    <w:rsid w:val="00BD6A85"/>
    <w:rsid w:val="00BD7D78"/>
    <w:rsid w:val="00BE0793"/>
    <w:rsid w:val="00BF166B"/>
    <w:rsid w:val="00BF336C"/>
    <w:rsid w:val="00BF33EF"/>
    <w:rsid w:val="00BF6631"/>
    <w:rsid w:val="00C02E20"/>
    <w:rsid w:val="00C17852"/>
    <w:rsid w:val="00C179D0"/>
    <w:rsid w:val="00C25E67"/>
    <w:rsid w:val="00C370C1"/>
    <w:rsid w:val="00C37CF6"/>
    <w:rsid w:val="00C426C8"/>
    <w:rsid w:val="00C427A7"/>
    <w:rsid w:val="00C42F9A"/>
    <w:rsid w:val="00C43563"/>
    <w:rsid w:val="00C4415A"/>
    <w:rsid w:val="00C44C3B"/>
    <w:rsid w:val="00C45181"/>
    <w:rsid w:val="00C47932"/>
    <w:rsid w:val="00C5187F"/>
    <w:rsid w:val="00C53E57"/>
    <w:rsid w:val="00C54C0D"/>
    <w:rsid w:val="00C57957"/>
    <w:rsid w:val="00C57CD2"/>
    <w:rsid w:val="00C6220A"/>
    <w:rsid w:val="00C62AC0"/>
    <w:rsid w:val="00C634F6"/>
    <w:rsid w:val="00C650AC"/>
    <w:rsid w:val="00C804D4"/>
    <w:rsid w:val="00C80BA6"/>
    <w:rsid w:val="00C83379"/>
    <w:rsid w:val="00C8727A"/>
    <w:rsid w:val="00C940B5"/>
    <w:rsid w:val="00CA6BE4"/>
    <w:rsid w:val="00CA720A"/>
    <w:rsid w:val="00CB256B"/>
    <w:rsid w:val="00CB5CC3"/>
    <w:rsid w:val="00CC30EB"/>
    <w:rsid w:val="00CC7168"/>
    <w:rsid w:val="00CD4481"/>
    <w:rsid w:val="00CD4D31"/>
    <w:rsid w:val="00CD6E17"/>
    <w:rsid w:val="00CE2F8B"/>
    <w:rsid w:val="00CE5811"/>
    <w:rsid w:val="00CF05DF"/>
    <w:rsid w:val="00CF30DA"/>
    <w:rsid w:val="00CF5068"/>
    <w:rsid w:val="00CF6098"/>
    <w:rsid w:val="00CF66EA"/>
    <w:rsid w:val="00CF74BD"/>
    <w:rsid w:val="00D05111"/>
    <w:rsid w:val="00D05B69"/>
    <w:rsid w:val="00D065EE"/>
    <w:rsid w:val="00D074A0"/>
    <w:rsid w:val="00D13FC4"/>
    <w:rsid w:val="00D156DB"/>
    <w:rsid w:val="00D16527"/>
    <w:rsid w:val="00D211A8"/>
    <w:rsid w:val="00D21D2A"/>
    <w:rsid w:val="00D2302E"/>
    <w:rsid w:val="00D247A8"/>
    <w:rsid w:val="00D3034B"/>
    <w:rsid w:val="00D30DDB"/>
    <w:rsid w:val="00D3554A"/>
    <w:rsid w:val="00D44A48"/>
    <w:rsid w:val="00D53C5B"/>
    <w:rsid w:val="00D55D00"/>
    <w:rsid w:val="00D57DBB"/>
    <w:rsid w:val="00D60034"/>
    <w:rsid w:val="00D639D8"/>
    <w:rsid w:val="00D651D3"/>
    <w:rsid w:val="00D713CF"/>
    <w:rsid w:val="00D7503D"/>
    <w:rsid w:val="00D83C49"/>
    <w:rsid w:val="00D83DE8"/>
    <w:rsid w:val="00D91241"/>
    <w:rsid w:val="00D95E38"/>
    <w:rsid w:val="00D97476"/>
    <w:rsid w:val="00DA6CF9"/>
    <w:rsid w:val="00DA75C0"/>
    <w:rsid w:val="00DA7C55"/>
    <w:rsid w:val="00DC0ADB"/>
    <w:rsid w:val="00DC3081"/>
    <w:rsid w:val="00DC490E"/>
    <w:rsid w:val="00DC7DFF"/>
    <w:rsid w:val="00DD257F"/>
    <w:rsid w:val="00DD66DB"/>
    <w:rsid w:val="00DD6FAE"/>
    <w:rsid w:val="00DE3D8F"/>
    <w:rsid w:val="00DE5D03"/>
    <w:rsid w:val="00DF4FC6"/>
    <w:rsid w:val="00DF78BE"/>
    <w:rsid w:val="00E02F0F"/>
    <w:rsid w:val="00E034DB"/>
    <w:rsid w:val="00E0422A"/>
    <w:rsid w:val="00E12F38"/>
    <w:rsid w:val="00E20078"/>
    <w:rsid w:val="00E223BD"/>
    <w:rsid w:val="00E226A3"/>
    <w:rsid w:val="00E25A28"/>
    <w:rsid w:val="00E44EBA"/>
    <w:rsid w:val="00E5328B"/>
    <w:rsid w:val="00E6049B"/>
    <w:rsid w:val="00E605ED"/>
    <w:rsid w:val="00E60DC3"/>
    <w:rsid w:val="00E6681B"/>
    <w:rsid w:val="00E804F8"/>
    <w:rsid w:val="00E8140A"/>
    <w:rsid w:val="00E82E6E"/>
    <w:rsid w:val="00E9154D"/>
    <w:rsid w:val="00EB0428"/>
    <w:rsid w:val="00EB240D"/>
    <w:rsid w:val="00EB7255"/>
    <w:rsid w:val="00EC2884"/>
    <w:rsid w:val="00EC313A"/>
    <w:rsid w:val="00EC6838"/>
    <w:rsid w:val="00ED2C8C"/>
    <w:rsid w:val="00ED5CE4"/>
    <w:rsid w:val="00ED665A"/>
    <w:rsid w:val="00EE5839"/>
    <w:rsid w:val="00EF3F6F"/>
    <w:rsid w:val="00EF404A"/>
    <w:rsid w:val="00F0692C"/>
    <w:rsid w:val="00F1293D"/>
    <w:rsid w:val="00F164A2"/>
    <w:rsid w:val="00F24228"/>
    <w:rsid w:val="00F27827"/>
    <w:rsid w:val="00F35F09"/>
    <w:rsid w:val="00F3777B"/>
    <w:rsid w:val="00F379DA"/>
    <w:rsid w:val="00F407D5"/>
    <w:rsid w:val="00F50530"/>
    <w:rsid w:val="00F53E51"/>
    <w:rsid w:val="00F54643"/>
    <w:rsid w:val="00F55A14"/>
    <w:rsid w:val="00F66A21"/>
    <w:rsid w:val="00F66F2F"/>
    <w:rsid w:val="00F67E86"/>
    <w:rsid w:val="00F71DF8"/>
    <w:rsid w:val="00F733F0"/>
    <w:rsid w:val="00F762D7"/>
    <w:rsid w:val="00F803BE"/>
    <w:rsid w:val="00F80CF6"/>
    <w:rsid w:val="00F850EF"/>
    <w:rsid w:val="00F9274B"/>
    <w:rsid w:val="00F964EC"/>
    <w:rsid w:val="00F977AA"/>
    <w:rsid w:val="00F97EFE"/>
    <w:rsid w:val="00FA0557"/>
    <w:rsid w:val="00FA4A36"/>
    <w:rsid w:val="00FB2A6F"/>
    <w:rsid w:val="00FC3710"/>
    <w:rsid w:val="00FE0148"/>
    <w:rsid w:val="00FE02BE"/>
    <w:rsid w:val="00FE573D"/>
    <w:rsid w:val="00FE6F4B"/>
    <w:rsid w:val="00FE7511"/>
    <w:rsid w:val="00FF1094"/>
    <w:rsid w:val="00FF303F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CD4481"/>
    <w:pPr>
      <w:jc w:val="center"/>
    </w:pPr>
    <w:rPr>
      <w:b/>
      <w:sz w:val="26"/>
      <w:lang w:val="x-none" w:eastAsia="x-none"/>
    </w:rPr>
  </w:style>
  <w:style w:type="character" w:customStyle="1" w:styleId="30">
    <w:name w:val="Основной текст 3 Знак"/>
    <w:link w:val="3"/>
    <w:rsid w:val="00CD4481"/>
    <w:rPr>
      <w:b/>
      <w:sz w:val="26"/>
    </w:rPr>
  </w:style>
  <w:style w:type="character" w:styleId="aa">
    <w:name w:val="Hyperlink"/>
    <w:uiPriority w:val="99"/>
    <w:unhideWhenUsed/>
    <w:rsid w:val="00CD448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634F6"/>
    <w:pPr>
      <w:ind w:left="720"/>
      <w:contextualSpacing/>
    </w:pPr>
  </w:style>
  <w:style w:type="paragraph" w:customStyle="1" w:styleId="ConsPlusNormal">
    <w:name w:val="ConsPlusNormal"/>
    <w:rsid w:val="001C2A55"/>
    <w:pPr>
      <w:widowControl w:val="0"/>
      <w:autoSpaceDE w:val="0"/>
      <w:autoSpaceDN w:val="0"/>
    </w:pPr>
    <w:rPr>
      <w:sz w:val="26"/>
    </w:rPr>
  </w:style>
  <w:style w:type="paragraph" w:customStyle="1" w:styleId="s1">
    <w:name w:val="s_1"/>
    <w:basedOn w:val="a"/>
    <w:rsid w:val="00994E32"/>
    <w:pPr>
      <w:spacing w:before="100" w:beforeAutospacing="1" w:after="100" w:afterAutospacing="1"/>
    </w:pPr>
    <w:rPr>
      <w:sz w:val="24"/>
      <w:szCs w:val="24"/>
    </w:rPr>
  </w:style>
  <w:style w:type="character" w:customStyle="1" w:styleId="link-list">
    <w:name w:val="link-list"/>
    <w:basedOn w:val="a0"/>
    <w:rsid w:val="00994E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CD4481"/>
    <w:pPr>
      <w:jc w:val="center"/>
    </w:pPr>
    <w:rPr>
      <w:b/>
      <w:sz w:val="26"/>
      <w:lang w:val="x-none" w:eastAsia="x-none"/>
    </w:rPr>
  </w:style>
  <w:style w:type="character" w:customStyle="1" w:styleId="30">
    <w:name w:val="Основной текст 3 Знак"/>
    <w:link w:val="3"/>
    <w:rsid w:val="00CD4481"/>
    <w:rPr>
      <w:b/>
      <w:sz w:val="26"/>
    </w:rPr>
  </w:style>
  <w:style w:type="character" w:styleId="aa">
    <w:name w:val="Hyperlink"/>
    <w:uiPriority w:val="99"/>
    <w:unhideWhenUsed/>
    <w:rsid w:val="00CD448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634F6"/>
    <w:pPr>
      <w:ind w:left="720"/>
      <w:contextualSpacing/>
    </w:pPr>
  </w:style>
  <w:style w:type="paragraph" w:customStyle="1" w:styleId="ConsPlusNormal">
    <w:name w:val="ConsPlusNormal"/>
    <w:rsid w:val="001C2A55"/>
    <w:pPr>
      <w:widowControl w:val="0"/>
      <w:autoSpaceDE w:val="0"/>
      <w:autoSpaceDN w:val="0"/>
    </w:pPr>
    <w:rPr>
      <w:sz w:val="26"/>
    </w:rPr>
  </w:style>
  <w:style w:type="paragraph" w:customStyle="1" w:styleId="s1">
    <w:name w:val="s_1"/>
    <w:basedOn w:val="a"/>
    <w:rsid w:val="00994E32"/>
    <w:pPr>
      <w:spacing w:before="100" w:beforeAutospacing="1" w:after="100" w:afterAutospacing="1"/>
    </w:pPr>
    <w:rPr>
      <w:sz w:val="24"/>
      <w:szCs w:val="24"/>
    </w:rPr>
  </w:style>
  <w:style w:type="character" w:customStyle="1" w:styleId="link-list">
    <w:name w:val="link-list"/>
    <w:basedOn w:val="a0"/>
    <w:rsid w:val="00994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162B1-C9F0-44BA-A44D-4F68D879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2026-07-14T13:14:00Z</cp:lastPrinted>
  <dcterms:created xsi:type="dcterms:W3CDTF">2026-09-02T08:30:00Z</dcterms:created>
  <dcterms:modified xsi:type="dcterms:W3CDTF">2026-09-02T08:30:00Z</dcterms:modified>
</cp:coreProperties>
</file>