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BE3" w:rsidRPr="002060FD" w:rsidRDefault="004A6BE3" w:rsidP="004A6BE3">
      <w:pPr>
        <w:pStyle w:val="ConsPlusNormal"/>
        <w:ind w:left="10915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060FD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40FDF" w:rsidRPr="002060FD">
        <w:rPr>
          <w:rFonts w:ascii="Times New Roman" w:hAnsi="Times New Roman" w:cs="Times New Roman"/>
          <w:sz w:val="26"/>
          <w:szCs w:val="26"/>
        </w:rPr>
        <w:t>4</w:t>
      </w:r>
    </w:p>
    <w:p w:rsidR="004A6BE3" w:rsidRPr="002060FD" w:rsidRDefault="004A6BE3" w:rsidP="004A6BE3">
      <w:pPr>
        <w:pStyle w:val="ConsPlusNormal"/>
        <w:ind w:left="10915"/>
        <w:jc w:val="center"/>
        <w:rPr>
          <w:rFonts w:ascii="Times New Roman" w:hAnsi="Times New Roman" w:cs="Times New Roman"/>
          <w:sz w:val="26"/>
          <w:szCs w:val="26"/>
        </w:rPr>
      </w:pPr>
      <w:r w:rsidRPr="002060FD">
        <w:rPr>
          <w:rFonts w:ascii="Times New Roman" w:hAnsi="Times New Roman" w:cs="Times New Roman"/>
          <w:sz w:val="26"/>
          <w:szCs w:val="26"/>
        </w:rPr>
        <w:t xml:space="preserve">к </w:t>
      </w:r>
      <w:r w:rsidR="00DB43A9" w:rsidRPr="002060FD">
        <w:rPr>
          <w:rFonts w:ascii="Times New Roman" w:hAnsi="Times New Roman" w:cs="Times New Roman"/>
          <w:sz w:val="26"/>
          <w:szCs w:val="26"/>
        </w:rPr>
        <w:t>м</w:t>
      </w:r>
      <w:r w:rsidRPr="002060FD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4A6BE3" w:rsidRPr="002060FD" w:rsidRDefault="000A5D30" w:rsidP="000A5D30">
      <w:pPr>
        <w:pStyle w:val="ConsPlusNormal"/>
        <w:ind w:left="10915"/>
        <w:jc w:val="center"/>
        <w:rPr>
          <w:rFonts w:ascii="Times New Roman" w:hAnsi="Times New Roman" w:cs="Times New Roman"/>
          <w:sz w:val="26"/>
          <w:szCs w:val="26"/>
        </w:rPr>
      </w:pPr>
      <w:r w:rsidRPr="002060FD">
        <w:rPr>
          <w:rFonts w:ascii="Times New Roman" w:hAnsi="Times New Roman" w:cs="Times New Roman"/>
          <w:sz w:val="26"/>
          <w:szCs w:val="26"/>
        </w:rPr>
        <w:t xml:space="preserve"> «Реализация молодежной политики на территории городского округа  город</w:t>
      </w:r>
      <w:r w:rsidR="00D037C2" w:rsidRPr="002060FD">
        <w:rPr>
          <w:rFonts w:ascii="Times New Roman" w:hAnsi="Times New Roman" w:cs="Times New Roman"/>
          <w:sz w:val="26"/>
          <w:szCs w:val="26"/>
        </w:rPr>
        <w:t>а</w:t>
      </w:r>
      <w:r w:rsidRPr="002060FD">
        <w:rPr>
          <w:rFonts w:ascii="Times New Roman" w:hAnsi="Times New Roman" w:cs="Times New Roman"/>
          <w:sz w:val="26"/>
          <w:szCs w:val="26"/>
        </w:rPr>
        <w:t xml:space="preserve"> Вологд</w:t>
      </w:r>
      <w:r w:rsidR="00D037C2" w:rsidRPr="002060FD">
        <w:rPr>
          <w:rFonts w:ascii="Times New Roman" w:hAnsi="Times New Roman" w:cs="Times New Roman"/>
          <w:sz w:val="26"/>
          <w:szCs w:val="26"/>
        </w:rPr>
        <w:t>ы</w:t>
      </w:r>
      <w:r w:rsidR="006C07C6" w:rsidRPr="002060FD">
        <w:rPr>
          <w:rFonts w:ascii="Times New Roman" w:hAnsi="Times New Roman" w:cs="Times New Roman"/>
          <w:sz w:val="26"/>
          <w:szCs w:val="26"/>
        </w:rPr>
        <w:t>»</w:t>
      </w:r>
    </w:p>
    <w:p w:rsidR="00A10B65" w:rsidRPr="002060FD" w:rsidRDefault="00A10B65" w:rsidP="00A10B6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498"/>
      <w:bookmarkEnd w:id="0"/>
    </w:p>
    <w:p w:rsidR="00640FDF" w:rsidRPr="002060FD" w:rsidRDefault="00640FDF" w:rsidP="00640FD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060FD">
        <w:rPr>
          <w:rFonts w:ascii="Times New Roman" w:hAnsi="Times New Roman" w:cs="Times New Roman"/>
          <w:sz w:val="26"/>
          <w:szCs w:val="26"/>
        </w:rPr>
        <w:t>ГРАФИК</w:t>
      </w:r>
    </w:p>
    <w:p w:rsidR="00640FDF" w:rsidRPr="002060FD" w:rsidRDefault="00C16210" w:rsidP="00640FD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060FD">
        <w:rPr>
          <w:rFonts w:ascii="Times New Roman" w:hAnsi="Times New Roman" w:cs="Times New Roman"/>
          <w:sz w:val="26"/>
          <w:szCs w:val="26"/>
        </w:rPr>
        <w:t>реализации мероприятий муниципальной программы в</w:t>
      </w:r>
      <w:r w:rsidR="00640FDF" w:rsidRPr="002060FD">
        <w:rPr>
          <w:rFonts w:ascii="Times New Roman" w:hAnsi="Times New Roman" w:cs="Times New Roman"/>
          <w:sz w:val="26"/>
          <w:szCs w:val="26"/>
        </w:rPr>
        <w:t xml:space="preserve"> 202</w:t>
      </w:r>
      <w:r w:rsidR="00BF6451" w:rsidRPr="002060FD">
        <w:rPr>
          <w:rFonts w:ascii="Times New Roman" w:hAnsi="Times New Roman" w:cs="Times New Roman"/>
          <w:sz w:val="26"/>
          <w:szCs w:val="26"/>
        </w:rPr>
        <w:t>4</w:t>
      </w:r>
      <w:r w:rsidR="00640FDF" w:rsidRPr="002060FD">
        <w:rPr>
          <w:rFonts w:ascii="Times New Roman" w:hAnsi="Times New Roman" w:cs="Times New Roman"/>
          <w:sz w:val="26"/>
          <w:szCs w:val="26"/>
        </w:rPr>
        <w:t xml:space="preserve"> </w:t>
      </w:r>
      <w:r w:rsidRPr="002060FD">
        <w:rPr>
          <w:rFonts w:ascii="Times New Roman" w:hAnsi="Times New Roman" w:cs="Times New Roman"/>
          <w:sz w:val="26"/>
          <w:szCs w:val="26"/>
        </w:rPr>
        <w:t>году</w:t>
      </w:r>
    </w:p>
    <w:p w:rsidR="00640FDF" w:rsidRPr="002060FD" w:rsidRDefault="00640FDF" w:rsidP="00640F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49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7"/>
        <w:gridCol w:w="8691"/>
        <w:gridCol w:w="978"/>
        <w:gridCol w:w="1082"/>
        <w:gridCol w:w="972"/>
        <w:gridCol w:w="6"/>
        <w:gridCol w:w="9"/>
        <w:gridCol w:w="969"/>
        <w:gridCol w:w="1612"/>
      </w:tblGrid>
      <w:tr w:rsidR="003A619C" w:rsidRPr="002060FD" w:rsidTr="005B1255">
        <w:trPr>
          <w:tblHeader/>
        </w:trPr>
        <w:tc>
          <w:tcPr>
            <w:tcW w:w="223" w:type="pct"/>
            <w:vAlign w:val="center"/>
          </w:tcPr>
          <w:p w:rsidR="00640FDF" w:rsidRPr="002060FD" w:rsidRDefault="00C16210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640FDF" w:rsidRPr="002060FD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900" w:type="pct"/>
            <w:vAlign w:val="center"/>
          </w:tcPr>
          <w:p w:rsidR="00640FDF" w:rsidRPr="002060FD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Наименование задачи, мероприятия, этапа</w:t>
            </w:r>
          </w:p>
        </w:tc>
        <w:tc>
          <w:tcPr>
            <w:tcW w:w="326" w:type="pct"/>
            <w:vAlign w:val="center"/>
          </w:tcPr>
          <w:p w:rsidR="00640FDF" w:rsidRPr="002060FD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 квартал</w:t>
            </w:r>
          </w:p>
        </w:tc>
        <w:tc>
          <w:tcPr>
            <w:tcW w:w="361" w:type="pct"/>
            <w:vAlign w:val="center"/>
          </w:tcPr>
          <w:p w:rsidR="00640FDF" w:rsidRPr="002060FD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2 квартал</w:t>
            </w:r>
          </w:p>
        </w:tc>
        <w:tc>
          <w:tcPr>
            <w:tcW w:w="326" w:type="pct"/>
            <w:gridSpan w:val="2"/>
            <w:vAlign w:val="center"/>
          </w:tcPr>
          <w:p w:rsidR="00640FDF" w:rsidRPr="002060FD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3 квартал</w:t>
            </w:r>
          </w:p>
        </w:tc>
        <w:tc>
          <w:tcPr>
            <w:tcW w:w="326" w:type="pct"/>
            <w:gridSpan w:val="2"/>
            <w:vAlign w:val="center"/>
          </w:tcPr>
          <w:p w:rsidR="00640FDF" w:rsidRPr="002060FD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</w:p>
        </w:tc>
        <w:tc>
          <w:tcPr>
            <w:tcW w:w="536" w:type="pct"/>
            <w:vAlign w:val="center"/>
          </w:tcPr>
          <w:p w:rsidR="00640FDF" w:rsidRPr="002060FD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3A619C" w:rsidRPr="002060FD" w:rsidTr="005B1255">
        <w:trPr>
          <w:trHeight w:val="243"/>
          <w:tblHeader/>
        </w:trPr>
        <w:tc>
          <w:tcPr>
            <w:tcW w:w="223" w:type="pct"/>
          </w:tcPr>
          <w:p w:rsidR="00B12238" w:rsidRPr="002060FD" w:rsidRDefault="00B12238" w:rsidP="00B1223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00" w:type="pct"/>
          </w:tcPr>
          <w:p w:rsidR="00B12238" w:rsidRPr="002060FD" w:rsidRDefault="00B12238" w:rsidP="00B1223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6" w:type="pct"/>
            <w:vAlign w:val="center"/>
          </w:tcPr>
          <w:p w:rsidR="00B12238" w:rsidRPr="002060FD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1" w:type="pct"/>
            <w:vAlign w:val="center"/>
          </w:tcPr>
          <w:p w:rsidR="00B12238" w:rsidRPr="002060FD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26" w:type="pct"/>
            <w:gridSpan w:val="2"/>
            <w:vAlign w:val="center"/>
          </w:tcPr>
          <w:p w:rsidR="00B12238" w:rsidRPr="002060FD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26" w:type="pct"/>
            <w:gridSpan w:val="2"/>
            <w:vAlign w:val="center"/>
          </w:tcPr>
          <w:p w:rsidR="00B12238" w:rsidRPr="002060FD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36" w:type="pct"/>
            <w:vAlign w:val="center"/>
          </w:tcPr>
          <w:p w:rsidR="00B12238" w:rsidRPr="002060FD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EE2495" w:rsidRPr="002060FD" w:rsidTr="005B1255">
        <w:tc>
          <w:tcPr>
            <w:tcW w:w="223" w:type="pct"/>
          </w:tcPr>
          <w:p w:rsidR="00EE2495" w:rsidRPr="002060FD" w:rsidRDefault="00BF6451" w:rsidP="00BF64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777" w:type="pct"/>
            <w:gridSpan w:val="8"/>
          </w:tcPr>
          <w:p w:rsidR="00EE2495" w:rsidRPr="002060FD" w:rsidRDefault="00CE37CB" w:rsidP="00A53B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Духовно-нравственное развитие и гражданское образование молодежи, содействие участию молодежи в добровольческой (волонтерской) деятельности</w:t>
            </w:r>
          </w:p>
        </w:tc>
      </w:tr>
      <w:tr w:rsidR="00A53B33" w:rsidRPr="002060FD" w:rsidTr="005B1255">
        <w:tc>
          <w:tcPr>
            <w:tcW w:w="223" w:type="pct"/>
          </w:tcPr>
          <w:p w:rsidR="00A53B33" w:rsidRPr="002060FD" w:rsidRDefault="00BF6451" w:rsidP="007C7E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53B33" w:rsidRPr="002060FD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4777" w:type="pct"/>
            <w:gridSpan w:val="8"/>
          </w:tcPr>
          <w:p w:rsidR="00A53B33" w:rsidRPr="002060FD" w:rsidRDefault="00CE37CB" w:rsidP="00A53B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Организация и осуществление мероприятий с детьми и молодежью</w:t>
            </w:r>
          </w:p>
        </w:tc>
      </w:tr>
      <w:tr w:rsidR="00FE37BF" w:rsidRPr="002060FD" w:rsidTr="005B1255">
        <w:tc>
          <w:tcPr>
            <w:tcW w:w="223" w:type="pct"/>
          </w:tcPr>
          <w:p w:rsidR="00FE37BF" w:rsidRPr="002060FD" w:rsidRDefault="00FE37BF" w:rsidP="009325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1.1.1</w:t>
            </w:r>
          </w:p>
        </w:tc>
        <w:tc>
          <w:tcPr>
            <w:tcW w:w="2900" w:type="pct"/>
          </w:tcPr>
          <w:p w:rsidR="00FE37BF" w:rsidRPr="002060FD" w:rsidRDefault="00FE37BF" w:rsidP="00CF7C6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Организация мероприятий в сфере молодежной поли</w:t>
            </w:r>
            <w:r w:rsidR="00CF7C60">
              <w:rPr>
                <w:rFonts w:ascii="Times New Roman" w:hAnsi="Times New Roman" w:cs="Times New Roman"/>
                <w:sz w:val="26"/>
                <w:szCs w:val="26"/>
              </w:rPr>
              <w:t>тики, направленных на  гражданское</w:t>
            </w: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 xml:space="preserve"> и патриотическое воспитание молодежи и толерантности в молодежной среде, формирование правовых, культурных и нравственных ценностей среди молодежи, количество мероприятий</w:t>
            </w:r>
          </w:p>
        </w:tc>
        <w:tc>
          <w:tcPr>
            <w:tcW w:w="326" w:type="pct"/>
          </w:tcPr>
          <w:p w:rsidR="00FE37BF" w:rsidRPr="002060FD" w:rsidRDefault="00CF7C60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61" w:type="pct"/>
          </w:tcPr>
          <w:p w:rsidR="00FE37BF" w:rsidRPr="002060FD" w:rsidRDefault="00CF7C60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26" w:type="pct"/>
            <w:gridSpan w:val="2"/>
          </w:tcPr>
          <w:p w:rsidR="00FE37BF" w:rsidRPr="002060FD" w:rsidRDefault="00CF7C60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26" w:type="pct"/>
            <w:gridSpan w:val="2"/>
          </w:tcPr>
          <w:p w:rsidR="00FE37BF" w:rsidRPr="002060FD" w:rsidRDefault="00CF7C60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6" w:type="pct"/>
          </w:tcPr>
          <w:p w:rsidR="00FE37BF" w:rsidRPr="002060FD" w:rsidRDefault="00FE37BF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42C9" w:rsidRPr="002060FD" w:rsidTr="005B1255">
        <w:tc>
          <w:tcPr>
            <w:tcW w:w="223" w:type="pct"/>
          </w:tcPr>
          <w:p w:rsidR="00CA42C9" w:rsidRPr="002060FD" w:rsidRDefault="00CA42C9" w:rsidP="00CA42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1.1.2</w:t>
            </w:r>
          </w:p>
        </w:tc>
        <w:tc>
          <w:tcPr>
            <w:tcW w:w="2900" w:type="pct"/>
          </w:tcPr>
          <w:p w:rsidR="00CA42C9" w:rsidRPr="002060FD" w:rsidRDefault="00CA42C9" w:rsidP="00CF7C6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</w:t>
            </w:r>
            <w:r w:rsidR="00CF7C60">
              <w:rPr>
                <w:rFonts w:ascii="Times New Roman" w:hAnsi="Times New Roman" w:cs="Times New Roman"/>
                <w:sz w:val="26"/>
                <w:szCs w:val="26"/>
              </w:rPr>
              <w:t>, добровольческую деятельность</w:t>
            </w: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, а также на развитие гражданской активности молодежи и здорового образа жизни, развитие творческого потенциала молодежи, количество мероприятий</w:t>
            </w:r>
          </w:p>
        </w:tc>
        <w:tc>
          <w:tcPr>
            <w:tcW w:w="326" w:type="pct"/>
          </w:tcPr>
          <w:p w:rsidR="00CA42C9" w:rsidRPr="002060FD" w:rsidRDefault="00CF7C60" w:rsidP="0065558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361" w:type="pct"/>
          </w:tcPr>
          <w:p w:rsidR="00CA42C9" w:rsidRPr="002060FD" w:rsidRDefault="00CF7C60" w:rsidP="0065558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bookmarkStart w:id="1" w:name="_GoBack"/>
            <w:bookmarkEnd w:id="1"/>
          </w:p>
        </w:tc>
        <w:tc>
          <w:tcPr>
            <w:tcW w:w="326" w:type="pct"/>
            <w:gridSpan w:val="2"/>
          </w:tcPr>
          <w:p w:rsidR="00CA42C9" w:rsidRPr="002060FD" w:rsidRDefault="00CF7C60" w:rsidP="0065558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26" w:type="pct"/>
            <w:gridSpan w:val="2"/>
          </w:tcPr>
          <w:p w:rsidR="00CA42C9" w:rsidRPr="002060FD" w:rsidRDefault="00CF7C60" w:rsidP="0065558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  <w:p w:rsidR="00CA42C9" w:rsidRPr="002060FD" w:rsidRDefault="00CA42C9" w:rsidP="0065558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:rsidR="00CA42C9" w:rsidRPr="002060FD" w:rsidRDefault="00CA42C9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366E" w:rsidRPr="002060FD" w:rsidTr="005B1255">
        <w:tc>
          <w:tcPr>
            <w:tcW w:w="223" w:type="pct"/>
          </w:tcPr>
          <w:p w:rsidR="003C366E" w:rsidRPr="002060FD" w:rsidRDefault="003C366E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4777" w:type="pct"/>
            <w:gridSpan w:val="8"/>
          </w:tcPr>
          <w:p w:rsidR="003C366E" w:rsidRPr="002060FD" w:rsidRDefault="00781138" w:rsidP="003C366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Проведение обучающих занятий по направлениям молодежной политики</w:t>
            </w:r>
          </w:p>
        </w:tc>
      </w:tr>
      <w:tr w:rsidR="00FE37BF" w:rsidRPr="002060FD" w:rsidTr="005B1255">
        <w:tc>
          <w:tcPr>
            <w:tcW w:w="223" w:type="pct"/>
          </w:tcPr>
          <w:p w:rsidR="00FE37BF" w:rsidRPr="002060FD" w:rsidRDefault="00CA42C9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1.2.1</w:t>
            </w:r>
          </w:p>
        </w:tc>
        <w:tc>
          <w:tcPr>
            <w:tcW w:w="2900" w:type="pct"/>
          </w:tcPr>
          <w:p w:rsidR="00FE37BF" w:rsidRPr="002060FD" w:rsidRDefault="00CA42C9" w:rsidP="007268C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обучающих занятий по направлениям молодежной политики, количество мероприятий</w:t>
            </w:r>
          </w:p>
        </w:tc>
        <w:tc>
          <w:tcPr>
            <w:tcW w:w="326" w:type="pct"/>
          </w:tcPr>
          <w:p w:rsidR="00FE37BF" w:rsidRPr="002060FD" w:rsidRDefault="005B1255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1" w:type="pct"/>
          </w:tcPr>
          <w:p w:rsidR="00FE37BF" w:rsidRPr="002060FD" w:rsidRDefault="005B1255" w:rsidP="00B17E1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6" w:type="pct"/>
            <w:gridSpan w:val="2"/>
          </w:tcPr>
          <w:p w:rsidR="00FE37BF" w:rsidRPr="002060FD" w:rsidRDefault="005B1255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6" w:type="pct"/>
            <w:gridSpan w:val="2"/>
          </w:tcPr>
          <w:p w:rsidR="002E5203" w:rsidRPr="002060FD" w:rsidRDefault="005B1255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6" w:type="pct"/>
          </w:tcPr>
          <w:p w:rsidR="00FE37BF" w:rsidRPr="002060FD" w:rsidRDefault="00FE37BF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341D" w:rsidRPr="002060FD" w:rsidTr="005B1255">
        <w:tc>
          <w:tcPr>
            <w:tcW w:w="223" w:type="pct"/>
          </w:tcPr>
          <w:p w:rsidR="0028341D" w:rsidRPr="002060FD" w:rsidRDefault="0028341D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777" w:type="pct"/>
            <w:gridSpan w:val="8"/>
          </w:tcPr>
          <w:p w:rsidR="0028341D" w:rsidRPr="002060FD" w:rsidRDefault="00CE37CB" w:rsidP="002834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Развитие и (или) реализация потенциала молодежи</w:t>
            </w:r>
          </w:p>
        </w:tc>
      </w:tr>
      <w:tr w:rsidR="00F12F62" w:rsidRPr="002060FD" w:rsidTr="005B1255">
        <w:tc>
          <w:tcPr>
            <w:tcW w:w="223" w:type="pct"/>
          </w:tcPr>
          <w:p w:rsidR="00F12F62" w:rsidRPr="002060FD" w:rsidRDefault="00F12F62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</w:t>
            </w:r>
          </w:p>
        </w:tc>
        <w:tc>
          <w:tcPr>
            <w:tcW w:w="2900" w:type="pct"/>
          </w:tcPr>
          <w:p w:rsidR="00F12F62" w:rsidRPr="002060FD" w:rsidRDefault="001E541A" w:rsidP="00781138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конкурса на соискание Городской премии «Вологда для молодежи», количество мероприятий</w:t>
            </w:r>
          </w:p>
        </w:tc>
        <w:tc>
          <w:tcPr>
            <w:tcW w:w="326" w:type="pct"/>
            <w:vAlign w:val="center"/>
          </w:tcPr>
          <w:p w:rsidR="00F12F62" w:rsidRPr="002060FD" w:rsidRDefault="00F12F62" w:rsidP="00F12F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61" w:type="pct"/>
            <w:vAlign w:val="center"/>
          </w:tcPr>
          <w:p w:rsidR="00F12F62" w:rsidRPr="002060FD" w:rsidRDefault="00F12F62" w:rsidP="00F12F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29" w:type="pct"/>
            <w:gridSpan w:val="3"/>
            <w:vAlign w:val="center"/>
          </w:tcPr>
          <w:p w:rsidR="00F12F62" w:rsidRPr="002060FD" w:rsidRDefault="00F12F62" w:rsidP="00F12F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23" w:type="pct"/>
            <w:vAlign w:val="center"/>
          </w:tcPr>
          <w:p w:rsidR="00F12F62" w:rsidRPr="002060FD" w:rsidRDefault="00F12F62" w:rsidP="00F12F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6" w:type="pct"/>
          </w:tcPr>
          <w:p w:rsidR="00F12F62" w:rsidRPr="002060FD" w:rsidRDefault="00F12F62" w:rsidP="00F12F6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67E3" w:rsidRPr="002060FD" w:rsidTr="005B1255">
        <w:tc>
          <w:tcPr>
            <w:tcW w:w="223" w:type="pct"/>
          </w:tcPr>
          <w:p w:rsidR="000A67E3" w:rsidRPr="002060FD" w:rsidRDefault="000A67E3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4777" w:type="pct"/>
            <w:gridSpan w:val="8"/>
          </w:tcPr>
          <w:p w:rsidR="000A67E3" w:rsidRPr="002060FD" w:rsidRDefault="00781138" w:rsidP="000A67E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Реализация регионального проекта «Развитие системы поддержки молодежи» («Молодежь России») (Вологодская область)</w:t>
            </w:r>
          </w:p>
        </w:tc>
      </w:tr>
      <w:tr w:rsidR="00CE37CB" w:rsidRPr="002060FD" w:rsidTr="005B1255">
        <w:tc>
          <w:tcPr>
            <w:tcW w:w="223" w:type="pct"/>
          </w:tcPr>
          <w:p w:rsidR="00CE37CB" w:rsidRPr="002060FD" w:rsidRDefault="00CE37CB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2.2.1</w:t>
            </w:r>
          </w:p>
        </w:tc>
        <w:tc>
          <w:tcPr>
            <w:tcW w:w="2900" w:type="pct"/>
          </w:tcPr>
          <w:p w:rsidR="00CE37CB" w:rsidRPr="002060FD" w:rsidRDefault="00CE37CB" w:rsidP="000A67E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(работ) в рамках реализации регионального проекта «Развитие системы поддержки молодежи» («Молодежь России») (Вологодская область)</w:t>
            </w:r>
            <w:r w:rsidR="00A057B3" w:rsidRPr="002060FD">
              <w:rPr>
                <w:rFonts w:ascii="Times New Roman" w:hAnsi="Times New Roman" w:cs="Times New Roman"/>
                <w:sz w:val="26"/>
                <w:szCs w:val="26"/>
              </w:rPr>
              <w:t>, количество мероприятий</w:t>
            </w:r>
          </w:p>
        </w:tc>
        <w:tc>
          <w:tcPr>
            <w:tcW w:w="326" w:type="pct"/>
            <w:vAlign w:val="center"/>
          </w:tcPr>
          <w:p w:rsidR="00CE37CB" w:rsidRPr="002060FD" w:rsidRDefault="000236F8" w:rsidP="000236F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61" w:type="pct"/>
            <w:vAlign w:val="center"/>
          </w:tcPr>
          <w:p w:rsidR="00CE37CB" w:rsidRPr="002060FD" w:rsidRDefault="000236F8" w:rsidP="000236F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26" w:type="pct"/>
            <w:gridSpan w:val="2"/>
            <w:vAlign w:val="center"/>
          </w:tcPr>
          <w:p w:rsidR="00CE37CB" w:rsidRPr="002060FD" w:rsidRDefault="000236F8" w:rsidP="000236F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26" w:type="pct"/>
            <w:gridSpan w:val="2"/>
            <w:vAlign w:val="center"/>
          </w:tcPr>
          <w:p w:rsidR="00CE37CB" w:rsidRPr="002060FD" w:rsidRDefault="00CE37CB" w:rsidP="000236F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6" w:type="pct"/>
          </w:tcPr>
          <w:p w:rsidR="00CE37CB" w:rsidRPr="002060FD" w:rsidRDefault="00CE37CB" w:rsidP="000A67E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7E14" w:rsidRPr="002060FD" w:rsidTr="005B1255">
        <w:tc>
          <w:tcPr>
            <w:tcW w:w="223" w:type="pct"/>
          </w:tcPr>
          <w:p w:rsidR="00B17E14" w:rsidRPr="002060FD" w:rsidRDefault="00947C87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B17E14" w:rsidRPr="002060F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00" w:type="pct"/>
          </w:tcPr>
          <w:p w:rsidR="00B17E14" w:rsidRPr="002060FD" w:rsidRDefault="00B17E14" w:rsidP="000A67E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деятельности Молодежной администрации города Вологды, количество мероприятий </w:t>
            </w:r>
          </w:p>
        </w:tc>
        <w:tc>
          <w:tcPr>
            <w:tcW w:w="326" w:type="pct"/>
            <w:vAlign w:val="center"/>
          </w:tcPr>
          <w:p w:rsidR="00B17E14" w:rsidRPr="002060FD" w:rsidRDefault="00B17E14" w:rsidP="00B17E1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61" w:type="pct"/>
            <w:vAlign w:val="center"/>
          </w:tcPr>
          <w:p w:rsidR="00B17E14" w:rsidRPr="002060FD" w:rsidRDefault="00B17E14" w:rsidP="00B17E1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24" w:type="pct"/>
            <w:vAlign w:val="center"/>
          </w:tcPr>
          <w:p w:rsidR="00B17E14" w:rsidRPr="002060FD" w:rsidRDefault="00B17E14" w:rsidP="00B17E1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28" w:type="pct"/>
            <w:gridSpan w:val="3"/>
            <w:vAlign w:val="center"/>
          </w:tcPr>
          <w:p w:rsidR="00B17E14" w:rsidRPr="002060FD" w:rsidRDefault="00B17E14" w:rsidP="00B17E1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6" w:type="pct"/>
          </w:tcPr>
          <w:p w:rsidR="00B17E14" w:rsidRPr="002060FD" w:rsidRDefault="00B17E14" w:rsidP="00B17E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35414" w:rsidRDefault="00C35414" w:rsidP="0029284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35414" w:rsidRPr="00C35414" w:rsidRDefault="00C35414" w:rsidP="00C35414">
      <w:pPr>
        <w:rPr>
          <w:lang w:eastAsia="ru-RU"/>
        </w:rPr>
      </w:pPr>
    </w:p>
    <w:p w:rsidR="00C35414" w:rsidRPr="00C35414" w:rsidRDefault="00C35414" w:rsidP="00C35414">
      <w:pPr>
        <w:rPr>
          <w:lang w:eastAsia="ru-RU"/>
        </w:rPr>
      </w:pPr>
    </w:p>
    <w:p w:rsidR="00C35414" w:rsidRPr="00C35414" w:rsidRDefault="00C35414" w:rsidP="00C35414">
      <w:pPr>
        <w:rPr>
          <w:lang w:eastAsia="ru-RU"/>
        </w:rPr>
      </w:pPr>
    </w:p>
    <w:p w:rsidR="00C35414" w:rsidRDefault="00C35414" w:rsidP="00C35414">
      <w:pPr>
        <w:rPr>
          <w:lang w:eastAsia="ru-RU"/>
        </w:rPr>
      </w:pPr>
    </w:p>
    <w:p w:rsidR="006E0AEC" w:rsidRPr="00C35414" w:rsidRDefault="00C35414" w:rsidP="00C35414">
      <w:pPr>
        <w:tabs>
          <w:tab w:val="left" w:pos="9126"/>
        </w:tabs>
        <w:rPr>
          <w:lang w:eastAsia="ru-RU"/>
        </w:rPr>
      </w:pPr>
      <w:r>
        <w:rPr>
          <w:lang w:eastAsia="ru-RU"/>
        </w:rPr>
        <w:tab/>
      </w:r>
    </w:p>
    <w:sectPr w:rsidR="006E0AEC" w:rsidRPr="00C35414" w:rsidSect="00463C48">
      <w:headerReference w:type="default" r:id="rId9"/>
      <w:pgSz w:w="16838" w:h="11906" w:orient="landscape"/>
      <w:pgMar w:top="851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EE5" w:rsidRDefault="006C7EE5" w:rsidP="00EC3E65">
      <w:pPr>
        <w:spacing w:before="0"/>
      </w:pPr>
      <w:r>
        <w:separator/>
      </w:r>
    </w:p>
  </w:endnote>
  <w:endnote w:type="continuationSeparator" w:id="0">
    <w:p w:rsidR="006C7EE5" w:rsidRDefault="006C7EE5" w:rsidP="00EC3E6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EE5" w:rsidRDefault="006C7EE5" w:rsidP="00EC3E65">
      <w:pPr>
        <w:spacing w:before="0"/>
      </w:pPr>
      <w:r>
        <w:separator/>
      </w:r>
    </w:p>
  </w:footnote>
  <w:footnote w:type="continuationSeparator" w:id="0">
    <w:p w:rsidR="006C7EE5" w:rsidRDefault="006C7EE5" w:rsidP="00EC3E6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726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EC3E65" w:rsidRDefault="00300D63">
        <w:pPr>
          <w:pStyle w:val="a5"/>
          <w:jc w:val="center"/>
        </w:pPr>
        <w:r w:rsidRPr="004B7BA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EC3E65" w:rsidRPr="004B7BA7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4B7BA7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CF7C60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4B7BA7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EC3E65" w:rsidRDefault="00EC3E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3116F"/>
    <w:multiLevelType w:val="hybridMultilevel"/>
    <w:tmpl w:val="0A584E3C"/>
    <w:lvl w:ilvl="0" w:tplc="AD540242">
      <w:start w:val="1"/>
      <w:numFmt w:val="decimal"/>
      <w:lvlText w:val="%1."/>
      <w:lvlJc w:val="left"/>
      <w:pPr>
        <w:ind w:left="1774" w:hanging="1065"/>
      </w:pPr>
      <w:rPr>
        <w:rFonts w:ascii="Times New Roman" w:hAnsi="Times New Roman"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96C7ADB"/>
    <w:multiLevelType w:val="hybridMultilevel"/>
    <w:tmpl w:val="826A8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E3"/>
    <w:rsid w:val="00003B5B"/>
    <w:rsid w:val="000236F8"/>
    <w:rsid w:val="000264E8"/>
    <w:rsid w:val="000275AD"/>
    <w:rsid w:val="000276CE"/>
    <w:rsid w:val="00037A82"/>
    <w:rsid w:val="00044CD3"/>
    <w:rsid w:val="000519BC"/>
    <w:rsid w:val="00051BAF"/>
    <w:rsid w:val="000619B0"/>
    <w:rsid w:val="00065046"/>
    <w:rsid w:val="000736C9"/>
    <w:rsid w:val="0008187A"/>
    <w:rsid w:val="00086528"/>
    <w:rsid w:val="00091D11"/>
    <w:rsid w:val="00093C6D"/>
    <w:rsid w:val="00093CD1"/>
    <w:rsid w:val="000A4027"/>
    <w:rsid w:val="000A5D30"/>
    <w:rsid w:val="000A67E3"/>
    <w:rsid w:val="000C5AF9"/>
    <w:rsid w:val="000E5218"/>
    <w:rsid w:val="000F2EAC"/>
    <w:rsid w:val="000F33B0"/>
    <w:rsid w:val="000F7269"/>
    <w:rsid w:val="001003E5"/>
    <w:rsid w:val="00106F77"/>
    <w:rsid w:val="0011275F"/>
    <w:rsid w:val="0011359E"/>
    <w:rsid w:val="00122096"/>
    <w:rsid w:val="001302C8"/>
    <w:rsid w:val="00134B1F"/>
    <w:rsid w:val="001401FD"/>
    <w:rsid w:val="00154243"/>
    <w:rsid w:val="00167251"/>
    <w:rsid w:val="001712CB"/>
    <w:rsid w:val="00180FFE"/>
    <w:rsid w:val="00181A55"/>
    <w:rsid w:val="001850BA"/>
    <w:rsid w:val="001B0A9C"/>
    <w:rsid w:val="001B5532"/>
    <w:rsid w:val="001C48B1"/>
    <w:rsid w:val="001C6A25"/>
    <w:rsid w:val="001E541A"/>
    <w:rsid w:val="001E716D"/>
    <w:rsid w:val="001F2727"/>
    <w:rsid w:val="001F620F"/>
    <w:rsid w:val="00201797"/>
    <w:rsid w:val="00203630"/>
    <w:rsid w:val="002060FD"/>
    <w:rsid w:val="002226E1"/>
    <w:rsid w:val="00222C47"/>
    <w:rsid w:val="00225561"/>
    <w:rsid w:val="002276F0"/>
    <w:rsid w:val="00231275"/>
    <w:rsid w:val="00232B25"/>
    <w:rsid w:val="00242179"/>
    <w:rsid w:val="00261279"/>
    <w:rsid w:val="00277920"/>
    <w:rsid w:val="0028341D"/>
    <w:rsid w:val="002914EB"/>
    <w:rsid w:val="00292846"/>
    <w:rsid w:val="002B2007"/>
    <w:rsid w:val="002B50C2"/>
    <w:rsid w:val="002C2515"/>
    <w:rsid w:val="002D4E28"/>
    <w:rsid w:val="002E229C"/>
    <w:rsid w:val="002E5203"/>
    <w:rsid w:val="00300D63"/>
    <w:rsid w:val="003117BD"/>
    <w:rsid w:val="00315BA1"/>
    <w:rsid w:val="00321238"/>
    <w:rsid w:val="00325C9A"/>
    <w:rsid w:val="00334948"/>
    <w:rsid w:val="003356A8"/>
    <w:rsid w:val="00340DF7"/>
    <w:rsid w:val="00341A6C"/>
    <w:rsid w:val="0036509F"/>
    <w:rsid w:val="00375941"/>
    <w:rsid w:val="00383713"/>
    <w:rsid w:val="0038509C"/>
    <w:rsid w:val="00391057"/>
    <w:rsid w:val="00394AB2"/>
    <w:rsid w:val="003A014A"/>
    <w:rsid w:val="003A4C41"/>
    <w:rsid w:val="003A619C"/>
    <w:rsid w:val="003A7C6E"/>
    <w:rsid w:val="003B4BC6"/>
    <w:rsid w:val="003C0971"/>
    <w:rsid w:val="003C366E"/>
    <w:rsid w:val="003D6521"/>
    <w:rsid w:val="003F5D72"/>
    <w:rsid w:val="003F6443"/>
    <w:rsid w:val="00406070"/>
    <w:rsid w:val="00415407"/>
    <w:rsid w:val="004412D1"/>
    <w:rsid w:val="00462A05"/>
    <w:rsid w:val="00463C48"/>
    <w:rsid w:val="00464629"/>
    <w:rsid w:val="004854A5"/>
    <w:rsid w:val="00487A9E"/>
    <w:rsid w:val="004A6BE3"/>
    <w:rsid w:val="004B7BA7"/>
    <w:rsid w:val="004C69E9"/>
    <w:rsid w:val="004D04B1"/>
    <w:rsid w:val="004D655B"/>
    <w:rsid w:val="004E0571"/>
    <w:rsid w:val="004F3B70"/>
    <w:rsid w:val="004F6CBA"/>
    <w:rsid w:val="0050388F"/>
    <w:rsid w:val="00536C63"/>
    <w:rsid w:val="0054442D"/>
    <w:rsid w:val="00557CD9"/>
    <w:rsid w:val="00566E34"/>
    <w:rsid w:val="005715E9"/>
    <w:rsid w:val="0057358D"/>
    <w:rsid w:val="00581A64"/>
    <w:rsid w:val="005965F3"/>
    <w:rsid w:val="005A7399"/>
    <w:rsid w:val="005A7685"/>
    <w:rsid w:val="005B1255"/>
    <w:rsid w:val="005C3E18"/>
    <w:rsid w:val="005E0546"/>
    <w:rsid w:val="005E5C43"/>
    <w:rsid w:val="005F5815"/>
    <w:rsid w:val="00626A11"/>
    <w:rsid w:val="00640699"/>
    <w:rsid w:val="00640FDF"/>
    <w:rsid w:val="00641537"/>
    <w:rsid w:val="00646A3F"/>
    <w:rsid w:val="006478C6"/>
    <w:rsid w:val="00661489"/>
    <w:rsid w:val="006659EA"/>
    <w:rsid w:val="00666A23"/>
    <w:rsid w:val="006710A6"/>
    <w:rsid w:val="00675C89"/>
    <w:rsid w:val="0068509B"/>
    <w:rsid w:val="00687C59"/>
    <w:rsid w:val="00697772"/>
    <w:rsid w:val="006A0B46"/>
    <w:rsid w:val="006C07C6"/>
    <w:rsid w:val="006C63F8"/>
    <w:rsid w:val="006C7EE5"/>
    <w:rsid w:val="006D3FC1"/>
    <w:rsid w:val="006D6292"/>
    <w:rsid w:val="006D75BE"/>
    <w:rsid w:val="006E0AEC"/>
    <w:rsid w:val="006E5553"/>
    <w:rsid w:val="0070652D"/>
    <w:rsid w:val="007268CA"/>
    <w:rsid w:val="00726AEB"/>
    <w:rsid w:val="00744525"/>
    <w:rsid w:val="00745BFD"/>
    <w:rsid w:val="007505C2"/>
    <w:rsid w:val="00752751"/>
    <w:rsid w:val="00764D07"/>
    <w:rsid w:val="0076588E"/>
    <w:rsid w:val="00781138"/>
    <w:rsid w:val="00785C28"/>
    <w:rsid w:val="00792FD0"/>
    <w:rsid w:val="007A3F4B"/>
    <w:rsid w:val="007A708C"/>
    <w:rsid w:val="007A7F23"/>
    <w:rsid w:val="007C63D5"/>
    <w:rsid w:val="007D1D7A"/>
    <w:rsid w:val="007E405B"/>
    <w:rsid w:val="007E422D"/>
    <w:rsid w:val="007E5584"/>
    <w:rsid w:val="008027A1"/>
    <w:rsid w:val="00812558"/>
    <w:rsid w:val="0081439A"/>
    <w:rsid w:val="008203DE"/>
    <w:rsid w:val="00820D22"/>
    <w:rsid w:val="00823E78"/>
    <w:rsid w:val="008279C8"/>
    <w:rsid w:val="008319A0"/>
    <w:rsid w:val="008333E0"/>
    <w:rsid w:val="00850EEB"/>
    <w:rsid w:val="00864E74"/>
    <w:rsid w:val="00872EAE"/>
    <w:rsid w:val="00894E8A"/>
    <w:rsid w:val="008B700E"/>
    <w:rsid w:val="008C7188"/>
    <w:rsid w:val="008D170C"/>
    <w:rsid w:val="008D2FA2"/>
    <w:rsid w:val="008E1F3E"/>
    <w:rsid w:val="008E789B"/>
    <w:rsid w:val="009029AC"/>
    <w:rsid w:val="009274D5"/>
    <w:rsid w:val="0093253E"/>
    <w:rsid w:val="00935509"/>
    <w:rsid w:val="00936AB7"/>
    <w:rsid w:val="00936D34"/>
    <w:rsid w:val="00947C87"/>
    <w:rsid w:val="00972F10"/>
    <w:rsid w:val="00977E21"/>
    <w:rsid w:val="009854EE"/>
    <w:rsid w:val="0099221E"/>
    <w:rsid w:val="0099294D"/>
    <w:rsid w:val="009A08FF"/>
    <w:rsid w:val="009D4BA4"/>
    <w:rsid w:val="009D7D9E"/>
    <w:rsid w:val="009E1107"/>
    <w:rsid w:val="009E55D0"/>
    <w:rsid w:val="009F49C6"/>
    <w:rsid w:val="009F7DDC"/>
    <w:rsid w:val="00A00841"/>
    <w:rsid w:val="00A057B3"/>
    <w:rsid w:val="00A06418"/>
    <w:rsid w:val="00A10B65"/>
    <w:rsid w:val="00A16278"/>
    <w:rsid w:val="00A26199"/>
    <w:rsid w:val="00A37F6B"/>
    <w:rsid w:val="00A4387B"/>
    <w:rsid w:val="00A47B01"/>
    <w:rsid w:val="00A53B33"/>
    <w:rsid w:val="00A60A89"/>
    <w:rsid w:val="00A73C85"/>
    <w:rsid w:val="00A779BD"/>
    <w:rsid w:val="00AA059A"/>
    <w:rsid w:val="00AA0C9A"/>
    <w:rsid w:val="00AA7F71"/>
    <w:rsid w:val="00AD0883"/>
    <w:rsid w:val="00AD1A4B"/>
    <w:rsid w:val="00AD5447"/>
    <w:rsid w:val="00AD6713"/>
    <w:rsid w:val="00AD6C39"/>
    <w:rsid w:val="00AD775B"/>
    <w:rsid w:val="00AE425F"/>
    <w:rsid w:val="00AE5276"/>
    <w:rsid w:val="00AE6A5F"/>
    <w:rsid w:val="00AF20D3"/>
    <w:rsid w:val="00B12238"/>
    <w:rsid w:val="00B141DD"/>
    <w:rsid w:val="00B17E14"/>
    <w:rsid w:val="00B2612F"/>
    <w:rsid w:val="00B33320"/>
    <w:rsid w:val="00B353AF"/>
    <w:rsid w:val="00B36457"/>
    <w:rsid w:val="00B374A9"/>
    <w:rsid w:val="00B47FB3"/>
    <w:rsid w:val="00B52C39"/>
    <w:rsid w:val="00B52D27"/>
    <w:rsid w:val="00B5729A"/>
    <w:rsid w:val="00BA39B7"/>
    <w:rsid w:val="00BC3099"/>
    <w:rsid w:val="00BD6C2B"/>
    <w:rsid w:val="00BD7CFF"/>
    <w:rsid w:val="00BE0149"/>
    <w:rsid w:val="00BE176A"/>
    <w:rsid w:val="00BF6451"/>
    <w:rsid w:val="00C16210"/>
    <w:rsid w:val="00C35414"/>
    <w:rsid w:val="00C406D9"/>
    <w:rsid w:val="00C51FD0"/>
    <w:rsid w:val="00C74458"/>
    <w:rsid w:val="00C917E3"/>
    <w:rsid w:val="00C97D8D"/>
    <w:rsid w:val="00CA3701"/>
    <w:rsid w:val="00CA42C9"/>
    <w:rsid w:val="00CB0393"/>
    <w:rsid w:val="00CB1A66"/>
    <w:rsid w:val="00CB2A7D"/>
    <w:rsid w:val="00CC0AF2"/>
    <w:rsid w:val="00CD496C"/>
    <w:rsid w:val="00CE37CB"/>
    <w:rsid w:val="00CF0291"/>
    <w:rsid w:val="00CF7C60"/>
    <w:rsid w:val="00D00978"/>
    <w:rsid w:val="00D037C2"/>
    <w:rsid w:val="00D04900"/>
    <w:rsid w:val="00D052A7"/>
    <w:rsid w:val="00D11317"/>
    <w:rsid w:val="00D237F6"/>
    <w:rsid w:val="00D242A1"/>
    <w:rsid w:val="00D45145"/>
    <w:rsid w:val="00D55F75"/>
    <w:rsid w:val="00D62AF6"/>
    <w:rsid w:val="00D6569E"/>
    <w:rsid w:val="00DA1D5A"/>
    <w:rsid w:val="00DA576A"/>
    <w:rsid w:val="00DA6D5A"/>
    <w:rsid w:val="00DB43A9"/>
    <w:rsid w:val="00DC456E"/>
    <w:rsid w:val="00DD2E05"/>
    <w:rsid w:val="00DD4C19"/>
    <w:rsid w:val="00DD7255"/>
    <w:rsid w:val="00DE2425"/>
    <w:rsid w:val="00DF1C43"/>
    <w:rsid w:val="00E16039"/>
    <w:rsid w:val="00E20388"/>
    <w:rsid w:val="00E23162"/>
    <w:rsid w:val="00E365BE"/>
    <w:rsid w:val="00E44E2A"/>
    <w:rsid w:val="00E70C97"/>
    <w:rsid w:val="00E80F1A"/>
    <w:rsid w:val="00E82D17"/>
    <w:rsid w:val="00E83BFC"/>
    <w:rsid w:val="00E85F17"/>
    <w:rsid w:val="00E93DD0"/>
    <w:rsid w:val="00EA0DD8"/>
    <w:rsid w:val="00EC34C6"/>
    <w:rsid w:val="00EC3E65"/>
    <w:rsid w:val="00EC4D7A"/>
    <w:rsid w:val="00ED40DB"/>
    <w:rsid w:val="00EE0036"/>
    <w:rsid w:val="00EE2495"/>
    <w:rsid w:val="00EE5693"/>
    <w:rsid w:val="00EF1558"/>
    <w:rsid w:val="00EF4EDB"/>
    <w:rsid w:val="00F0012F"/>
    <w:rsid w:val="00F12F62"/>
    <w:rsid w:val="00F25394"/>
    <w:rsid w:val="00F26271"/>
    <w:rsid w:val="00F31C02"/>
    <w:rsid w:val="00F532DE"/>
    <w:rsid w:val="00F564BB"/>
    <w:rsid w:val="00F5689D"/>
    <w:rsid w:val="00F62894"/>
    <w:rsid w:val="00F71BF1"/>
    <w:rsid w:val="00F73F80"/>
    <w:rsid w:val="00F9581A"/>
    <w:rsid w:val="00FA423E"/>
    <w:rsid w:val="00FB6C16"/>
    <w:rsid w:val="00FC0D42"/>
    <w:rsid w:val="00FC205D"/>
    <w:rsid w:val="00FE20A6"/>
    <w:rsid w:val="00FE37BF"/>
    <w:rsid w:val="00FE50D0"/>
    <w:rsid w:val="00FF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E3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6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19BC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9B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C3E65"/>
  </w:style>
  <w:style w:type="paragraph" w:styleId="a7">
    <w:name w:val="footer"/>
    <w:basedOn w:val="a"/>
    <w:link w:val="a8"/>
    <w:uiPriority w:val="99"/>
    <w:semiHidden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3E65"/>
  </w:style>
  <w:style w:type="paragraph" w:styleId="a9">
    <w:name w:val="Normal (Web)"/>
    <w:basedOn w:val="a"/>
    <w:uiPriority w:val="99"/>
    <w:semiHidden/>
    <w:unhideWhenUsed/>
    <w:rsid w:val="001542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E3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6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19BC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9B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C3E65"/>
  </w:style>
  <w:style w:type="paragraph" w:styleId="a7">
    <w:name w:val="footer"/>
    <w:basedOn w:val="a"/>
    <w:link w:val="a8"/>
    <w:uiPriority w:val="99"/>
    <w:semiHidden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3E65"/>
  </w:style>
  <w:style w:type="paragraph" w:styleId="a9">
    <w:name w:val="Normal (Web)"/>
    <w:basedOn w:val="a"/>
    <w:uiPriority w:val="99"/>
    <w:semiHidden/>
    <w:unhideWhenUsed/>
    <w:rsid w:val="001542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8EDA6-D671-4E15-A9BA-56B85EA08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GOR.COM35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Gladkonogih_OV</dc:creator>
  <cp:lastModifiedBy>Жирохова Ольга Александровна</cp:lastModifiedBy>
  <cp:revision>5</cp:revision>
  <cp:lastPrinted>2023-10-31T11:47:00Z</cp:lastPrinted>
  <dcterms:created xsi:type="dcterms:W3CDTF">2024-03-01T12:46:00Z</dcterms:created>
  <dcterms:modified xsi:type="dcterms:W3CDTF">2024-03-12T12:43:00Z</dcterms:modified>
</cp:coreProperties>
</file>